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№1</w:t>
      </w: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№__________</w:t>
      </w:r>
      <w:proofErr w:type="gramStart"/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</w:t>
      </w:r>
      <w:proofErr w:type="gramEnd"/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____________</w:t>
      </w: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/>
          <w:sz w:val="30"/>
          <w:szCs w:val="30"/>
          <w:highlight w:val="lightGray"/>
          <w:lang w:eastAsia="ru-RU"/>
        </w:rPr>
        <w:t>Техническое задание</w:t>
      </w:r>
    </w:p>
    <w:p w:rsidR="00EF2C7B" w:rsidRPr="00EF2C7B" w:rsidRDefault="00EF2C7B" w:rsidP="00EF2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Наименование, назначение и цели выполняемых работ/оказываемых услуг.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Место выполнения работ/оказания услуг с указанием характеристики объекта (наименование объекта/привязка к объекту, условия охраны, подъездные пути и т.д.)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Сроки (периоды) выполнения работ/оказания услуг.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Условия выполнения работ/оказания услуг. Сезонность.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по выполнению сопутствующих работ, оказанию сопутствующих услуг, поставкам необходимых материалов, в том числе оборудования.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Порядок (последовательность, этапы) выполнения работ/оказания услуг.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безопасности выполнения работ/оказания услуг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полученным в конечном итоге результатам работ/услуг.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Условия привлечения субподрядчиков, </w:t>
      </w:r>
      <w:proofErr w:type="spellStart"/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субисполнителей</w:t>
      </w:r>
      <w:proofErr w:type="spellEnd"/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. 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гарантии на выполненные работы.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Формы, характер и периодичность предоставления отчетов о ходе выполнения работ/оказания услуг, использования средств. 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proofErr w:type="gramStart"/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Контроль за</w:t>
      </w:r>
      <w:proofErr w:type="gramEnd"/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качеством выполняемых работ/оказываемых услуг. 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Требования к проживанию и доставке работников Подрядной организации. 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Необходимость в привлечении техники Заказчика для выполнения работ/оказания услуг.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Порядок контроля, приёмки и оформления результатов по выполненным работам/оказанным услугам.</w:t>
      </w:r>
    </w:p>
    <w:p w:rsidR="00EF2C7B" w:rsidRPr="00EF2C7B" w:rsidRDefault="00EF2C7B" w:rsidP="00EF2C7B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подрядным организациям, которые будут выполнять работы (опыт работы, отзывы, количественные характеристики, соблюдение требований ОТ, ПБ, ООС и ТБ).</w:t>
      </w:r>
    </w:p>
    <w:p w:rsidR="00EF2C7B" w:rsidRPr="00EF2C7B" w:rsidRDefault="00EF2C7B" w:rsidP="00EF2C7B">
      <w:pPr>
        <w:tabs>
          <w:tab w:val="left" w:pos="851"/>
        </w:tabs>
        <w:spacing w:before="120"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При необходимости в техническом задании (опросном листе) могут быть определены дополнительные требования.</w:t>
      </w:r>
    </w:p>
    <w:p w:rsidR="00EF2C7B" w:rsidRPr="00EF2C7B" w:rsidRDefault="00EF2C7B" w:rsidP="00EF2C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F2C7B" w:rsidRPr="00EF2C7B" w:rsidRDefault="00EF2C7B" w:rsidP="00EF2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C84" w:rsidRPr="003021A4" w:rsidRDefault="00422C84" w:rsidP="00422C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</w:pPr>
      <w:r w:rsidRPr="00463F16"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  <w:t xml:space="preserve">ЗАКАЗЧИК                                </w:t>
      </w:r>
      <w:r w:rsidR="003021A4"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  <w:t xml:space="preserve">                               ИСПОЛНИТЕЛЬ</w:t>
      </w:r>
      <w:bookmarkStart w:id="0" w:name="_GoBack"/>
      <w:bookmarkEnd w:id="0"/>
    </w:p>
    <w:p w:rsidR="00422C84" w:rsidRPr="00463F16" w:rsidRDefault="00422C84" w:rsidP="00422C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</w:pPr>
      <w:r w:rsidRPr="00463F16"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  <w:t>ОАО «СН-МНГ»                                                      ______________</w:t>
      </w:r>
    </w:p>
    <w:p w:rsidR="00422C84" w:rsidRPr="00463F16" w:rsidRDefault="00422C84" w:rsidP="00422C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F16">
        <w:rPr>
          <w:rFonts w:ascii="Times New Roman" w:eastAsia="Times New Roman" w:hAnsi="Times New Roman" w:cs="Times New Roman"/>
          <w:sz w:val="28"/>
          <w:szCs w:val="20"/>
          <w:highlight w:val="lightGray"/>
          <w:lang w:eastAsia="ru-RU"/>
        </w:rPr>
        <w:t>_______________                                                       ______________</w:t>
      </w: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EF2C7B" w:rsidRDefault="00EF2C7B" w:rsidP="00EF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C7B" w:rsidRPr="00217A3E" w:rsidRDefault="00EF2C7B" w:rsidP="00EF2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B50FF" w:rsidRDefault="003021A4"/>
    <w:sectPr w:rsidR="00EB50FF" w:rsidSect="009231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8A"/>
    <w:rsid w:val="00217A3E"/>
    <w:rsid w:val="003021A4"/>
    <w:rsid w:val="00422C84"/>
    <w:rsid w:val="00A50026"/>
    <w:rsid w:val="00D379EF"/>
    <w:rsid w:val="00EF2C7B"/>
    <w:rsid w:val="00F3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>SNMNG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Витальевна Половинкина</dc:creator>
  <cp:keywords/>
  <dc:description/>
  <cp:lastModifiedBy>Ольга Витальевна Половинкина</cp:lastModifiedBy>
  <cp:revision>5</cp:revision>
  <dcterms:created xsi:type="dcterms:W3CDTF">2015-04-15T06:29:00Z</dcterms:created>
  <dcterms:modified xsi:type="dcterms:W3CDTF">2015-06-04T03:22:00Z</dcterms:modified>
</cp:coreProperties>
</file>