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1D" w:rsidRDefault="00A2061D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Pr="00B06933" w:rsidRDefault="006906D1" w:rsidP="00496D3B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  <w:r w:rsidR="00B57794" w:rsidRPr="00FB3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B57794" w:rsidRPr="006D4BA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работ по разработке </w:t>
      </w:r>
      <w:r w:rsidR="00E63E76">
        <w:rPr>
          <w:rFonts w:ascii="Times New Roman" w:hAnsi="Times New Roman" w:cs="Times New Roman"/>
          <w:b/>
          <w:bCs/>
          <w:iCs/>
          <w:sz w:val="24"/>
          <w:szCs w:val="24"/>
        </w:rPr>
        <w:t>нормативной документации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-Мегионнефтегаз»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C0655C" w:rsidRDefault="006906D1" w:rsidP="006906D1">
      <w:pPr>
        <w:widowControl w:val="0"/>
        <w:autoSpaceDE w:val="0"/>
        <w:autoSpaceDN w:val="0"/>
        <w:adjustRightInd w:val="0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</w:t>
      </w:r>
    </w:p>
    <w:p w:rsidR="006906D1" w:rsidRPr="00293B72" w:rsidRDefault="006906D1" w:rsidP="00690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CC8" w:rsidRDefault="00355CC8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Pr="00293B72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201___г.</w:t>
      </w:r>
    </w:p>
    <w:p w:rsidR="006906D1" w:rsidRDefault="006906D1" w:rsidP="006906D1">
      <w:pPr>
        <w:jc w:val="center"/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121" w:type="dxa"/>
        <w:tblLook w:val="01E0" w:firstRow="1" w:lastRow="1" w:firstColumn="1" w:lastColumn="1" w:noHBand="0" w:noVBand="0"/>
      </w:tblPr>
      <w:tblGrid>
        <w:gridCol w:w="516"/>
        <w:gridCol w:w="9383"/>
        <w:gridCol w:w="222"/>
      </w:tblGrid>
      <w:tr w:rsidR="006906D1" w:rsidRPr="00C0655C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83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ОПРЕДЕЛЕНИЯ………………………………………………………………………….____</w:t>
            </w:r>
          </w:p>
        </w:tc>
        <w:tc>
          <w:tcPr>
            <w:tcW w:w="222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C0655C" w:rsidTr="0061406E">
        <w:tc>
          <w:tcPr>
            <w:tcW w:w="10121" w:type="dxa"/>
            <w:gridSpan w:val="3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C0655C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83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ДОГОВОРА…………………………………………………………...…… ____</w:t>
            </w:r>
          </w:p>
        </w:tc>
        <w:tc>
          <w:tcPr>
            <w:tcW w:w="222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C0655C" w:rsidTr="0061406E">
        <w:tc>
          <w:tcPr>
            <w:tcW w:w="10121" w:type="dxa"/>
            <w:gridSpan w:val="3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C0655C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83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СТОИМОСТЬ РАБОТ И ПОРЯДОК РАСЧЕТОВ……………………………….….____ </w:t>
            </w:r>
          </w:p>
        </w:tc>
        <w:tc>
          <w:tcPr>
            <w:tcW w:w="222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C0655C" w:rsidTr="0061406E">
        <w:tc>
          <w:tcPr>
            <w:tcW w:w="10121" w:type="dxa"/>
            <w:gridSpan w:val="3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C0655C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83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ПРИЕМКИ РАБОТ …….……………………...………..……____ </w:t>
            </w:r>
          </w:p>
        </w:tc>
        <w:tc>
          <w:tcPr>
            <w:tcW w:w="222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C0655C" w:rsidTr="0061406E">
        <w:tc>
          <w:tcPr>
            <w:tcW w:w="10121" w:type="dxa"/>
            <w:gridSpan w:val="3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C0655C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83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 ……………………………………...…...……____</w:t>
            </w:r>
          </w:p>
        </w:tc>
        <w:tc>
          <w:tcPr>
            <w:tcW w:w="222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C0655C" w:rsidTr="0061406E">
        <w:tc>
          <w:tcPr>
            <w:tcW w:w="10121" w:type="dxa"/>
            <w:gridSpan w:val="3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C0655C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83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СТОРОН…………………………………………………...…</w:t>
            </w: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C0655C" w:rsidTr="0061406E">
        <w:tc>
          <w:tcPr>
            <w:tcW w:w="10121" w:type="dxa"/>
            <w:gridSpan w:val="3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C0655C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83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ОБСТОЯТЕЛЬСТВА НЕПРЕОДОЛИМОЙ СИЛЫ (ФОРС-МАЖОР)………… ____ </w:t>
            </w:r>
          </w:p>
        </w:tc>
        <w:tc>
          <w:tcPr>
            <w:tcW w:w="222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C0655C" w:rsidTr="0061406E">
        <w:tc>
          <w:tcPr>
            <w:tcW w:w="10121" w:type="dxa"/>
            <w:gridSpan w:val="3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C0655C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83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proofErr w:type="gramStart"/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..….…____</w:t>
            </w:r>
            <w:proofErr w:type="gramEnd"/>
          </w:p>
        </w:tc>
        <w:tc>
          <w:tcPr>
            <w:tcW w:w="222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C0655C" w:rsidTr="0061406E">
        <w:tc>
          <w:tcPr>
            <w:tcW w:w="10121" w:type="dxa"/>
            <w:gridSpan w:val="3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C0655C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83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СПОРОВ…………………………………………………………….…____</w:t>
            </w:r>
          </w:p>
        </w:tc>
        <w:tc>
          <w:tcPr>
            <w:tcW w:w="222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C0655C" w:rsidTr="0061406E">
        <w:tc>
          <w:tcPr>
            <w:tcW w:w="10121" w:type="dxa"/>
            <w:gridSpan w:val="3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C0655C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83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ГАРАНТИИ…………………………………………………………………………..……____</w:t>
            </w:r>
          </w:p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УСЛОВИЯ………………………………………………………………….…____</w:t>
            </w:r>
          </w:p>
        </w:tc>
        <w:tc>
          <w:tcPr>
            <w:tcW w:w="222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C0655C" w:rsidTr="0061406E">
        <w:tc>
          <w:tcPr>
            <w:tcW w:w="10121" w:type="dxa"/>
            <w:gridSpan w:val="3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C0655C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СТОРОН……………..…____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Pr="00C0655C" w:rsidRDefault="006906D1" w:rsidP="006906D1">
      <w:pPr>
        <w:pStyle w:val="a3"/>
        <w:shd w:val="clear" w:color="auto" w:fill="FFFFFF" w:themeFill="background1"/>
        <w:rPr>
          <w:sz w:val="24"/>
        </w:rPr>
      </w:pPr>
      <w:r w:rsidRPr="00C0655C">
        <w:rPr>
          <w:snapToGrid w:val="0"/>
          <w:sz w:val="24"/>
        </w:rPr>
        <w:lastRenderedPageBreak/>
        <w:t>Договор № ___</w:t>
      </w:r>
    </w:p>
    <w:p w:rsidR="008F6234" w:rsidRPr="00C0655C" w:rsidRDefault="00B57794" w:rsidP="008F6234">
      <w:pPr>
        <w:pStyle w:val="a3"/>
        <w:rPr>
          <w:iCs/>
          <w:sz w:val="24"/>
        </w:rPr>
      </w:pPr>
      <w:r w:rsidRPr="00C0655C">
        <w:rPr>
          <w:sz w:val="24"/>
        </w:rPr>
        <w:t xml:space="preserve">на выполнение </w:t>
      </w:r>
      <w:r w:rsidRPr="00C0655C">
        <w:rPr>
          <w:iCs/>
          <w:sz w:val="24"/>
        </w:rPr>
        <w:t xml:space="preserve">работ по разработке </w:t>
      </w:r>
      <w:r w:rsidR="00E63E76" w:rsidRPr="00C0655C">
        <w:rPr>
          <w:iCs/>
          <w:sz w:val="24"/>
        </w:rPr>
        <w:t>нормативной документации</w:t>
      </w:r>
    </w:p>
    <w:p w:rsidR="00B57794" w:rsidRPr="00C0655C" w:rsidRDefault="00B57794" w:rsidP="008F6234">
      <w:pPr>
        <w:pStyle w:val="a3"/>
        <w:rPr>
          <w:sz w:val="24"/>
        </w:rPr>
      </w:pPr>
    </w:p>
    <w:p w:rsidR="006906D1" w:rsidRPr="00C0655C" w:rsidRDefault="006906D1" w:rsidP="008F6234">
      <w:pPr>
        <w:pStyle w:val="a3"/>
        <w:rPr>
          <w:b w:val="0"/>
          <w:bCs w:val="0"/>
          <w:snapToGrid w:val="0"/>
          <w:sz w:val="24"/>
        </w:rPr>
      </w:pPr>
      <w:r w:rsidRPr="00C0655C">
        <w:rPr>
          <w:sz w:val="24"/>
        </w:rPr>
        <w:t xml:space="preserve">г. </w:t>
      </w:r>
      <w:proofErr w:type="spellStart"/>
      <w:r w:rsidRPr="00C0655C">
        <w:rPr>
          <w:b w:val="0"/>
          <w:bCs w:val="0"/>
          <w:snapToGrid w:val="0"/>
          <w:sz w:val="24"/>
        </w:rPr>
        <w:t>Мегион</w:t>
      </w:r>
      <w:proofErr w:type="spellEnd"/>
      <w:r w:rsidRPr="00C0655C">
        <w:rPr>
          <w:b w:val="0"/>
          <w:bCs w:val="0"/>
          <w:snapToGrid w:val="0"/>
          <w:sz w:val="24"/>
        </w:rPr>
        <w:tab/>
      </w:r>
      <w:r w:rsidRPr="00C0655C">
        <w:rPr>
          <w:b w:val="0"/>
          <w:bCs w:val="0"/>
          <w:snapToGrid w:val="0"/>
          <w:sz w:val="24"/>
        </w:rPr>
        <w:tab/>
      </w:r>
      <w:r w:rsidRPr="00C0655C">
        <w:rPr>
          <w:b w:val="0"/>
          <w:bCs w:val="0"/>
          <w:snapToGrid w:val="0"/>
          <w:sz w:val="24"/>
        </w:rPr>
        <w:tab/>
      </w:r>
      <w:r w:rsidRPr="00C0655C">
        <w:rPr>
          <w:b w:val="0"/>
          <w:bCs w:val="0"/>
          <w:snapToGrid w:val="0"/>
          <w:sz w:val="24"/>
        </w:rPr>
        <w:tab/>
      </w:r>
      <w:r w:rsidRPr="00C0655C">
        <w:rPr>
          <w:b w:val="0"/>
          <w:bCs w:val="0"/>
          <w:snapToGrid w:val="0"/>
          <w:sz w:val="24"/>
        </w:rPr>
        <w:tab/>
      </w:r>
      <w:r w:rsidRPr="00C0655C">
        <w:rPr>
          <w:b w:val="0"/>
          <w:bCs w:val="0"/>
          <w:snapToGrid w:val="0"/>
          <w:sz w:val="24"/>
        </w:rPr>
        <w:tab/>
        <w:t xml:space="preserve">                          от «___» _______ 201_ г.</w:t>
      </w:r>
    </w:p>
    <w:p w:rsidR="006906D1" w:rsidRPr="00C0655C" w:rsidRDefault="006906D1" w:rsidP="006906D1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6906D1" w:rsidRPr="00C0655C" w:rsidRDefault="006906D1" w:rsidP="006906D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Открытое акционерное общество  «</w:t>
      </w:r>
      <w:proofErr w:type="spellStart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Славнефть</w:t>
      </w:r>
      <w:proofErr w:type="spellEnd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-Мегионнефтегаз» (ОАО «СН-МНГ»), именуемое в дальнейшем «Заказчик», в лице ________________________ ______________________________________________</w:t>
      </w:r>
      <w:r w:rsidR="00F0229E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</w:t>
      </w:r>
    </w:p>
    <w:p w:rsidR="006906D1" w:rsidRPr="00C0655C" w:rsidRDefault="006906D1" w:rsidP="006906D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(должность полностью,                                              Ф.И.О.  полностью)</w:t>
      </w:r>
    </w:p>
    <w:p w:rsidR="006906D1" w:rsidRPr="00C0655C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действующего</w:t>
      </w:r>
      <w:proofErr w:type="gramEnd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 основании ______________________________________________________</w:t>
      </w:r>
      <w:r w:rsidR="00362106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</w:t>
      </w:r>
    </w:p>
    <w:p w:rsidR="006906D1" w:rsidRPr="00C0655C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</w:t>
      </w:r>
      <w:proofErr w:type="gramStart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(правоустанавливающий документ:</w:t>
      </w:r>
      <w:proofErr w:type="gramEnd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Устав/Решение или Протокол от___ №___/Доверенность от___ № __)</w:t>
      </w:r>
      <w:proofErr w:type="gramEnd"/>
    </w:p>
    <w:p w:rsidR="006906D1" w:rsidRPr="00C0655C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одной стороны,   и _____________________________________________________________</w:t>
      </w:r>
      <w:r w:rsidR="00362106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</w:t>
      </w:r>
    </w:p>
    <w:p w:rsidR="006906D1" w:rsidRPr="00C0655C" w:rsidRDefault="006906D1" w:rsidP="006906D1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(полное и сокращенное наименование в соответствии с учредительными документами</w:t>
      </w:r>
      <w:proofErr w:type="gramEnd"/>
    </w:p>
    <w:p w:rsidR="006906D1" w:rsidRPr="00C0655C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именуемое в дальнейшем «</w:t>
      </w:r>
      <w:r w:rsidR="00441EC5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», в лице _____________________________________________________________________________</w:t>
      </w:r>
    </w:p>
    <w:p w:rsidR="006906D1" w:rsidRPr="00C0655C" w:rsidRDefault="006906D1" w:rsidP="006906D1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(должность полностью)</w:t>
      </w:r>
    </w:p>
    <w:p w:rsidR="006906D1" w:rsidRPr="00C0655C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_______________________________________________</w:t>
      </w:r>
      <w:r w:rsidR="00F0229E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</w:t>
      </w:r>
    </w:p>
    <w:p w:rsidR="006906D1" w:rsidRPr="00C0655C" w:rsidRDefault="006906D1" w:rsidP="006906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(Ф.И.О полностью)</w:t>
      </w:r>
    </w:p>
    <w:p w:rsidR="006906D1" w:rsidRPr="00C0655C" w:rsidRDefault="006906D1" w:rsidP="006906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действующег</w:t>
      </w:r>
      <w:proofErr w:type="gramStart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о(</w:t>
      </w:r>
      <w:proofErr w:type="gramEnd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ей) на основании _______________________________________________________</w:t>
      </w:r>
      <w:r w:rsidR="00362106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</w:t>
      </w: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</w:p>
    <w:p w:rsidR="006906D1" w:rsidRPr="00C0655C" w:rsidRDefault="00362106" w:rsidP="003621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</w:t>
      </w:r>
      <w:proofErr w:type="gramStart"/>
      <w:r w:rsidR="006906D1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(правоустанавливающий документ:</w:t>
      </w:r>
      <w:proofErr w:type="gramEnd"/>
      <w:r w:rsidR="006906D1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="006906D1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Устав/Решение или Протокол от___ №___/Доверенность от___ № __)</w:t>
      </w:r>
      <w:proofErr w:type="gramEnd"/>
    </w:p>
    <w:p w:rsidR="006906D1" w:rsidRPr="00A43C0F" w:rsidRDefault="006906D1" w:rsidP="00690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C065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6906D1" w:rsidRPr="00BE17D6" w:rsidRDefault="006906D1" w:rsidP="006906D1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6D1" w:rsidRDefault="006906D1" w:rsidP="006906D1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ОПРЕДЕЛЕНИЯ</w:t>
      </w:r>
    </w:p>
    <w:p w:rsidR="006906D1" w:rsidRPr="007E768A" w:rsidRDefault="006906D1" w:rsidP="006906D1">
      <w:pPr>
        <w:widowControl w:val="0"/>
        <w:tabs>
          <w:tab w:val="left" w:pos="142"/>
          <w:tab w:val="left" w:pos="851"/>
        </w:tabs>
        <w:spacing w:after="0" w:line="290" w:lineRule="auto"/>
        <w:ind w:left="567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6906D1" w:rsidRPr="007E768A" w:rsidRDefault="006906D1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6906D1" w:rsidRPr="007E768A" w:rsidRDefault="006906D1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«Стороны»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Заказчик и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6906D1" w:rsidRPr="007E768A" w:rsidRDefault="006906D1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«Договор»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6906D1" w:rsidRPr="007E768A" w:rsidRDefault="006906D1" w:rsidP="003621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</w:t>
      </w: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Срок действия Договора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период времени </w:t>
      </w:r>
      <w:proofErr w:type="gramStart"/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вступления</w:t>
      </w:r>
      <w:proofErr w:type="gramEnd"/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C76DE1" w:rsidRPr="001B307F" w:rsidRDefault="006906D1" w:rsidP="003621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 «</w:t>
      </w:r>
      <w:r w:rsidR="00C76DE1" w:rsidRPr="00C76DE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Представители Сторон» – </w:t>
      </w:r>
      <w:r w:rsidR="00C76DE1" w:rsidRPr="00C76DE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  <w:r w:rsidR="00C76DE1" w:rsidRPr="00C76DE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</w:p>
    <w:p w:rsidR="006906D1" w:rsidRPr="007E768A" w:rsidRDefault="006906D1" w:rsidP="003621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«Персонал </w:t>
      </w:r>
      <w:r w:rsidR="00441EC5" w:rsidRPr="00441EC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Подрядчика</w:t>
      </w:r>
      <w:r w:rsidRPr="00441EC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физические лица, состоящие с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трудовых отношениях (работники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привлеченные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непосредственно к выполнению работ (части работ), а также сопровождающие/обеспечивающие выполнение работ (части работ).</w:t>
      </w:r>
    </w:p>
    <w:p w:rsidR="006906D1" w:rsidRDefault="006906D1" w:rsidP="00362106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Стороны согласовали, что к персоналу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относятся физические лица привлеченные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для выполнения работ (части работ), и (или) для оказания </w:t>
      </w:r>
      <w:r w:rsidR="00B5779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сопровождающих/обеспечивающих выполнение работ (части работ), на основании гражданско-правовых договоров.</w:t>
      </w:r>
    </w:p>
    <w:p w:rsidR="006906D1" w:rsidRPr="007E768A" w:rsidRDefault="006906D1" w:rsidP="00362106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lastRenderedPageBreak/>
        <w:t>«Субподрядчик»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любое третье лицо, привлеченное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для выполнения работ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6E3C6A" w:rsidRPr="001B307F" w:rsidRDefault="00E63E76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«Нормативная документация»</w:t>
      </w:r>
      <w:r w:rsidRPr="00C76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документы, содержащие требования безопасности, правила, общие принципы, характеристики, касающиеся определенных видов деятельности или их результатов и доступные широкому кругу потребителей.</w:t>
      </w:r>
    </w:p>
    <w:p w:rsidR="00C76DE1" w:rsidRPr="00C76DE1" w:rsidRDefault="00C76DE1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«Разработка нормативной документации»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3D0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разработка документов, содержащих требования безопасности, правил, общих принципов, характеристик, касающихся определенных видов деятельности.</w:t>
      </w:r>
    </w:p>
    <w:p w:rsidR="006E3C6A" w:rsidRDefault="006E3C6A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3C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«Результат работ» 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документация разработанная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условиями настоящего Договора, соответствующая требованиям действующего законодательства РФ, принятая Заказчиком в соответствии с настоящим Договором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906D1" w:rsidRDefault="006906D1" w:rsidP="003621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«Недостатки»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– любые отступления и невыполнения требований нормативных правовых актов РФ, настоящего Договора, документации регламентирующей выполнение работ,  допущенные </w:t>
      </w:r>
      <w:r w:rsidR="00441E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 исполнении настоящего Договора.</w:t>
      </w:r>
    </w:p>
    <w:p w:rsidR="006E3C6A" w:rsidRDefault="006E3C6A" w:rsidP="003621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832">
        <w:rPr>
          <w:rFonts w:ascii="Times New Roman" w:hAnsi="Times New Roman"/>
          <w:b/>
          <w:sz w:val="24"/>
          <w:szCs w:val="24"/>
        </w:rPr>
        <w:t>«Территория Заказчика»</w:t>
      </w:r>
      <w:r w:rsidRPr="00925832">
        <w:rPr>
          <w:rFonts w:ascii="Times New Roman" w:hAnsi="Times New Roman"/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E63E76" w:rsidRDefault="00E63E76" w:rsidP="00B6698C">
      <w:pPr>
        <w:tabs>
          <w:tab w:val="left" w:pos="14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Pr="00E63E76" w:rsidRDefault="006906D1" w:rsidP="009D5775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firstLine="1338"/>
        <w:jc w:val="center"/>
        <w:rPr>
          <w:rFonts w:ascii="Times New Roman" w:hAnsi="Times New Roman"/>
          <w:b/>
          <w:bCs/>
          <w:sz w:val="24"/>
          <w:szCs w:val="24"/>
        </w:rPr>
      </w:pPr>
      <w:r w:rsidRPr="00E63E76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6906D1" w:rsidRPr="007E768A" w:rsidRDefault="006906D1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63AA" w:rsidRPr="00B263AA" w:rsidRDefault="00B263AA" w:rsidP="00362106">
      <w:pPr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655C">
        <w:rPr>
          <w:rFonts w:ascii="Times New Roman" w:hAnsi="Times New Roman"/>
          <w:sz w:val="24"/>
          <w:szCs w:val="24"/>
        </w:rPr>
        <w:t>2.1.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655C">
        <w:rPr>
          <w:rFonts w:ascii="Times New Roman" w:hAnsi="Times New Roman"/>
          <w:sz w:val="24"/>
          <w:szCs w:val="24"/>
        </w:rPr>
        <w:t xml:space="preserve">Заказчик поручает и оплачивает, а </w:t>
      </w:r>
      <w:r w:rsidR="00441EC5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C0655C">
        <w:rPr>
          <w:rFonts w:ascii="Times New Roman" w:hAnsi="Times New Roman"/>
          <w:sz w:val="24"/>
          <w:szCs w:val="24"/>
        </w:rPr>
        <w:t xml:space="preserve"> обязуется </w:t>
      </w:r>
      <w:r w:rsidR="00B5779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</w:t>
      </w:r>
      <w:r w:rsidR="00B57794" w:rsidRPr="00C0655C">
        <w:rPr>
          <w:rFonts w:ascii="Times New Roman" w:hAnsi="Times New Roman" w:cs="Times New Roman"/>
          <w:bCs/>
          <w:iCs/>
          <w:sz w:val="24"/>
          <w:szCs w:val="24"/>
        </w:rPr>
        <w:t xml:space="preserve">работы по разработке </w:t>
      </w:r>
      <w:r w:rsidR="00E63E76" w:rsidRPr="00C0655C">
        <w:rPr>
          <w:rFonts w:ascii="Times New Roman" w:hAnsi="Times New Roman" w:cs="Times New Roman"/>
          <w:bCs/>
          <w:iCs/>
          <w:sz w:val="24"/>
          <w:szCs w:val="24"/>
        </w:rPr>
        <w:t>нормативной</w:t>
      </w:r>
      <w:r w:rsidR="00B57794" w:rsidRPr="00C0655C">
        <w:rPr>
          <w:rFonts w:ascii="Times New Roman" w:hAnsi="Times New Roman" w:cs="Times New Roman"/>
          <w:bCs/>
          <w:iCs/>
          <w:sz w:val="24"/>
          <w:szCs w:val="24"/>
        </w:rPr>
        <w:t xml:space="preserve"> документации</w:t>
      </w:r>
      <w:r w:rsidR="00E63E76" w:rsidRPr="00C0655C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 w:rsidR="000F56C9" w:rsidRPr="00C065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 взаимоотношений по процессу поддержания пластового давления</w:t>
      </w:r>
      <w:r w:rsidR="009D5775" w:rsidRPr="00C065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F56C9" w:rsidRPr="00C065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</w:t>
      </w:r>
      <w:r w:rsidR="000F56C9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риведение нормативных документов О</w:t>
      </w:r>
      <w:r w:rsidR="009D5775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ткрытого акционерного общества</w:t>
      </w:r>
      <w:r w:rsidR="000F56C9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proofErr w:type="spellStart"/>
      <w:r w:rsidR="000F56C9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="000F56C9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соответствие с действующим законодательством в части поддержания пластового давления</w:t>
      </w:r>
      <w:r w:rsidRPr="00C0655C">
        <w:rPr>
          <w:rFonts w:ascii="Times New Roman" w:hAnsi="Times New Roman"/>
          <w:bCs/>
          <w:sz w:val="24"/>
          <w:szCs w:val="24"/>
        </w:rPr>
        <w:t xml:space="preserve">, </w:t>
      </w:r>
      <w:r w:rsidR="00B57794" w:rsidRPr="00C0655C">
        <w:rPr>
          <w:rFonts w:ascii="Times New Roman" w:hAnsi="Times New Roman"/>
          <w:bCs/>
          <w:sz w:val="24"/>
          <w:szCs w:val="24"/>
        </w:rPr>
        <w:t>(</w:t>
      </w:r>
      <w:r w:rsidRPr="00C0655C">
        <w:rPr>
          <w:rFonts w:ascii="Times New Roman" w:hAnsi="Times New Roman"/>
          <w:sz w:val="24"/>
          <w:szCs w:val="24"/>
        </w:rPr>
        <w:t xml:space="preserve">далее - Работы) в соответствии с </w:t>
      </w:r>
      <w:r w:rsidRPr="00C0655C">
        <w:rPr>
          <w:rFonts w:ascii="Times New Roman" w:hAnsi="Times New Roman"/>
          <w:bCs/>
          <w:sz w:val="24"/>
          <w:szCs w:val="24"/>
        </w:rPr>
        <w:t xml:space="preserve">Техническим заданием (Приложение № </w:t>
      </w:r>
      <w:r w:rsidR="003D0945" w:rsidRPr="00C0655C">
        <w:rPr>
          <w:rFonts w:ascii="Times New Roman" w:hAnsi="Times New Roman"/>
          <w:bCs/>
          <w:sz w:val="24"/>
          <w:szCs w:val="24"/>
        </w:rPr>
        <w:t>2</w:t>
      </w:r>
      <w:r w:rsidRPr="00C0655C">
        <w:rPr>
          <w:rFonts w:ascii="Times New Roman" w:hAnsi="Times New Roman"/>
          <w:bCs/>
          <w:sz w:val="24"/>
          <w:szCs w:val="24"/>
        </w:rPr>
        <w:t>).</w:t>
      </w:r>
    </w:p>
    <w:p w:rsidR="00B4354D" w:rsidRPr="00C0655C" w:rsidRDefault="00B263AA" w:rsidP="00362106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</w:pPr>
      <w:r w:rsidRPr="00B263AA">
        <w:rPr>
          <w:rFonts w:ascii="Times New Roman" w:hAnsi="Times New Roman"/>
          <w:sz w:val="24"/>
          <w:szCs w:val="24"/>
        </w:rPr>
        <w:t>2.2</w:t>
      </w:r>
      <w:r w:rsidR="00B4354D">
        <w:rPr>
          <w:rFonts w:ascii="Times New Roman" w:hAnsi="Times New Roman"/>
          <w:sz w:val="24"/>
          <w:szCs w:val="24"/>
        </w:rPr>
        <w:t xml:space="preserve">. </w:t>
      </w:r>
      <w:r w:rsidR="00B4354D" w:rsidRPr="0003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работ, основные требования к работам, </w:t>
      </w:r>
      <w:r w:rsidR="00B4354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результат работ определяются Сторонами в Техническом задании </w:t>
      </w:r>
      <w:r w:rsidR="00B4354D" w:rsidRPr="00C0655C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(Приложение № </w:t>
      </w:r>
      <w:r w:rsidR="003D0945" w:rsidRPr="00C0655C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2</w:t>
      </w:r>
      <w:r w:rsidR="00B4354D" w:rsidRPr="00C0655C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).</w:t>
      </w:r>
    </w:p>
    <w:p w:rsidR="00B4354D" w:rsidRPr="00C0655C" w:rsidRDefault="00B4354D" w:rsidP="00362106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655C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2.3. </w:t>
      </w:r>
      <w:r w:rsidR="00FF20B7" w:rsidRPr="00C0655C">
        <w:rPr>
          <w:rFonts w:ascii="Times New Roman" w:hAnsi="Times New Roman"/>
          <w:sz w:val="24"/>
          <w:szCs w:val="24"/>
        </w:rPr>
        <w:t>Сроки выполнения Работ поэтапно установлены Календарным</w:t>
      </w:r>
      <w:r w:rsidR="00FF20B7" w:rsidRPr="008D3CEC">
        <w:rPr>
          <w:rFonts w:ascii="Times New Roman" w:hAnsi="Times New Roman"/>
          <w:sz w:val="24"/>
          <w:szCs w:val="24"/>
        </w:rPr>
        <w:t xml:space="preserve"> планом </w:t>
      </w:r>
      <w:r w:rsidR="0045211F">
        <w:rPr>
          <w:rFonts w:ascii="Times New Roman" w:hAnsi="Times New Roman"/>
          <w:sz w:val="24"/>
          <w:szCs w:val="24"/>
        </w:rPr>
        <w:t xml:space="preserve">выполнения </w:t>
      </w:r>
      <w:r w:rsidR="00FF20B7" w:rsidRPr="008D3CEC">
        <w:rPr>
          <w:rFonts w:ascii="Times New Roman" w:hAnsi="Times New Roman"/>
          <w:sz w:val="24"/>
          <w:szCs w:val="24"/>
        </w:rPr>
        <w:t xml:space="preserve">работ </w:t>
      </w:r>
      <w:r w:rsidR="00FF20B7" w:rsidRPr="00EB3EEF">
        <w:rPr>
          <w:rFonts w:ascii="Times New Roman" w:hAnsi="Times New Roman"/>
          <w:sz w:val="24"/>
          <w:szCs w:val="24"/>
        </w:rPr>
        <w:t xml:space="preserve">(Приложение № </w:t>
      </w:r>
      <w:r w:rsidR="003D0945" w:rsidRPr="00C0655C">
        <w:rPr>
          <w:rFonts w:ascii="Times New Roman" w:hAnsi="Times New Roman"/>
          <w:sz w:val="24"/>
          <w:szCs w:val="24"/>
        </w:rPr>
        <w:t>1</w:t>
      </w:r>
      <w:r w:rsidR="00FF20B7" w:rsidRPr="00EB3EEF">
        <w:rPr>
          <w:rFonts w:ascii="Times New Roman" w:hAnsi="Times New Roman"/>
          <w:sz w:val="24"/>
          <w:szCs w:val="24"/>
        </w:rPr>
        <w:t>).</w:t>
      </w:r>
    </w:p>
    <w:p w:rsidR="007E04C6" w:rsidRDefault="00B4354D" w:rsidP="00362106">
      <w:p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655C">
        <w:rPr>
          <w:rFonts w:ascii="Times New Roman" w:hAnsi="Times New Roman"/>
          <w:sz w:val="24"/>
          <w:szCs w:val="24"/>
        </w:rPr>
        <w:t xml:space="preserve">2.4. </w:t>
      </w:r>
      <w:r w:rsidR="007E04C6" w:rsidRPr="008D3CEC">
        <w:rPr>
          <w:rFonts w:ascii="Times New Roman" w:hAnsi="Times New Roman"/>
          <w:sz w:val="24"/>
          <w:szCs w:val="24"/>
        </w:rPr>
        <w:t>Работы считаются выполненными после передачи Заказчику и приема</w:t>
      </w:r>
      <w:r w:rsidR="007E04C6">
        <w:rPr>
          <w:rFonts w:ascii="Times New Roman" w:hAnsi="Times New Roman"/>
          <w:sz w:val="24"/>
          <w:szCs w:val="24"/>
        </w:rPr>
        <w:t xml:space="preserve"> </w:t>
      </w:r>
      <w:r w:rsidR="007E04C6" w:rsidRPr="008D3CEC">
        <w:rPr>
          <w:rFonts w:ascii="Times New Roman" w:hAnsi="Times New Roman"/>
          <w:sz w:val="24"/>
          <w:szCs w:val="24"/>
        </w:rPr>
        <w:t>Заказчиком результата Работ, в порядке, установленном настоящим Договором.</w:t>
      </w:r>
    </w:p>
    <w:p w:rsidR="00C76DE1" w:rsidRDefault="00C76DE1" w:rsidP="00362106">
      <w:p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</w:t>
      </w:r>
      <w:r w:rsidRPr="00C76DE1">
        <w:rPr>
          <w:rFonts w:ascii="Times New Roman" w:hAnsi="Times New Roman"/>
          <w:sz w:val="24"/>
          <w:szCs w:val="24"/>
        </w:rPr>
        <w:t xml:space="preserve">Работы по настоящему Договору должны быть начаты с </w:t>
      </w:r>
      <w:r w:rsidR="002150AB" w:rsidRPr="00C0655C">
        <w:rPr>
          <w:rFonts w:ascii="Times New Roman" w:hAnsi="Times New Roman"/>
          <w:sz w:val="24"/>
          <w:szCs w:val="24"/>
        </w:rPr>
        <w:t>06.10.2016</w:t>
      </w:r>
      <w:r w:rsidRPr="00C0655C">
        <w:rPr>
          <w:rFonts w:ascii="Times New Roman" w:hAnsi="Times New Roman"/>
          <w:sz w:val="24"/>
          <w:szCs w:val="24"/>
        </w:rPr>
        <w:t xml:space="preserve"> </w:t>
      </w:r>
      <w:r w:rsidRPr="00C76DE1">
        <w:rPr>
          <w:rFonts w:ascii="Times New Roman" w:hAnsi="Times New Roman"/>
          <w:sz w:val="24"/>
          <w:szCs w:val="24"/>
        </w:rPr>
        <w:t xml:space="preserve">и завершены не позднее </w:t>
      </w:r>
      <w:r w:rsidR="002150AB" w:rsidRPr="00C0655C">
        <w:rPr>
          <w:rFonts w:ascii="Times New Roman" w:hAnsi="Times New Roman"/>
          <w:sz w:val="24"/>
          <w:szCs w:val="24"/>
        </w:rPr>
        <w:t xml:space="preserve">31.12.2016 г. </w:t>
      </w:r>
      <w:r w:rsidRPr="00C76DE1">
        <w:rPr>
          <w:rFonts w:ascii="Times New Roman" w:hAnsi="Times New Roman"/>
          <w:sz w:val="24"/>
          <w:szCs w:val="24"/>
        </w:rPr>
        <w:t xml:space="preserve">в соответствии с </w:t>
      </w:r>
      <w:r w:rsidRPr="00C0655C">
        <w:rPr>
          <w:rFonts w:ascii="Times New Roman" w:hAnsi="Times New Roman"/>
          <w:sz w:val="24"/>
          <w:szCs w:val="24"/>
        </w:rPr>
        <w:t>Календарным планом выполнения работ  (Приложение № 1).</w:t>
      </w:r>
      <w:r w:rsidRPr="00C76DE1">
        <w:rPr>
          <w:rFonts w:ascii="Times New Roman" w:hAnsi="Times New Roman"/>
          <w:sz w:val="24"/>
          <w:szCs w:val="24"/>
        </w:rPr>
        <w:t xml:space="preserve"> Сроки выполнения Работ могут пересматриваться по соглашению Сторон путем оформления дополнительного соглашения к настоящему Договору, подписываемого обеими Сторонами по Договору.  </w:t>
      </w:r>
    </w:p>
    <w:p w:rsidR="00021502" w:rsidRDefault="007E04C6" w:rsidP="00362106">
      <w:p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02">
        <w:rPr>
          <w:rFonts w:ascii="Times New Roman" w:hAnsi="Times New Roman"/>
          <w:sz w:val="24"/>
          <w:szCs w:val="24"/>
        </w:rPr>
        <w:t>2.</w:t>
      </w:r>
      <w:r w:rsidR="00C76DE1" w:rsidRPr="00021502">
        <w:rPr>
          <w:rFonts w:ascii="Times New Roman" w:hAnsi="Times New Roman"/>
          <w:sz w:val="24"/>
          <w:szCs w:val="24"/>
        </w:rPr>
        <w:t>6</w:t>
      </w:r>
      <w:r w:rsidRPr="00021502">
        <w:rPr>
          <w:rFonts w:ascii="Times New Roman" w:hAnsi="Times New Roman"/>
          <w:sz w:val="24"/>
          <w:szCs w:val="24"/>
        </w:rPr>
        <w:t xml:space="preserve">. </w:t>
      </w:r>
      <w:r w:rsidRPr="00C0655C">
        <w:rPr>
          <w:rFonts w:ascii="Times New Roman" w:hAnsi="Times New Roman"/>
          <w:sz w:val="24"/>
          <w:szCs w:val="24"/>
        </w:rPr>
        <w:t>Право с</w:t>
      </w:r>
      <w:r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обственности на Документацию, разработанную/разрабатываемую </w:t>
      </w:r>
      <w:r w:rsidR="003D0945"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Договору, информацию (включая отчеты, данные в электронном виде, расчеты, протоколы и т.д.), подготовленную </w:t>
      </w:r>
      <w:r w:rsidR="007F4A5E" w:rsidRPr="0002150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на исхо</w:t>
      </w:r>
      <w:r w:rsidR="009D5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дные данные (иную документацию), </w:t>
      </w:r>
      <w:r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предоставленн</w:t>
      </w:r>
      <w:r w:rsidR="009D5775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021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в целях настоящего Договора, принадлежит Заказчику.</w:t>
      </w:r>
    </w:p>
    <w:p w:rsidR="007E04C6" w:rsidRPr="00021502" w:rsidRDefault="00021502" w:rsidP="00362106">
      <w:p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7E04C6" w:rsidRPr="00021502">
        <w:rPr>
          <w:rFonts w:ascii="Times New Roman" w:hAnsi="Times New Roman"/>
          <w:sz w:val="24"/>
          <w:szCs w:val="24"/>
        </w:rPr>
        <w:t>Приемка и оценка разработанной по настоящему Договору Документации осуществляется в соответствии с действующими нормами, ГОСТ, ТУ.</w:t>
      </w:r>
    </w:p>
    <w:p w:rsidR="0014491D" w:rsidRPr="0014491D" w:rsidRDefault="0014491D" w:rsidP="0014491D">
      <w:pPr>
        <w:pStyle w:val="a5"/>
        <w:spacing w:after="0" w:line="240" w:lineRule="auto"/>
        <w:ind w:left="709"/>
        <w:jc w:val="both"/>
        <w:rPr>
          <w:rFonts w:ascii="Times New Roman" w:hAnsi="Times New Roman"/>
          <w:bCs/>
          <w:snapToGrid w:val="0"/>
          <w:sz w:val="24"/>
          <w:szCs w:val="24"/>
          <w:highlight w:val="lightGray"/>
        </w:rPr>
      </w:pPr>
    </w:p>
    <w:p w:rsidR="002430A8" w:rsidRDefault="002430A8" w:rsidP="002430A8">
      <w:pPr>
        <w:numPr>
          <w:ilvl w:val="0"/>
          <w:numId w:val="3"/>
        </w:num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430A8" w:rsidRPr="00630AE1" w:rsidRDefault="002430A8" w:rsidP="0036210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0A8" w:rsidRPr="00C0655C" w:rsidRDefault="002430A8" w:rsidP="00362106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655C">
        <w:rPr>
          <w:rFonts w:ascii="Times New Roman" w:hAnsi="Times New Roman"/>
          <w:sz w:val="24"/>
          <w:szCs w:val="24"/>
        </w:rPr>
        <w:t>Стоимость Работ, выполняемых по настоящему Договору, составляет</w:t>
      </w:r>
      <w:proofErr w:type="gramStart"/>
      <w:r w:rsidRPr="00C0655C">
        <w:rPr>
          <w:rFonts w:ascii="Times New Roman" w:hAnsi="Times New Roman"/>
          <w:sz w:val="24"/>
          <w:szCs w:val="24"/>
        </w:rPr>
        <w:t>:</w:t>
      </w:r>
      <w:r w:rsidRPr="00C0655C">
        <w:rPr>
          <w:rFonts w:ascii="Times New Roman" w:hAnsi="Times New Roman"/>
          <w:bCs/>
          <w:snapToGrid w:val="0"/>
          <w:sz w:val="24"/>
          <w:szCs w:val="24"/>
        </w:rPr>
        <w:t xml:space="preserve"> __________ (______________) </w:t>
      </w:r>
      <w:proofErr w:type="gramEnd"/>
      <w:r w:rsidRPr="00C0655C">
        <w:rPr>
          <w:rFonts w:ascii="Times New Roman" w:hAnsi="Times New Roman"/>
          <w:bCs/>
          <w:snapToGrid w:val="0"/>
          <w:sz w:val="24"/>
          <w:szCs w:val="24"/>
        </w:rPr>
        <w:t xml:space="preserve">рублей_____ коп, кроме того НДС (18%),___________(____________) рублей ______ коп.,  всего с учетом НДС ___________ </w:t>
      </w:r>
      <w:r w:rsidR="00BA24F9" w:rsidRPr="00C0655C">
        <w:rPr>
          <w:rFonts w:ascii="Times New Roman" w:hAnsi="Times New Roman"/>
          <w:bCs/>
          <w:snapToGrid w:val="0"/>
          <w:sz w:val="24"/>
          <w:szCs w:val="24"/>
        </w:rPr>
        <w:lastRenderedPageBreak/>
        <w:t xml:space="preserve">(_____________) рублей ____ </w:t>
      </w:r>
      <w:r w:rsidR="007E04C6" w:rsidRPr="00C0655C">
        <w:rPr>
          <w:rFonts w:ascii="Times New Roman" w:hAnsi="Times New Roman"/>
          <w:bCs/>
          <w:snapToGrid w:val="0"/>
          <w:sz w:val="24"/>
          <w:szCs w:val="24"/>
        </w:rPr>
        <w:t>коп</w:t>
      </w:r>
      <w:r w:rsidR="004624C3" w:rsidRPr="00C0655C">
        <w:rPr>
          <w:rFonts w:ascii="Times New Roman" w:hAnsi="Times New Roman"/>
          <w:bCs/>
          <w:snapToGrid w:val="0"/>
          <w:sz w:val="24"/>
          <w:szCs w:val="24"/>
        </w:rPr>
        <w:t xml:space="preserve"> </w:t>
      </w:r>
      <w:r w:rsidR="00984A22" w:rsidRPr="00C0655C">
        <w:rPr>
          <w:rFonts w:ascii="Times New Roman" w:hAnsi="Times New Roman"/>
          <w:bCs/>
          <w:snapToGrid w:val="0"/>
          <w:sz w:val="24"/>
          <w:szCs w:val="24"/>
        </w:rPr>
        <w:t xml:space="preserve">в соответствии с Протоколом соглашения о договорной цене </w:t>
      </w:r>
      <w:r w:rsidR="004624C3" w:rsidRPr="00C0655C">
        <w:rPr>
          <w:rFonts w:ascii="Times New Roman" w:hAnsi="Times New Roman"/>
          <w:bCs/>
          <w:snapToGrid w:val="0"/>
          <w:sz w:val="24"/>
          <w:szCs w:val="24"/>
        </w:rPr>
        <w:t>(Приложение №</w:t>
      </w:r>
      <w:r w:rsidR="003D0945" w:rsidRPr="00C0655C">
        <w:rPr>
          <w:rFonts w:ascii="Times New Roman" w:hAnsi="Times New Roman"/>
          <w:bCs/>
          <w:snapToGrid w:val="0"/>
          <w:sz w:val="24"/>
          <w:szCs w:val="24"/>
        </w:rPr>
        <w:t>3</w:t>
      </w:r>
      <w:r w:rsidR="004624C3" w:rsidRPr="00C0655C">
        <w:rPr>
          <w:rFonts w:ascii="Times New Roman" w:hAnsi="Times New Roman"/>
          <w:bCs/>
          <w:snapToGrid w:val="0"/>
          <w:sz w:val="24"/>
          <w:szCs w:val="24"/>
        </w:rPr>
        <w:t>).</w:t>
      </w:r>
    </w:p>
    <w:p w:rsidR="002430A8" w:rsidRPr="00C0655C" w:rsidRDefault="002430A8" w:rsidP="00362106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Заказчик обязуется </w:t>
      </w:r>
      <w:r w:rsidR="00636310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оплату выполненных р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 </w:t>
      </w:r>
      <w:r w:rsidR="00636310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завершению </w:t>
      </w:r>
      <w:r w:rsidR="007F4A5E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="00636310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Работ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Pr="00C0655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90 календарных дней, но не ранее 60 дней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F4A5E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оригиналов следующих документов:</w:t>
      </w:r>
    </w:p>
    <w:p w:rsidR="002430A8" w:rsidRPr="001C5D5E" w:rsidRDefault="002430A8" w:rsidP="0036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а) Акта выполненных работ</w:t>
      </w:r>
      <w:r w:rsidR="00984A22" w:rsidRPr="00C0655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364F6E" w:rsidRPr="00C0655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</w:t>
      </w:r>
      <w:r w:rsidR="00984A22" w:rsidRPr="00C0655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Приложение №</w:t>
      </w:r>
      <w:r w:rsidR="003D0945" w:rsidRPr="00C0655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4</w:t>
      </w:r>
      <w:r w:rsidR="00364F6E" w:rsidRPr="00C0655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)</w:t>
      </w:r>
      <w:r w:rsidRPr="00C0655C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;</w:t>
      </w: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</w:p>
    <w:p w:rsidR="002430A8" w:rsidRPr="00C0655C" w:rsidRDefault="002430A8" w:rsidP="0036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065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hyperlink r:id="rId9" w:history="1">
        <w:r w:rsidR="0014491D" w:rsidRPr="00C0655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</w:t>
        </w:r>
        <w:r w:rsidRPr="00C0655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чета-фактуры</w:t>
        </w:r>
      </w:hyperlink>
      <w:r w:rsidR="0014491D" w:rsidRPr="00C065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430A8" w:rsidRPr="00C0655C" w:rsidRDefault="0014491D" w:rsidP="0036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C0655C">
        <w:rPr>
          <w:rFonts w:ascii="Times New Roman" w:hAnsi="Times New Roman" w:cs="Times New Roman"/>
          <w:iCs/>
          <w:sz w:val="24"/>
          <w:szCs w:val="24"/>
        </w:rPr>
        <w:t xml:space="preserve"> Иных документов, необходимых для сдач</w:t>
      </w:r>
      <w:r w:rsidR="004648C0" w:rsidRPr="00C0655C">
        <w:rPr>
          <w:rFonts w:ascii="Times New Roman" w:hAnsi="Times New Roman" w:cs="Times New Roman"/>
          <w:iCs/>
          <w:sz w:val="24"/>
          <w:szCs w:val="24"/>
        </w:rPr>
        <w:t xml:space="preserve">и </w:t>
      </w:r>
      <w:r w:rsidR="007F4A5E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="004648C0" w:rsidRPr="00C0655C">
        <w:rPr>
          <w:rFonts w:ascii="Times New Roman" w:hAnsi="Times New Roman" w:cs="Times New Roman"/>
          <w:iCs/>
          <w:sz w:val="24"/>
          <w:szCs w:val="24"/>
        </w:rPr>
        <w:t xml:space="preserve"> выполненных  Работ</w:t>
      </w:r>
      <w:r w:rsidR="00C76DE1" w:rsidRPr="00C0655C">
        <w:rPr>
          <w:rFonts w:ascii="Times New Roman" w:hAnsi="Times New Roman" w:cs="Times New Roman"/>
          <w:iCs/>
          <w:sz w:val="24"/>
          <w:szCs w:val="24"/>
        </w:rPr>
        <w:t>.</w:t>
      </w:r>
    </w:p>
    <w:p w:rsidR="002430A8" w:rsidRPr="001C5D5E" w:rsidRDefault="0014491D" w:rsidP="00362106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hAnsi="Times New Roman" w:cs="Times New Roman"/>
          <w:sz w:val="24"/>
          <w:szCs w:val="24"/>
          <w:lang w:eastAsia="ru-RU"/>
        </w:rPr>
        <w:t xml:space="preserve">  В случае если </w:t>
      </w:r>
      <w:r w:rsidR="0074162D" w:rsidRPr="00C0655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48C0" w:rsidRPr="00C0655C">
        <w:rPr>
          <w:rFonts w:ascii="Times New Roman" w:hAnsi="Times New Roman" w:cs="Times New Roman"/>
          <w:sz w:val="24"/>
          <w:szCs w:val="24"/>
          <w:lang w:eastAsia="ru-RU"/>
        </w:rPr>
        <w:t>Работы</w:t>
      </w:r>
      <w:r w:rsidRPr="00C0655C">
        <w:rPr>
          <w:rFonts w:ascii="Times New Roman" w:hAnsi="Times New Roman" w:cs="Times New Roman"/>
          <w:sz w:val="24"/>
          <w:szCs w:val="24"/>
          <w:lang w:eastAsia="ru-RU"/>
        </w:rPr>
        <w:t xml:space="preserve"> Заказчиком были приостановлены, но </w:t>
      </w:r>
      <w:r w:rsidR="007F4A5E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C0655C">
        <w:rPr>
          <w:rFonts w:ascii="Times New Roman" w:hAnsi="Times New Roman" w:cs="Times New Roman"/>
          <w:sz w:val="24"/>
          <w:szCs w:val="24"/>
          <w:lang w:eastAsia="ru-RU"/>
        </w:rPr>
        <w:t xml:space="preserve"> продолжил их оказание, Заказчик не </w:t>
      </w:r>
      <w:proofErr w:type="gramStart"/>
      <w:r w:rsidRPr="00C0655C">
        <w:rPr>
          <w:rFonts w:ascii="Times New Roman" w:hAnsi="Times New Roman" w:cs="Times New Roman"/>
          <w:sz w:val="24"/>
          <w:szCs w:val="24"/>
          <w:lang w:eastAsia="ru-RU"/>
        </w:rPr>
        <w:t>несет</w:t>
      </w:r>
      <w:r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обязанности</w:t>
      </w:r>
      <w:proofErr w:type="gramEnd"/>
      <w:r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по оплате таких </w:t>
      </w:r>
      <w:r w:rsidR="004648C0" w:rsidRPr="001C5D5E">
        <w:rPr>
          <w:rFonts w:ascii="Times New Roman" w:hAnsi="Times New Roman" w:cs="Times New Roman"/>
          <w:sz w:val="24"/>
          <w:szCs w:val="24"/>
          <w:lang w:eastAsia="ru-RU"/>
        </w:rPr>
        <w:t>Работ</w:t>
      </w:r>
      <w:r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в период, когда </w:t>
      </w:r>
      <w:r w:rsidR="004648C0" w:rsidRPr="001C5D5E">
        <w:rPr>
          <w:rFonts w:ascii="Times New Roman" w:hAnsi="Times New Roman" w:cs="Times New Roman"/>
          <w:sz w:val="24"/>
          <w:szCs w:val="24"/>
          <w:lang w:eastAsia="ru-RU"/>
        </w:rPr>
        <w:t>Работы</w:t>
      </w:r>
      <w:r w:rsidRPr="001C5D5E">
        <w:rPr>
          <w:rFonts w:ascii="Times New Roman" w:hAnsi="Times New Roman" w:cs="Times New Roman"/>
          <w:sz w:val="24"/>
          <w:szCs w:val="24"/>
          <w:lang w:eastAsia="ru-RU"/>
        </w:rPr>
        <w:t xml:space="preserve"> должны были быть приостановлены</w:t>
      </w:r>
      <w:r w:rsidRPr="001C5D5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633DEA" w:rsidRPr="001C5D5E" w:rsidRDefault="00633DEA" w:rsidP="00362106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hAnsi="Times New Roman" w:cs="Times New Roman"/>
          <w:sz w:val="24"/>
          <w:szCs w:val="24"/>
        </w:rPr>
        <w:t xml:space="preserve">Если в процессе выполнения Работ по настоящему Договору Заказчик вносит изменения (дополнения) в задание, влекущее за собой увеличение объема работ, а также внесение корректировок по требованию инспектирующих организаций, когда необходимость в них возникла не по вине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hAnsi="Times New Roman" w:cs="Times New Roman"/>
          <w:sz w:val="24"/>
          <w:szCs w:val="24"/>
        </w:rPr>
        <w:t xml:space="preserve">, то эти работы выполняются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hAnsi="Times New Roman" w:cs="Times New Roman"/>
          <w:sz w:val="24"/>
          <w:szCs w:val="24"/>
        </w:rPr>
        <w:t xml:space="preserve"> на основании дополнительного соглашения.</w:t>
      </w:r>
    </w:p>
    <w:p w:rsidR="002430A8" w:rsidRPr="001C5D5E" w:rsidRDefault="002430A8" w:rsidP="00362106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Все расчеты по Договору производятся в безналичном порядке путем перечисления денежных средств по реквизитам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указанным в настоящем Договоре.</w:t>
      </w:r>
    </w:p>
    <w:p w:rsidR="002430A8" w:rsidRPr="001C5D5E" w:rsidRDefault="002430A8" w:rsidP="00362106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   </w:t>
      </w:r>
    </w:p>
    <w:p w:rsidR="002430A8" w:rsidRPr="001C5D5E" w:rsidRDefault="002430A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Стороны согласовали, что при заключении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2430A8" w:rsidRPr="001C5D5E" w:rsidRDefault="00633DEA" w:rsidP="0036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3.7</w:t>
      </w:r>
      <w:r w:rsidR="0014491D"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</w:t>
      </w:r>
      <w:r w:rsidR="002430A8" w:rsidRPr="001C5D5E">
        <w:rPr>
          <w:rFonts w:ascii="Times New Roman" w:hAnsi="Times New Roman" w:cs="Times New Roman"/>
          <w:sz w:val="24"/>
          <w:szCs w:val="24"/>
        </w:rPr>
        <w:t>Счета-фактуры, составля</w:t>
      </w:r>
      <w:r w:rsidR="007E04C6" w:rsidRPr="001C5D5E">
        <w:rPr>
          <w:rFonts w:ascii="Times New Roman" w:hAnsi="Times New Roman" w:cs="Times New Roman"/>
          <w:sz w:val="24"/>
          <w:szCs w:val="24"/>
        </w:rPr>
        <w:t>емые во исполнение обязатель</w:t>
      </w:r>
      <w:proofErr w:type="gramStart"/>
      <w:r w:rsidR="007E04C6" w:rsidRPr="001C5D5E">
        <w:rPr>
          <w:rFonts w:ascii="Times New Roman" w:hAnsi="Times New Roman" w:cs="Times New Roman"/>
          <w:sz w:val="24"/>
          <w:szCs w:val="24"/>
        </w:rPr>
        <w:t xml:space="preserve">ств </w:t>
      </w:r>
      <w:r w:rsidR="002430A8" w:rsidRPr="001C5D5E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2430A8" w:rsidRPr="001C5D5E">
        <w:rPr>
          <w:rFonts w:ascii="Times New Roman" w:hAnsi="Times New Roman" w:cs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настоящего договора </w:t>
      </w:r>
      <w:r w:rsidR="007F4A5E" w:rsidRPr="001C5D5E">
        <w:rPr>
          <w:rFonts w:ascii="Times New Roman" w:hAnsi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hAnsi="Times New Roman"/>
          <w:sz w:val="24"/>
          <w:szCs w:val="24"/>
        </w:rPr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</w:t>
      </w:r>
      <w:r w:rsidR="007F4A5E" w:rsidRPr="001C5D5E">
        <w:rPr>
          <w:rFonts w:ascii="Times New Roman" w:hAnsi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hAnsi="Times New Roman"/>
          <w:sz w:val="24"/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1C5D5E">
        <w:rPr>
          <w:rFonts w:ascii="Times New Roman" w:hAnsi="Times New Roman"/>
          <w:sz w:val="24"/>
          <w:szCs w:val="24"/>
        </w:rPr>
        <w:t>ств Ст</w:t>
      </w:r>
      <w:proofErr w:type="gramEnd"/>
      <w:r w:rsidRPr="001C5D5E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lastRenderedPageBreak/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430A8" w:rsidRPr="001C5D5E" w:rsidRDefault="002430A8" w:rsidP="00362106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C5D5E">
        <w:rPr>
          <w:rFonts w:ascii="Times New Roman" w:hAnsi="Times New Roman"/>
          <w:sz w:val="24"/>
          <w:szCs w:val="24"/>
        </w:rPr>
        <w:t xml:space="preserve">В случае получения счета-фактуры не соответствующего требованиям настоящего Договора,  в течение 10 (десяти) дней информирует </w:t>
      </w:r>
      <w:r w:rsidR="007F4A5E" w:rsidRPr="001C5D5E">
        <w:rPr>
          <w:rFonts w:ascii="Times New Roman" w:hAnsi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hAnsi="Times New Roman"/>
          <w:sz w:val="24"/>
          <w:szCs w:val="24"/>
        </w:rPr>
        <w:t xml:space="preserve"> об этом с указанием конкретных допущенных нарушений.</w:t>
      </w:r>
    </w:p>
    <w:p w:rsidR="002950DB" w:rsidRPr="001C5D5E" w:rsidRDefault="00192352" w:rsidP="0036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33DEA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950DB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950DB" w:rsidRPr="001C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4648C0" w:rsidRDefault="004648C0" w:rsidP="002F31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numPr>
          <w:ilvl w:val="0"/>
          <w:numId w:val="4"/>
        </w:num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B273F8" w:rsidRPr="007E768A" w:rsidRDefault="00B273F8" w:rsidP="0045211F">
      <w:pPr>
        <w:tabs>
          <w:tab w:val="num" w:pos="748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6310" w:rsidRPr="00C0655C" w:rsidRDefault="00636310" w:rsidP="0045211F">
      <w:pPr>
        <w:pStyle w:val="a5"/>
        <w:widowControl w:val="0"/>
        <w:numPr>
          <w:ilvl w:val="1"/>
          <w:numId w:val="4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1C5D5E">
        <w:rPr>
          <w:rFonts w:ascii="Times New Roman" w:hAnsi="Times New Roman"/>
          <w:snapToGrid w:val="0"/>
          <w:sz w:val="24"/>
          <w:szCs w:val="24"/>
        </w:rPr>
        <w:t xml:space="preserve">Приемка и </w:t>
      </w:r>
      <w:r w:rsidRPr="00C0655C">
        <w:rPr>
          <w:rFonts w:ascii="Times New Roman" w:hAnsi="Times New Roman"/>
          <w:snapToGrid w:val="0"/>
          <w:sz w:val="24"/>
          <w:szCs w:val="24"/>
        </w:rPr>
        <w:t xml:space="preserve">оценка Работ, выполненных </w:t>
      </w:r>
      <w:r w:rsidR="007F4A5E" w:rsidRPr="00C0655C">
        <w:rPr>
          <w:rFonts w:ascii="Times New Roman" w:hAnsi="Times New Roman"/>
          <w:snapToGrid w:val="0"/>
          <w:sz w:val="24"/>
          <w:szCs w:val="24"/>
        </w:rPr>
        <w:t>Подрядчиком</w:t>
      </w:r>
      <w:r w:rsidRPr="00C0655C">
        <w:rPr>
          <w:rFonts w:ascii="Times New Roman" w:hAnsi="Times New Roman"/>
          <w:snapToGrid w:val="0"/>
          <w:sz w:val="24"/>
          <w:szCs w:val="24"/>
        </w:rPr>
        <w:t xml:space="preserve">, осуществляется Заказчиком в соответствии с требованиями Технического задания  (Приложение № </w:t>
      </w:r>
      <w:r w:rsidR="003D0945" w:rsidRPr="00C0655C">
        <w:rPr>
          <w:rFonts w:ascii="Times New Roman" w:hAnsi="Times New Roman"/>
          <w:snapToGrid w:val="0"/>
          <w:sz w:val="24"/>
          <w:szCs w:val="24"/>
        </w:rPr>
        <w:t>2</w:t>
      </w:r>
      <w:r w:rsidRPr="00C0655C">
        <w:rPr>
          <w:rFonts w:ascii="Times New Roman" w:hAnsi="Times New Roman"/>
          <w:snapToGrid w:val="0"/>
          <w:sz w:val="24"/>
          <w:szCs w:val="24"/>
        </w:rPr>
        <w:t xml:space="preserve">) и </w:t>
      </w:r>
      <w:r w:rsidRPr="00C0655C">
        <w:rPr>
          <w:rFonts w:ascii="Times New Roman" w:hAnsi="Times New Roman"/>
          <w:snapToGrid w:val="0"/>
          <w:spacing w:val="1"/>
          <w:sz w:val="24"/>
          <w:szCs w:val="24"/>
        </w:rPr>
        <w:t>действующего законодательства РФ.</w:t>
      </w:r>
    </w:p>
    <w:p w:rsidR="0045211F" w:rsidRPr="00C0655C" w:rsidRDefault="0045211F" w:rsidP="0045211F">
      <w:pPr>
        <w:pStyle w:val="a5"/>
        <w:widowControl w:val="0"/>
        <w:numPr>
          <w:ilvl w:val="1"/>
          <w:numId w:val="4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C0655C">
        <w:rPr>
          <w:rFonts w:ascii="Times New Roman" w:hAnsi="Times New Roman"/>
          <w:snapToGrid w:val="0"/>
          <w:sz w:val="24"/>
          <w:szCs w:val="24"/>
        </w:rPr>
        <w:t>Сдача-приемка выполненных Работ осуществляется в следующем порядке:</w:t>
      </w:r>
    </w:p>
    <w:p w:rsidR="0045211F" w:rsidRPr="0045211F" w:rsidRDefault="0045211F" w:rsidP="0045211F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C0655C">
        <w:rPr>
          <w:rFonts w:ascii="Times New Roman" w:hAnsi="Times New Roman"/>
          <w:snapToGrid w:val="0"/>
          <w:sz w:val="24"/>
          <w:szCs w:val="24"/>
        </w:rPr>
        <w:t xml:space="preserve">– Подрядчик, не позднее 2 (двух) дней, </w:t>
      </w:r>
      <w:proofErr w:type="gramStart"/>
      <w:r w:rsidRPr="00C0655C">
        <w:rPr>
          <w:rFonts w:ascii="Times New Roman" w:hAnsi="Times New Roman"/>
          <w:snapToGrid w:val="0"/>
          <w:sz w:val="24"/>
          <w:szCs w:val="24"/>
        </w:rPr>
        <w:t>с даты завершения</w:t>
      </w:r>
      <w:proofErr w:type="gramEnd"/>
      <w:r w:rsidRPr="00C0655C">
        <w:rPr>
          <w:rFonts w:ascii="Times New Roman" w:hAnsi="Times New Roman"/>
          <w:snapToGrid w:val="0"/>
          <w:sz w:val="24"/>
          <w:szCs w:val="24"/>
        </w:rPr>
        <w:t xml:space="preserve"> этапа Работ в соответствии с Календарным планом выполнения работ (Приложение № 1), Техническим заданием (Приложение № 2) предоставляет Заказчику Акт выполненных работ для подписания его Заказчиком;</w:t>
      </w:r>
    </w:p>
    <w:p w:rsidR="0045211F" w:rsidRPr="00C0655C" w:rsidRDefault="0045211F" w:rsidP="0045211F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45211F">
        <w:rPr>
          <w:rFonts w:ascii="Times New Roman" w:hAnsi="Times New Roman"/>
          <w:snapToGrid w:val="0"/>
          <w:sz w:val="24"/>
          <w:szCs w:val="24"/>
        </w:rPr>
        <w:t xml:space="preserve">– После получения Заказчиком Акта выполненных работ, Заказчик принимает решение о приемке или об отказе в приемке выполненных Работ. При отсутствии у Заказчика замечаний к </w:t>
      </w:r>
      <w:r w:rsidRPr="00C0655C">
        <w:rPr>
          <w:rFonts w:ascii="Times New Roman" w:hAnsi="Times New Roman"/>
          <w:snapToGrid w:val="0"/>
          <w:sz w:val="24"/>
          <w:szCs w:val="24"/>
        </w:rPr>
        <w:t>качеству и объему Работу, а также содержанию представленных Подрядчиком документов, Заказчик со своей Стороны подписывает Акт выполненных работ, являющийся основанием для оформления Подрядчиком счета – фактуры;</w:t>
      </w:r>
    </w:p>
    <w:p w:rsidR="0045211F" w:rsidRPr="00C0655C" w:rsidRDefault="0045211F" w:rsidP="0045211F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C0655C">
        <w:rPr>
          <w:rFonts w:ascii="Times New Roman" w:hAnsi="Times New Roman"/>
          <w:snapToGrid w:val="0"/>
          <w:sz w:val="24"/>
          <w:szCs w:val="24"/>
        </w:rPr>
        <w:t>– Подрядчик не позднее 5 (пяти) дней с момента подписания Сторонами Акта выполненных работ выставляет Заказчику счет-фактуру, принятие Заказчиком которого, будет являться основанием для оплаты Работ выполненных Подрядчиком.</w:t>
      </w:r>
    </w:p>
    <w:p w:rsidR="0045211F" w:rsidRPr="00C0655C" w:rsidRDefault="0045211F" w:rsidP="0045211F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C0655C">
        <w:rPr>
          <w:rFonts w:ascii="Times New Roman" w:hAnsi="Times New Roman"/>
          <w:snapToGrid w:val="0"/>
          <w:sz w:val="24"/>
          <w:szCs w:val="24"/>
        </w:rPr>
        <w:t>– В случае если у Заказчика имеются замечания к качеству и объемам Работ и/или качеству составленных Подрядчиком документов, они оговариваются в Акте о выявленных недостатках. Исполнитель обязан за свой счет устранить выявленные недостатки в срок: 14 дней (четырнадцати дней) с момента обнаружения недостатков, после чего приемка Работ производится в том же порядке.</w:t>
      </w:r>
    </w:p>
    <w:p w:rsidR="00636310" w:rsidRPr="00C0655C" w:rsidRDefault="00636310" w:rsidP="004521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</w:t>
      </w:r>
      <w:r w:rsidR="0045211F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</w:t>
      </w: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Результат работ по настоящему Договору передается Заказчику </w:t>
      </w:r>
      <w:proofErr w:type="gramStart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согласно</w:t>
      </w:r>
      <w:proofErr w:type="gramEnd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Технического задания (Приложение № </w:t>
      </w:r>
      <w:r w:rsidR="003D0945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).</w:t>
      </w:r>
      <w:r w:rsidRPr="00C0655C">
        <w:rPr>
          <w:sz w:val="24"/>
          <w:szCs w:val="24"/>
        </w:rPr>
        <w:t xml:space="preserve"> </w:t>
      </w:r>
    </w:p>
    <w:p w:rsidR="00636310" w:rsidRPr="00C0655C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C0655C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45211F" w:rsidRPr="00C0655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0655C">
        <w:rPr>
          <w:rFonts w:ascii="Times New Roman" w:hAnsi="Times New Roman" w:cs="Times New Roman"/>
          <w:color w:val="000000" w:themeColor="text1"/>
          <w:sz w:val="24"/>
          <w:szCs w:val="24"/>
        </w:rPr>
        <w:t>. Д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атой исполнения обязательств по отдельным этапам работ является дата подписания Заказчиком </w:t>
      </w:r>
      <w:r w:rsidR="00056ADA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А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кта выполненных работ</w:t>
      </w:r>
      <w:r w:rsidR="00056ADA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(Приложение№</w:t>
      </w:r>
      <w:r w:rsidR="003D0945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4</w:t>
      </w:r>
      <w:r w:rsidR="00056ADA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)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, который является основанием для закрытия этого этапа. </w:t>
      </w:r>
    </w:p>
    <w:p w:rsidR="00636310" w:rsidRPr="00C0655C" w:rsidRDefault="00636310" w:rsidP="004521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Датой исполнения обязательств по договору в целом считается дата подписания Заказчиком акта сдачи-приемки выполненных работ по договору в целом при условии выполнения </w:t>
      </w:r>
      <w:r w:rsidR="007F4A5E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 обязательств по всем этапам, указанным в Календарном плане </w:t>
      </w:r>
      <w:r w:rsidR="0045211F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выполнения 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работ (Приложение № </w:t>
      </w:r>
      <w:r w:rsidR="003D0945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1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 xml:space="preserve">) . </w:t>
      </w:r>
    </w:p>
    <w:p w:rsidR="00636310" w:rsidRPr="00C0655C" w:rsidRDefault="00636310" w:rsidP="0045211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</w:t>
      </w:r>
      <w:r w:rsidR="0045211F"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Первичные учетные документы, составляемые во исполнение обязатель</w:t>
      </w:r>
      <w:proofErr w:type="gramStart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ств Ст</w:t>
      </w:r>
      <w:proofErr w:type="gramEnd"/>
      <w:r w:rsidRPr="00C065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636310" w:rsidRPr="00C0655C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636310" w:rsidRPr="00C0655C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636310" w:rsidRPr="00C0655C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636310" w:rsidRPr="00C0655C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636310" w:rsidRPr="00C0655C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измерители хозяйственной операции в натуральном и денежном выражении;</w:t>
      </w:r>
    </w:p>
    <w:p w:rsidR="00636310" w:rsidRPr="00C0655C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636310" w:rsidRPr="001C5D5E" w:rsidRDefault="00636310" w:rsidP="00452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636310" w:rsidRPr="001C5D5E" w:rsidRDefault="00636310" w:rsidP="0045211F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</w:t>
      </w:r>
      <w:r w:rsidR="00452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</w:t>
      </w: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собственными силами и средствами обеспечивает предоставление Заказчику результата Работ, а также получение от Заказчика исходных данных (иной документации) и предоставление Заказчику отчетов, данных, документации и пр.</w:t>
      </w:r>
    </w:p>
    <w:p w:rsidR="00636310" w:rsidRPr="00C0655C" w:rsidRDefault="00636310" w:rsidP="004521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</w:t>
      </w:r>
      <w:r w:rsidR="004521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досрочного выполнения работ Заказчик вправе досрочно принять и оплатить работы по договорной цене в соответствии с Протоколом соглашения о договорной цене (Приложение № </w:t>
      </w:r>
      <w:r w:rsidR="003D0945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36310" w:rsidRPr="001C5D5E" w:rsidRDefault="00636310" w:rsidP="004521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</w:t>
      </w:r>
      <w:r w:rsidR="0045211F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Заказчика и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может быть передана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Заказчику в момент оплаты Заказчиком выполненных работ (этапа работ).</w:t>
      </w:r>
    </w:p>
    <w:p w:rsidR="00636310" w:rsidRPr="001C5D5E" w:rsidRDefault="00636310" w:rsidP="004521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владеет исключительным правом использовать результаты работ по настоящему Договору. Не допускается наличие у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материалов, </w:t>
      </w:r>
      <w:proofErr w:type="spell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636310" w:rsidRPr="001C5D5E" w:rsidRDefault="00636310" w:rsidP="004521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521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в процессе выполнения работ, при надлежащем выполнении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выясняется </w:t>
      </w:r>
      <w:r w:rsidR="00C76335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невозможность выпол</w:t>
      </w:r>
      <w:r w:rsidR="00892C5E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76335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="00892C5E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нецелесообразность дальнейшего проведения работ,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приостановить их, поставив письменно в известность об этом Заказчика в 3-х </w:t>
      </w:r>
      <w:proofErr w:type="spell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подтвержденного обоснования. После этого Сторонами составляется двухсторонний акт сверки о выполненных работах, их стоимости и произведенных платежах.</w:t>
      </w:r>
    </w:p>
    <w:p w:rsidR="00B273F8" w:rsidRDefault="00B273F8" w:rsidP="00B273F8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1C5D5E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</w:t>
      </w:r>
      <w:r w:rsidRPr="001C5D5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До начала работ передать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5D5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документацию, 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сведения, данные, необходимые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1C5D5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(если таковая не является частью настоящего Договора, но необходима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целях его исполнения).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Оплатить выполненные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порядке, установленном настоящим Договором.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Направить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B273F8" w:rsidRPr="001C5D5E" w:rsidRDefault="00B273F8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1C5D5E" w:rsidRDefault="00B273F8" w:rsidP="002F3109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-соблюдение персоналом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привлеченным для выполнения работ, требований охра</w:t>
      </w:r>
      <w:r w:rsidR="00F435CC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ны труда и техники безопасности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квалификацию персонала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выполняемого работы по договору;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-качество оборудования, материалов, инструментов используемых/применяемых для выполнения Работ, и правильность их использования/применения;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исполнение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требований настоящего Договора.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Заказчиком проставляется соответствующая отметка, при этом отказ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 не является основанием для отказа от требований Заказчика основанных на акте.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Требовать 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Заказчиком, которые могут носить как общий характер, так и касаться конкретных вопросов, относящихся к выполнению работ по Договору.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Устанавливать сроки устранения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В любое время полностью или частично приостановить выполнение работ, путем уведомления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работы по договору должны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Требовать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Отдавать распоряжения, относящиеся к работам по настоящему Договору и требовать 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Отказаться от исполнения Договора (расторгнуть настоящий Договор в одностороннем порядке) письменно предупредив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</w:t>
      </w:r>
      <w:r w:rsidR="00343FC2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43FC2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пятнадцать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до даты расторжения Договора.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выполненных работ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не по вине Заказчика, неоднократного или длящегося более 1 (одного) месяца нарушения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Договору, письменно предупредив об этом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2 (два) календарных дня до даты расторжения Договора.</w:t>
      </w:r>
      <w:proofErr w:type="gramEnd"/>
    </w:p>
    <w:p w:rsidR="002F3109" w:rsidRPr="001C5D5E" w:rsidRDefault="002F3109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Запретить доступ на территорию Заказчика, иностранным гражданам и лицам без гражданства, привлекаемым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Заказчиком будет выявлено, что использование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указанных лиц нарушает миграционное законодательство); физическим лицам, привлеченным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Субподрядчиков, привлечение которых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согласовано в соответствии с требованиями настоящего Договора. При этом указанный запрет не освобождает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2F3109" w:rsidRPr="001C5D5E" w:rsidRDefault="002F3109" w:rsidP="00364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Без объяснения причин отказать </w:t>
      </w:r>
      <w:r w:rsidR="007F4A5E" w:rsidRPr="001C5D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B273F8" w:rsidRPr="001C5D5E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1C5D5E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605154"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:rsidR="00B273F8" w:rsidRPr="001C5D5E" w:rsidRDefault="00B273F8" w:rsidP="002F3109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Работы  с надлежащим качеством, в объеме и в сроки, установленные в соот</w:t>
      </w:r>
      <w:r w:rsidR="00F435CC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ветствии с настоящим Договором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требованиями действующего законодательства РФ и настоящего Договора.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соответствие качества выполненных Работ требованиям настоящего Договора, </w:t>
      </w:r>
      <w:r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Тех</w:t>
      </w:r>
      <w:r w:rsidR="001013CE" w:rsidRPr="001C5D5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нического задания (Приложение №</w:t>
      </w:r>
      <w:r w:rsidR="003D0945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норм, регламентов, 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инструкций, технических условий, действующих в РФ и ОАО «СН-МНГ», а также их соблюдение в процессе выполнения Работ.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</w:t>
      </w:r>
      <w:r w:rsidR="007F4A5E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273F8" w:rsidRPr="00C0655C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полученные в ходе выполнения Работ письменные или устные указания уполномоченных представителей Заказчика, определенных распоряжением или назначенных приказом,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="006E21C9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C0655C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конфиденциальность полученной от Заказчика информации в рамках настоящего Договора.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Устранять замечания Заказчика, возникающие в процессе выполнения Работ, в течение 3 (Трех) дней после их предоставления Заказчиком в письменном виде. </w:t>
      </w:r>
      <w:r w:rsidR="006E21C9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исправляет недостатки, вызванные некачественным выполнением Работ, за свой счет, без увеличения срока выполнения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 В противном случае, для устранения замечаний Заказчик вправе привлечь другого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987C7B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устранения недостатков будет соотноситься за счет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987C7B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удерживаться из суммы окончательного расчета по настоящему Договору.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Гарантировать Заказчику передачу полученных по Договору результатов Работ, не нарушающих исключительные права третьих лиц.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Информировать Заказчика о ходе выполнения Работ по его запросу.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Незамедлительно информировать Заказчика об обнаруженной невозможности получить ожидаемые результаты или о нецелесообразности проведения Работ.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935095" w:rsidRPr="0093509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35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представителя(ей) и объеме предоставленных ему (им) полномочий в дов</w:t>
      </w:r>
      <w:bookmarkStart w:id="0" w:name="_GoBack"/>
      <w:bookmarkEnd w:id="0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еренностях или приказах организации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Собственными силами и средствами устранить обстоятельства, препятствующие выполнению Работ, возникшие по вине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получении уведомления Заказчика, полностью или частично приостановить/возобновить выполнение Работ.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</w:t>
      </w:r>
      <w:r w:rsidR="00F435CC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нормативных правовых актов РФ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постоянный </w:t>
      </w:r>
      <w:proofErr w:type="gramStart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привлечении Субподрядчика, представлять Заказчику (по его требованию) копии заключенных с ним договоров, копии лицензий и иной 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B273F8" w:rsidRPr="001C5D5E" w:rsidRDefault="00B273F8" w:rsidP="002F3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Заказчику до заключения договора с Субподрядчиком.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допускать для выполнения Работ Субподрядчиков, не согласованных с Заказчиком.</w:t>
      </w:r>
    </w:p>
    <w:p w:rsidR="00752301" w:rsidRPr="001C5D5E" w:rsidRDefault="00752301" w:rsidP="002F3109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Заказчику до заключения договора с Субподрядчиком.</w:t>
      </w:r>
    </w:p>
    <w:p w:rsidR="00B273F8" w:rsidRPr="001C5D5E" w:rsidRDefault="00B273F8" w:rsidP="002F3109">
      <w:pPr>
        <w:numPr>
          <w:ilvl w:val="2"/>
          <w:numId w:val="7"/>
        </w:numPr>
        <w:tabs>
          <w:tab w:val="left" w:pos="540"/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совершать действий с переданной </w:t>
      </w:r>
      <w:r w:rsidRPr="001C5D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информацией и документацией, если это нарушает права </w:t>
      </w:r>
      <w:r w:rsidRPr="001C5D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интеллектуальную собственность, не совершать их продажу или передачу третьим лицам без согласования с </w:t>
      </w:r>
      <w:r w:rsidRPr="001C5D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1C5D5E" w:rsidRDefault="00B273F8" w:rsidP="002F3109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Выполнять все свои обязательства по Договору и Работы с той должной мерой заботы, осмотрительности и компетентности, каких следует ожидать от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имеющего опыт выполнения работ, предусмотренных в Договоре.</w:t>
      </w:r>
    </w:p>
    <w:p w:rsidR="00B273F8" w:rsidRPr="001C5D5E" w:rsidRDefault="00B273F8" w:rsidP="002F3109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B273F8" w:rsidRPr="001C5D5E" w:rsidRDefault="00B273F8" w:rsidP="002F3109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а также нарушением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</w:t>
      </w:r>
      <w:r w:rsidR="006E21C9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273F8" w:rsidRPr="001C5D5E" w:rsidRDefault="00B273F8" w:rsidP="002F3109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Выполнять в полном объеме свои обязательства, предусмотренные условиями настоящего Договора.</w:t>
      </w:r>
    </w:p>
    <w:p w:rsidR="00B273F8" w:rsidRPr="001C5D5E" w:rsidRDefault="00B273F8" w:rsidP="00B273F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3F8" w:rsidRPr="001C5D5E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605154"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вправе:</w:t>
      </w:r>
    </w:p>
    <w:p w:rsidR="00CD4ACC" w:rsidRPr="001C5D5E" w:rsidRDefault="00B273F8" w:rsidP="00CD4ACC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5.4.1. 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Работ. При этом </w:t>
      </w:r>
      <w:r w:rsidR="00605154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 обязуется до заключения договора с Субподрядчиком представить Заказчику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="00605154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действия. По требованию Заказчика </w:t>
      </w:r>
      <w:r w:rsidR="00605154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 обязан предоставить копии договоров, заключенных им с такими Субподрядчиками и, в случае наличия у Заказчика замечаний по тексту, обеспечить внесение в договор с Субподряд</w:t>
      </w:r>
      <w:r w:rsidR="00CD4ACC" w:rsidRPr="001C5D5E">
        <w:rPr>
          <w:rFonts w:ascii="Times New Roman" w:eastAsia="Times New Roman" w:hAnsi="Times New Roman" w:cs="Times New Roman"/>
          <w:sz w:val="24"/>
          <w:szCs w:val="24"/>
        </w:rPr>
        <w:t>чиком соответствующих изменений.</w:t>
      </w:r>
    </w:p>
    <w:p w:rsidR="00B273F8" w:rsidRPr="001C5D5E" w:rsidRDefault="00B273F8" w:rsidP="00CD4ACC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В период производства Работ </w:t>
      </w:r>
      <w:r w:rsidR="00605154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 обязан предварительно письменно согласовывать с Заказчиком замену Субподрядчиков.</w:t>
      </w:r>
    </w:p>
    <w:p w:rsidR="00B273F8" w:rsidRPr="001C5D5E" w:rsidRDefault="00605154" w:rsidP="00CD4ACC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B273F8" w:rsidRPr="001C5D5E">
        <w:rPr>
          <w:rFonts w:ascii="Times New Roman" w:eastAsia="Times New Roman" w:hAnsi="Times New Roman" w:cs="Times New Roman"/>
          <w:sz w:val="24"/>
          <w:szCs w:val="24"/>
        </w:rPr>
        <w:t xml:space="preserve"> не имеет права передавать Субподрядчикам объем Работ по Договору стоимостью более 50% от Договорной стоимости. Передача Субподрядчикам объема Работ стоимостью более 50% от Договорной стоимости возможна в исключительных случаях и требует дополнительного согласования с Заказчиком.</w:t>
      </w:r>
    </w:p>
    <w:p w:rsidR="00B273F8" w:rsidRPr="001C5D5E" w:rsidRDefault="00B273F8" w:rsidP="00CD4ACC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D5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5.4.2.  Запрашивать у Заказчика информацию, документацию, необходимую </w:t>
      </w:r>
      <w:r w:rsidR="00605154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1C5D5E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Работ по настоящему Договору.</w:t>
      </w:r>
    </w:p>
    <w:p w:rsidR="00B273F8" w:rsidRPr="007E768A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="00014571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.  Отказаться от исполнения Договора (расторгнуть настоящий Договор в одностороннем порядке), письменно предупредив Заказчика не менее чем за 3</w:t>
      </w:r>
      <w:r w:rsidR="00343FC2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</w:t>
      </w:r>
      <w:r w:rsidR="00343FC2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дцать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43FC2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237D9" w:rsidRDefault="00B273F8" w:rsidP="002430A8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273F8" w:rsidRPr="007E768A" w:rsidRDefault="00B273F8" w:rsidP="00B273F8">
      <w:pPr>
        <w:tabs>
          <w:tab w:val="num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предъявления Заказчику требований об уплате штрафов, пеней или сумм возмещения вреда за нарушения, допущенные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0,1% (ноль целых одна десятая процента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F13156" w:rsidRPr="00362106" w:rsidRDefault="00F13156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362106">
        <w:rPr>
          <w:rFonts w:ascii="Times New Roman" w:hAnsi="Times New Roman"/>
          <w:sz w:val="24"/>
          <w:szCs w:val="24"/>
        </w:rPr>
        <w:t xml:space="preserve">За передачу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hAnsi="Times New Roman"/>
          <w:sz w:val="24"/>
          <w:szCs w:val="24"/>
        </w:rPr>
        <w:t xml:space="preserve">, третьим лицам, без согласия Заказчика: разработанной/разрабатываемой Документации включая компьютерные программы (файлы с данными) полученные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hAnsi="Times New Roman"/>
          <w:sz w:val="24"/>
          <w:szCs w:val="24"/>
        </w:rPr>
        <w:t xml:space="preserve"> в связи с исполнением настоящего Договора; информации (включая отчеты, данные в электронном виде, расчеты, протоколы и т.д.), подготовленную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hAnsi="Times New Roman"/>
          <w:sz w:val="24"/>
          <w:szCs w:val="24"/>
        </w:rPr>
        <w:t xml:space="preserve">; исходных данных (иной документации) предоставленной Заказчиком в целях настоящего Договора; </w:t>
      </w:r>
      <w:proofErr w:type="gramStart"/>
      <w:r w:rsidRPr="00362106">
        <w:rPr>
          <w:rFonts w:ascii="Times New Roman" w:hAnsi="Times New Roman"/>
          <w:sz w:val="24"/>
          <w:szCs w:val="24"/>
        </w:rPr>
        <w:t xml:space="preserve">сведений, полученных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C0655C">
        <w:rPr>
          <w:rFonts w:ascii="Times New Roman" w:hAnsi="Times New Roman"/>
          <w:sz w:val="24"/>
          <w:szCs w:val="24"/>
        </w:rPr>
        <w:t xml:space="preserve"> в связи с настоящим Договором,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</w:t>
      </w:r>
      <w:r w:rsidR="00C77E0D" w:rsidRPr="00C0655C">
        <w:rPr>
          <w:rFonts w:ascii="Times New Roman" w:hAnsi="Times New Roman"/>
          <w:sz w:val="24"/>
          <w:szCs w:val="24"/>
        </w:rPr>
        <w:t>0,1% (ноль целых одна десятая процента</w:t>
      </w:r>
      <w:r w:rsidRPr="00C0655C">
        <w:rPr>
          <w:rFonts w:ascii="Times New Roman" w:hAnsi="Times New Roman"/>
          <w:sz w:val="24"/>
          <w:szCs w:val="24"/>
        </w:rPr>
        <w:t xml:space="preserve"> от стоимости</w:t>
      </w:r>
      <w:r w:rsidRPr="00362106">
        <w:rPr>
          <w:rFonts w:ascii="Times New Roman" w:hAnsi="Times New Roman"/>
          <w:sz w:val="24"/>
          <w:szCs w:val="24"/>
        </w:rPr>
        <w:t xml:space="preserve"> Работ, в течение 30 (Тридцати) дней с момента предъявления Заказчиком требования</w:t>
      </w:r>
      <w:proofErr w:type="gramEnd"/>
    </w:p>
    <w:p w:rsidR="00411FE8" w:rsidRPr="00362106" w:rsidRDefault="00411FE8" w:rsidP="003621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14571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согласованных Сторонами сроков выполнения работ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30 000 (тридцати тысяч)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рублей </w:t>
      </w:r>
      <w:r w:rsidRPr="00C0655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либо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>10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% (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>десяти процентов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>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случаи нарушения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11FE8" w:rsidRPr="00C0655C" w:rsidRDefault="00411FE8" w:rsidP="003621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>6.</w:t>
      </w:r>
      <w:r w:rsidR="00014571"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За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невыполнение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согласованного Сторонами объема работ,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50 000 (пятидесяти тысяч) рублей </w:t>
      </w:r>
      <w:r w:rsidR="00C77E0D" w:rsidRPr="00C0655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либо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10 % (десяти процентов)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иными изменениями Договора, согласованными Сторонами в период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действия настоящего Договора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="00014571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отступлений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(Приложение №</w:t>
      </w:r>
      <w:r w:rsidR="00AA3355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5% (пяти процентов) 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выполняемых работ по Договору, в течение 30 (тридцати) дней с момента предъявления Заказчиком требования.</w:t>
      </w:r>
    </w:p>
    <w:p w:rsidR="00411FE8" w:rsidRPr="00C0655C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14571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установленные настоящим Договором,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10% (десяти процентов)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выполняемых работ по Договору, в</w:t>
      </w:r>
      <w:proofErr w:type="gramEnd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14571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/бездействия любых третьих лиц, привлеченных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и информации о Субподрядчике,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тысяч), в течение</w:t>
      </w:r>
      <w:proofErr w:type="gramEnd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411FE8" w:rsidRPr="00C0655C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Заказчика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их приостановке,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="00CE06AA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10% (десяти процентов)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C0655C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EB3EEF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Заказчиком/согласия Заказчика, возобновил выполнение работ, приостановленных Заказчиком,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При этом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уплачивает штраф в 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10% (десяти процентов) 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работ по Договору, в течение 30 (тридцати) дней с момента предъявления Заказчиком требования.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EB3EEF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10% (десяти процентов)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работ по Договору, в течение 30 (тридцати) дней с момента предъявления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требования.</w:t>
      </w:r>
      <w:proofErr w:type="gramEnd"/>
    </w:p>
    <w:p w:rsidR="00411FE8" w:rsidRPr="00C0655C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предоставление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10% (десяти процентов)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работ по Договору, в течение 30 (тридцати) дней с момента предъявления Заказчиком требования.</w:t>
      </w:r>
    </w:p>
    <w:p w:rsidR="006C0F46" w:rsidRPr="00C0655C" w:rsidRDefault="00EB3EEF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6.16</w:t>
      </w:r>
      <w:r w:rsidR="00411FE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вправе отказаться от исполнения обязательств (расторгнуть Договор) в одностороннем порядке, в соответствии с условиями настоящего Договора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направления в адрес Заказчика Подрядчиком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с момента получения уведомления </w:t>
      </w:r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Подрядчика. </w:t>
      </w:r>
      <w:proofErr w:type="gramStart"/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письменного уведомления Заказчика о согласии с предложением Подрядчика об отказе от исполнения обязательств, Подрядчик в соответствии с п. 3 ст. 310 ГК РФ, обязан выплатить Заказчику денежную сумму за отказ </w:t>
      </w:r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исполнения договора (далее - платёж)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100 000 (ста тысяч) рублей либо 20% (двадцати) процентов</w:t>
      </w:r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(общей, выполненной, невыполненной) стоимости Договора и возместить убытки Заказчика, вызванные</w:t>
      </w:r>
      <w:proofErr w:type="gramEnd"/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отказом от исполнения обязательств (дополнение в зависимости от конкретного договора). Перечисление платежа производится в течение 15 (пятнадцати) календарных дней </w:t>
      </w:r>
      <w:proofErr w:type="gramStart"/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письменного согласия Заказчика. При этом</w:t>
      </w:r>
      <w:proofErr w:type="gramStart"/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принятия Заказчиком отказа Подрядчика от исполнения обязательств, Договор считается расторгнутым с даты получения Подрядчиком письменного согласия Заказчика с отказом Подрядчика</w:t>
      </w:r>
      <w:r w:rsidR="006C0F46"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обязательств.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неустоек, </w:t>
      </w:r>
      <w:r w:rsidR="006C0F4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 Договором.</w:t>
      </w:r>
    </w:p>
    <w:p w:rsidR="00411FE8" w:rsidRPr="00C0655C" w:rsidRDefault="00EB3EEF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6.17</w:t>
      </w:r>
      <w:r w:rsidR="00411FE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411FE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повреждено имущество Заказчика и (или) имущество привлеченных Заказчиком третьих лиц,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восстановить его за свой счет, а также уплатить штраф в 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10% (десяти процентов)  </w:t>
      </w:r>
      <w:r w:rsidR="00411FE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выполненных работ по Договору, в течение 30 (тридцати) дней с момента предъявления Заказчиком требования.</w:t>
      </w:r>
    </w:p>
    <w:p w:rsidR="00411FE8" w:rsidRPr="00C0655C" w:rsidRDefault="00EB3EEF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6.18</w:t>
      </w:r>
      <w:r w:rsidR="00411FE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411FE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утрачено имущество Заказчика и (или) имущество привлеченных Заказчиком третьих лиц, </w:t>
      </w:r>
      <w:r w:rsidR="0060515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рыночную стоимость имущества, а также уплатить штраф в размере </w:t>
      </w:r>
      <w:r w:rsidR="00C77E0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10% (десяти процентов) </w:t>
      </w:r>
      <w:r w:rsidR="00411FE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выполненных работ по Договору, в течение 30 (тридцати) дней, с момента предъявления Заказчиком требования.</w:t>
      </w:r>
    </w:p>
    <w:p w:rsidR="00411FE8" w:rsidRPr="00362106" w:rsidRDefault="00EB3EEF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6.19.</w:t>
      </w:r>
      <w:r w:rsidR="00411FE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не несет никакой ответственности за сохранность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FE8" w:rsidRPr="00362106" w:rsidRDefault="00411FE8" w:rsidP="00362106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605154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EB3EEF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11FE8" w:rsidRPr="00362106" w:rsidRDefault="00411FE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11FE8" w:rsidRPr="00362106" w:rsidRDefault="00EB3EEF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6.24</w:t>
      </w:r>
      <w:r w:rsidR="00411FE8"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906D1" w:rsidRPr="007E768A" w:rsidRDefault="006906D1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 Под обстоятельствами непреодолимой силы (форс-мажор) Стороны понимают находящиеся вне контроля Сторон явления, которые препятствуют исполнению ими своих обязательств по настоящему Договору, полностью или частично, а именно: природные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явления, военные действия, забастовки и другие независящие от Сторон обстоятельства непреодолимой силы.</w:t>
      </w:r>
    </w:p>
    <w:p w:rsidR="00B273F8" w:rsidRPr="007E768A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освобождаются от ответственности за ненадлежащее исполнение, неисполнение обязательств по настоящему Договору, если одна из Сторон направит другой Стороне письменное уведомление в течение </w:t>
      </w:r>
      <w:r w:rsidRPr="001C5D5E">
        <w:rPr>
          <w:rFonts w:ascii="Times New Roman" w:eastAsia="Times New Roman" w:hAnsi="Times New Roman" w:cs="Times New Roman"/>
          <w:sz w:val="24"/>
          <w:szCs w:val="24"/>
          <w:lang w:eastAsia="ru-RU"/>
        </w:rPr>
        <w:t>10 (десяти) календарных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proofErr w:type="gramEnd"/>
    </w:p>
    <w:p w:rsidR="00B273F8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B3553" w:rsidRPr="007E768A" w:rsidRDefault="002B3553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3E65D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СОХРАННОСТЬ СВЕДЕНИЙ КОНФИДЕНЦИАЛЬНОГО ХАРАКТЕРА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3B7A79" w:rsidRDefault="00865AB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proofErr w:type="gram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</w:t>
      </w:r>
      <w:proofErr w:type="gram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B273F8" w:rsidRPr="003B7A79" w:rsidRDefault="00865AB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8.6.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в нарушение условий настоящего раздела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 раскрытия Конфиденциальной информа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предусмотренных в настоящем разделе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8.7.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B273F8" w:rsidRPr="003B7A79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8.8.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 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B273F8" w:rsidRPr="007E768A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9.1. 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B273F8" w:rsidRPr="007E768A" w:rsidRDefault="00B273F8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9.2. 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B273F8" w:rsidRPr="007E768A" w:rsidRDefault="00B273F8" w:rsidP="00B273F8">
      <w:pPr>
        <w:tabs>
          <w:tab w:val="num" w:pos="748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B273F8" w:rsidRPr="00C0655C" w:rsidRDefault="00B273F8" w:rsidP="00B273F8">
      <w:pPr>
        <w:pStyle w:val="a5"/>
        <w:numPr>
          <w:ilvl w:val="0"/>
          <w:numId w:val="9"/>
        </w:num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C0655C">
        <w:rPr>
          <w:rFonts w:ascii="Times New Roman" w:hAnsi="Times New Roman"/>
          <w:b/>
          <w:noProof/>
          <w:sz w:val="24"/>
          <w:szCs w:val="24"/>
        </w:rPr>
        <w:t>ГАРАНТИИ</w:t>
      </w:r>
    </w:p>
    <w:p w:rsidR="00B273F8" w:rsidRPr="00C0655C" w:rsidRDefault="00B273F8" w:rsidP="00CD4ACC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Документация, полученная в результате исполнения настоящего договора, является собственностью Заказчика и не может быть передана </w:t>
      </w:r>
      <w:r w:rsidR="00CE06AA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согласования с Заказчиком. Заказчик владеет, пользуется и распоряжается переданной по настоящему Договору документацией по своему усмотрению. Право собственности на документацию от </w:t>
      </w:r>
      <w:r w:rsidR="00CE06AA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Заказчику переходит в момент подписания </w:t>
      </w:r>
      <w:r w:rsidR="00911D99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А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кта выполненных Работ.</w:t>
      </w:r>
    </w:p>
    <w:p w:rsidR="00B273F8" w:rsidRPr="00C0655C" w:rsidRDefault="00CE06AA" w:rsidP="00CD4ACC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B273F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 передачу Заказчику полученных по Договору результатов, не нарушающих прав третьих лиц.</w:t>
      </w:r>
    </w:p>
    <w:p w:rsidR="00B273F8" w:rsidRPr="00C0655C" w:rsidRDefault="00CE06AA" w:rsidP="00CD4ACC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B273F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согласовывает с Заказчиком необходимость использования охраняемых результатов интеллектуальной деятельности, принадлежащих третьим лицам, и приобретения прав на их использование.</w:t>
      </w:r>
    </w:p>
    <w:p w:rsidR="00B273F8" w:rsidRPr="007E768A" w:rsidRDefault="00B273F8" w:rsidP="00CD4ACC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создания изобретений или других объектов интеллектуальной и /или промышленной собственности в процессе Работ по настоящему Договору, исключительные права на них будут принадлежать Заказчику.</w:t>
      </w:r>
    </w:p>
    <w:p w:rsidR="006906D1" w:rsidRDefault="006906D1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C0655C" w:rsidRDefault="00B273F8" w:rsidP="00B273F8">
      <w:pPr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B273F8" w:rsidRPr="00C0655C" w:rsidRDefault="00B273F8" w:rsidP="00B273F8">
      <w:pPr>
        <w:tabs>
          <w:tab w:val="left" w:pos="900"/>
          <w:tab w:val="left" w:pos="1080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C0655C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 Договор вступает в силу 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с «</w:t>
      </w:r>
      <w:r w:rsidR="00D501F6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06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»</w:t>
      </w:r>
      <w:r w:rsidR="00755F97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 xml:space="preserve"> </w:t>
      </w:r>
      <w:r w:rsidR="00D501F6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октября</w:t>
      </w:r>
      <w:r w:rsidR="00755F97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 xml:space="preserve"> 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20</w:t>
      </w:r>
      <w:r w:rsidR="00755F97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 xml:space="preserve">16 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года и действует по «</w:t>
      </w:r>
      <w:r w:rsidR="00755F97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31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»</w:t>
      </w:r>
      <w:r w:rsidR="00755F97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 xml:space="preserve"> декабря  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20</w:t>
      </w:r>
      <w:r w:rsidR="00755F97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16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B273F8" w:rsidRPr="00C0655C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 Подписав настоящий Договор, </w:t>
      </w:r>
      <w:r w:rsidR="00CE06AA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B273F8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Тот факт, что Исполнителем не будут приняты в расчет какие-либо вопросы, которые могут повлиять на Работы, не освобождает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Style w:val="itemtext"/>
          <w:rFonts w:ascii="Times New Roman" w:hAnsi="Times New Roman" w:cs="Times New Roman"/>
          <w:sz w:val="24"/>
          <w:szCs w:val="24"/>
        </w:rPr>
        <w:t xml:space="preserve">–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2B7BD1">
        <w:rPr>
          <w:rStyle w:val="itemtext"/>
          <w:rFonts w:ascii="Times New Roman" w:hAnsi="Times New Roman" w:cs="Times New Roman"/>
          <w:sz w:val="24"/>
          <w:szCs w:val="24"/>
        </w:rPr>
        <w:t xml:space="preserve">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</w:t>
      </w:r>
      <w:r>
        <w:rPr>
          <w:rStyle w:val="itemtext"/>
          <w:rFonts w:ascii="Times New Roman" w:hAnsi="Times New Roman" w:cs="Times New Roman"/>
          <w:sz w:val="24"/>
          <w:szCs w:val="24"/>
        </w:rPr>
        <w:t xml:space="preserve"> действия (поведение)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2B7BD1">
        <w:rPr>
          <w:rStyle w:val="itemtext"/>
          <w:rFonts w:ascii="Times New Roman" w:hAnsi="Times New Roman" w:cs="Times New Roman"/>
          <w:sz w:val="24"/>
          <w:szCs w:val="24"/>
        </w:rPr>
        <w:t>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B273F8" w:rsidRPr="00362106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 Никакие другие работы </w:t>
      </w:r>
      <w:r w:rsidR="00CE0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Работам по настоящему Договору.</w:t>
      </w:r>
    </w:p>
    <w:p w:rsidR="00362106" w:rsidRPr="00362106" w:rsidRDefault="00362106" w:rsidP="00362106">
      <w:pPr>
        <w:keepLines/>
        <w:tabs>
          <w:tab w:val="left" w:pos="513"/>
        </w:tabs>
        <w:overflowPunct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собой полную договоренность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заменяет собой все предыдущие письменные и устные переговоры, заявления и договоренности в отношении предмета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2106" w:rsidRPr="00C0655C" w:rsidRDefault="00362106" w:rsidP="00362106">
      <w:pPr>
        <w:keepLines/>
        <w:tabs>
          <w:tab w:val="left" w:pos="513"/>
        </w:tabs>
        <w:overflowPunct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3621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Разделы 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читаются и толкуются как единый документ. В случае </w:t>
      </w:r>
      <w:r w:rsidRPr="00362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противоречий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возникнуть между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азделами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,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азделы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превалируют в порядке, в котором они изложены. В случае разногласий между содержанием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документами, на которые ссылается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r w:rsidRP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превалируют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</w:t>
      </w:r>
      <w:r w:rsidRPr="00C065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Договора.</w:t>
      </w:r>
    </w:p>
    <w:p w:rsidR="00B273F8" w:rsidRPr="00C0655C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36210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Стороны обязуются соблюдать Антикоррупционную оговорку 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 xml:space="preserve">(Приложение № </w:t>
      </w:r>
      <w:r w:rsidR="00AA3355"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5</w:t>
      </w:r>
      <w:r w:rsidRPr="00C0655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).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36210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.  Уведомления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Стороны-плательщика, Сторона-плательщик обязана перечислить полученные денежные средства Стороне-получателю.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273F8" w:rsidRPr="007E768A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Настоящий Договор или Дополнительные соглашения к нему могут быть переданы с исп</w:t>
      </w:r>
      <w:r w:rsidR="0049296D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ользованием электронных сре</w:t>
      </w:r>
      <w:proofErr w:type="gramStart"/>
      <w:r w:rsidR="0049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или факсимильной связи. Риск искажения информации при передаче документов с использованием электронных сре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или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273F8" w:rsidRPr="00C0655C" w:rsidRDefault="00B273F8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</w:t>
      </w:r>
      <w:r w:rsidR="003621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Настоящий Договор составлен </w:t>
      </w:r>
      <w:r w:rsidRPr="00DF24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двух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подлинных экземплярах. Все экземпляры идентичны и имеют одинаковую юридическую силу. У каждой из Сторон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 один экземпляр настоящего Договора.</w:t>
      </w:r>
    </w:p>
    <w:p w:rsidR="001F7A1D" w:rsidRPr="00C0655C" w:rsidRDefault="001F7A1D" w:rsidP="0036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11.1</w:t>
      </w:r>
      <w:r w:rsidR="00362106"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 К настоящему Договору прилагаются и являются его неотъемлемой частью:</w:t>
      </w:r>
    </w:p>
    <w:p w:rsidR="001F7A1D" w:rsidRPr="00C0655C" w:rsidRDefault="001F7A1D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Приложение № </w:t>
      </w:r>
      <w:r w:rsidR="003D0945"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Календарный план выполнения работ;</w:t>
      </w:r>
    </w:p>
    <w:p w:rsidR="001F7A1D" w:rsidRPr="00C0655C" w:rsidRDefault="001F7A1D" w:rsidP="00CD4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Приложение № </w:t>
      </w:r>
      <w:r w:rsidR="003D0945"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 Техническое задание;</w:t>
      </w:r>
    </w:p>
    <w:p w:rsidR="001F7A1D" w:rsidRPr="00C0655C" w:rsidRDefault="001F7A1D" w:rsidP="00CD4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Приложение  № </w:t>
      </w:r>
      <w:r w:rsidR="003D0945"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–</w:t>
      </w:r>
      <w:r w:rsidRPr="00C0655C">
        <w:t xml:space="preserve"> </w:t>
      </w: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Протокол соглашения о договорной цене;</w:t>
      </w:r>
    </w:p>
    <w:p w:rsidR="00984A22" w:rsidRPr="00C0655C" w:rsidRDefault="00984A22" w:rsidP="00CD4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</w:pP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Приложение № </w:t>
      </w:r>
      <w:r w:rsidR="003D0945"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Акт выполненных работ (форма);</w:t>
      </w:r>
    </w:p>
    <w:p w:rsidR="001F7A1D" w:rsidRPr="00C0655C" w:rsidRDefault="001F7A1D" w:rsidP="00CD4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</w:pP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Приложение  № </w:t>
      </w:r>
      <w:r w:rsidR="003D0945"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Pr="00C065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– Антикоррупционная оговорка;</w:t>
      </w:r>
    </w:p>
    <w:p w:rsidR="00EB3EEF" w:rsidRDefault="00EB3EEF" w:rsidP="00CD4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val="en-US"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070"/>
        <w:gridCol w:w="4394"/>
      </w:tblGrid>
      <w:tr w:rsidR="00C0655C" w:rsidRPr="00C0655C" w:rsidTr="00C0655C">
        <w:tc>
          <w:tcPr>
            <w:tcW w:w="5070" w:type="dxa"/>
          </w:tcPr>
          <w:p w:rsidR="00C0655C" w:rsidRPr="00C0655C" w:rsidRDefault="00C0655C" w:rsidP="00C0655C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C0655C" w:rsidRPr="00C0655C" w:rsidRDefault="00C0655C" w:rsidP="00C0655C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55C" w:rsidRPr="00C0655C" w:rsidRDefault="00C0655C" w:rsidP="00C0655C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Заказчик:</w:t>
            </w:r>
          </w:p>
          <w:tbl>
            <w:tblPr>
              <w:tblW w:w="9687" w:type="dxa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9687"/>
            </w:tblGrid>
            <w:tr w:rsidR="00C0655C" w:rsidRPr="00C0655C" w:rsidTr="00C0655C">
              <w:tc>
                <w:tcPr>
                  <w:tcW w:w="4808" w:type="dxa"/>
                </w:tcPr>
                <w:p w:rsidR="00C0655C" w:rsidRPr="00C0655C" w:rsidRDefault="00C0655C" w:rsidP="00C0655C">
                  <w:pPr>
                    <w:keepLines/>
                    <w:snapToGrid w:val="0"/>
                    <w:spacing w:after="0" w:line="26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ОАО «СН-МНГ»</w:t>
                  </w:r>
                </w:p>
              </w:tc>
            </w:tr>
            <w:tr w:rsidR="00C0655C" w:rsidRPr="00C0655C" w:rsidTr="00C0655C">
              <w:tc>
                <w:tcPr>
                  <w:tcW w:w="4808" w:type="dxa"/>
                </w:tcPr>
                <w:p w:rsidR="00C0655C" w:rsidRPr="00C0655C" w:rsidRDefault="00C0655C" w:rsidP="00C06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</w:tc>
            </w:tr>
            <w:tr w:rsidR="00C0655C" w:rsidRPr="00C0655C" w:rsidTr="00C0655C">
              <w:tc>
                <w:tcPr>
                  <w:tcW w:w="4808" w:type="dxa"/>
                </w:tcPr>
                <w:p w:rsidR="00C0655C" w:rsidRPr="00C0655C" w:rsidRDefault="00C0655C" w:rsidP="00C06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(должность)</w:t>
                  </w:r>
                </w:p>
              </w:tc>
            </w:tr>
            <w:tr w:rsidR="00C0655C" w:rsidRPr="00C0655C" w:rsidTr="00C0655C">
              <w:tc>
                <w:tcPr>
                  <w:tcW w:w="4808" w:type="dxa"/>
                </w:tcPr>
                <w:p w:rsidR="00C0655C" w:rsidRDefault="00C0655C" w:rsidP="00C06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</w:pPr>
                </w:p>
                <w:p w:rsidR="00C0655C" w:rsidRDefault="00C0655C" w:rsidP="00C06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</w:pPr>
                </w:p>
                <w:p w:rsidR="00C0655C" w:rsidRPr="00C0655C" w:rsidRDefault="00C0655C" w:rsidP="00C06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</w:pPr>
                </w:p>
                <w:p w:rsidR="00C0655C" w:rsidRPr="00C0655C" w:rsidRDefault="00C0655C" w:rsidP="00C06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___________________ (Ф.И.О.)                         </w:t>
                  </w:r>
                </w:p>
              </w:tc>
            </w:tr>
          </w:tbl>
          <w:p w:rsidR="00C0655C" w:rsidRPr="00C0655C" w:rsidRDefault="00C0655C" w:rsidP="00C0655C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:rsidR="00C0655C" w:rsidRPr="00C0655C" w:rsidRDefault="00C0655C" w:rsidP="00C0655C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55C" w:rsidRPr="00C0655C" w:rsidRDefault="00C0655C" w:rsidP="00C0655C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C0655C" w:rsidRPr="00C0655C" w:rsidRDefault="00C0655C" w:rsidP="00C0655C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C0655C" w:rsidRPr="00C0655C" w:rsidRDefault="00C0655C" w:rsidP="00C0655C">
            <w:pPr>
              <w:keepLines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9687" w:type="dxa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9687"/>
            </w:tblGrid>
            <w:tr w:rsidR="00C0655C" w:rsidRPr="00C0655C" w:rsidTr="00C0655C">
              <w:tc>
                <w:tcPr>
                  <w:tcW w:w="4879" w:type="dxa"/>
                </w:tcPr>
                <w:p w:rsidR="00C0655C" w:rsidRPr="00C0655C" w:rsidRDefault="00C0655C" w:rsidP="00C0655C">
                  <w:pPr>
                    <w:keepLines/>
                    <w:snapToGrid w:val="0"/>
                    <w:spacing w:after="0" w:line="26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«_____________________________»</w:t>
                  </w:r>
                </w:p>
                <w:p w:rsidR="00C0655C" w:rsidRPr="00C0655C" w:rsidRDefault="00C0655C" w:rsidP="00C0655C">
                  <w:pPr>
                    <w:keepLines/>
                    <w:snapToGrid w:val="0"/>
                    <w:spacing w:after="0" w:line="260" w:lineRule="auto"/>
                    <w:ind w:left="709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                     (наименование Подрядчика)</w:t>
                  </w:r>
                </w:p>
              </w:tc>
            </w:tr>
            <w:tr w:rsidR="00C0655C" w:rsidRPr="00C0655C" w:rsidTr="00C0655C">
              <w:tc>
                <w:tcPr>
                  <w:tcW w:w="4879" w:type="dxa"/>
                </w:tcPr>
                <w:p w:rsidR="00C0655C" w:rsidRPr="00C0655C" w:rsidRDefault="00C0655C" w:rsidP="00C0655C">
                  <w:pPr>
                    <w:keepLines/>
                    <w:spacing w:after="0" w:line="2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______________________________</w:t>
                  </w:r>
                </w:p>
              </w:tc>
            </w:tr>
            <w:tr w:rsidR="00C0655C" w:rsidRPr="00C0655C" w:rsidTr="00C0655C">
              <w:tc>
                <w:tcPr>
                  <w:tcW w:w="4879" w:type="dxa"/>
                </w:tcPr>
                <w:p w:rsidR="00C0655C" w:rsidRPr="00C0655C" w:rsidRDefault="00C0655C" w:rsidP="00C06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(должность)</w:t>
                  </w:r>
                </w:p>
              </w:tc>
            </w:tr>
            <w:tr w:rsidR="00C0655C" w:rsidRPr="00C0655C" w:rsidTr="00C0655C">
              <w:tc>
                <w:tcPr>
                  <w:tcW w:w="4879" w:type="dxa"/>
                </w:tcPr>
                <w:p w:rsidR="00C0655C" w:rsidRPr="00C0655C" w:rsidRDefault="00C0655C" w:rsidP="00C0655C">
                  <w:pPr>
                    <w:keepLines/>
                    <w:spacing w:after="0" w:line="260" w:lineRule="auto"/>
                    <w:ind w:left="709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0655C" w:rsidRPr="00C0655C" w:rsidRDefault="00C0655C" w:rsidP="00C0655C">
                  <w:pPr>
                    <w:keepLines/>
                    <w:spacing w:after="0" w:line="260" w:lineRule="auto"/>
                    <w:ind w:left="709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 (Ф.И.О.)</w:t>
                  </w:r>
                </w:p>
              </w:tc>
            </w:tr>
          </w:tbl>
          <w:p w:rsidR="00C0655C" w:rsidRPr="00C0655C" w:rsidRDefault="00C0655C" w:rsidP="00C0655C">
            <w:pPr>
              <w:keepLines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EB3EEF" w:rsidRDefault="00EB3EE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C0655C" w:rsidRDefault="00C0655C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4BA4" w:rsidRPr="00E71837" w:rsidRDefault="002B3553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6C0F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r w:rsidR="006D4BA4" w:rsidRPr="006C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иложение </w:t>
      </w:r>
      <w:r w:rsidR="00CE6208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0047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D4BA4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4BA4" w:rsidRPr="00C0655C" w:rsidRDefault="006D4BA4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</w:t>
      </w:r>
    </w:p>
    <w:p w:rsidR="006D4BA4" w:rsidRPr="00C0655C" w:rsidRDefault="006D4BA4" w:rsidP="006D4BA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«__» ________ 20____ г.</w:t>
      </w:r>
    </w:p>
    <w:p w:rsidR="006D4BA4" w:rsidRPr="00C0655C" w:rsidRDefault="006D4BA4" w:rsidP="006D4B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BA4" w:rsidRPr="00C0655C" w:rsidRDefault="006D4BA4" w:rsidP="006D4BA4">
      <w:pPr>
        <w:widowControl w:val="0"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 ВЫПОЛНЕН</w:t>
      </w:r>
      <w:r w:rsidR="0045211F"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ИЯ</w:t>
      </w:r>
      <w:r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</w:t>
      </w:r>
    </w:p>
    <w:p w:rsidR="006D4BA4" w:rsidRPr="00C0655C" w:rsidRDefault="006D4BA4" w:rsidP="006D4BA4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95"/>
        <w:gridCol w:w="1134"/>
        <w:gridCol w:w="3260"/>
      </w:tblGrid>
      <w:tr w:rsidR="006D4BA4" w:rsidRPr="00C0655C" w:rsidTr="00DB61E7">
        <w:trPr>
          <w:cantSplit/>
          <w:trHeight w:val="276"/>
        </w:trPr>
        <w:tc>
          <w:tcPr>
            <w:tcW w:w="675" w:type="dxa"/>
          </w:tcPr>
          <w:p w:rsidR="006D4BA4" w:rsidRPr="00C0655C" w:rsidRDefault="006D4BA4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6D4BA4" w:rsidRPr="00C0655C" w:rsidRDefault="006D4BA4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9" w:type="dxa"/>
            <w:gridSpan w:val="2"/>
          </w:tcPr>
          <w:p w:rsidR="006D4BA4" w:rsidRPr="00C0655C" w:rsidRDefault="00BB661C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работ</w:t>
            </w:r>
          </w:p>
        </w:tc>
        <w:tc>
          <w:tcPr>
            <w:tcW w:w="3260" w:type="dxa"/>
          </w:tcPr>
          <w:p w:rsidR="006D4BA4" w:rsidRPr="00C0655C" w:rsidRDefault="00BB661C" w:rsidP="00BB6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 выполнения этапа работ  </w:t>
            </w:r>
            <w:r w:rsidR="00CE6208"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4BA4" w:rsidRPr="00C0655C" w:rsidTr="00BB661C">
        <w:trPr>
          <w:trHeight w:val="636"/>
        </w:trPr>
        <w:tc>
          <w:tcPr>
            <w:tcW w:w="675" w:type="dxa"/>
          </w:tcPr>
          <w:p w:rsidR="006D4BA4" w:rsidRPr="00C0655C" w:rsidRDefault="006D4BA4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9" w:type="dxa"/>
            <w:gridSpan w:val="2"/>
          </w:tcPr>
          <w:p w:rsidR="00DB61E7" w:rsidRPr="00C0655C" w:rsidRDefault="00BB661C" w:rsidP="00DB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Сбор исходной информации</w:t>
            </w:r>
            <w:r w:rsidR="00865AB8"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(сводки, показатели, нормативная документация)</w:t>
            </w:r>
            <w:r w:rsidR="00DB61E7"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B61E7"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  <w:p w:rsidR="00DB61E7" w:rsidRPr="00C0655C" w:rsidRDefault="00DB61E7" w:rsidP="00CA3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D4BA4" w:rsidRPr="00C0655C" w:rsidRDefault="006D4BA4" w:rsidP="0089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по «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BB661C" w:rsidRPr="00C0655C" w:rsidTr="00BB661C">
        <w:trPr>
          <w:trHeight w:val="852"/>
        </w:trPr>
        <w:tc>
          <w:tcPr>
            <w:tcW w:w="675" w:type="dxa"/>
          </w:tcPr>
          <w:p w:rsidR="00BB661C" w:rsidRPr="00C0655C" w:rsidRDefault="00BB661C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9" w:type="dxa"/>
            <w:gridSpan w:val="2"/>
          </w:tcPr>
          <w:p w:rsidR="00BB661C" w:rsidRPr="00C0655C" w:rsidRDefault="00BB661C" w:rsidP="00DB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Обработка исходных материалов и результатов исследований в электронном ви</w:t>
            </w:r>
            <w:r w:rsidR="00865AB8" w:rsidRPr="00C0655C">
              <w:rPr>
                <w:rFonts w:ascii="Times New Roman" w:hAnsi="Times New Roman" w:cs="Times New Roman"/>
                <w:sz w:val="24"/>
                <w:szCs w:val="24"/>
              </w:rPr>
              <w:t>де с учетом настоящих требований</w:t>
            </w:r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65AB8"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55C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3260" w:type="dxa"/>
          </w:tcPr>
          <w:p w:rsidR="00BB661C" w:rsidRPr="00C0655C" w:rsidRDefault="00BB661C" w:rsidP="0089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по «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B661C" w:rsidRPr="00C0655C" w:rsidTr="00BB661C">
        <w:trPr>
          <w:trHeight w:val="852"/>
        </w:trPr>
        <w:tc>
          <w:tcPr>
            <w:tcW w:w="675" w:type="dxa"/>
          </w:tcPr>
          <w:p w:rsidR="00BB661C" w:rsidRPr="00C0655C" w:rsidRDefault="00BB661C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9" w:type="dxa"/>
            <w:gridSpan w:val="2"/>
          </w:tcPr>
          <w:p w:rsidR="00BB661C" w:rsidRPr="00C0655C" w:rsidRDefault="00351525" w:rsidP="00DB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документации, графической и текстовой части выполненной работы: </w:t>
            </w:r>
            <w:r w:rsidRPr="00C0655C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3260" w:type="dxa"/>
          </w:tcPr>
          <w:p w:rsidR="00BB661C" w:rsidRPr="00C0655C" w:rsidRDefault="00BB661C" w:rsidP="0089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по «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</w:tr>
      <w:tr w:rsidR="00BB661C" w:rsidRPr="00C0655C" w:rsidTr="00BB661C">
        <w:trPr>
          <w:trHeight w:val="852"/>
        </w:trPr>
        <w:tc>
          <w:tcPr>
            <w:tcW w:w="675" w:type="dxa"/>
          </w:tcPr>
          <w:p w:rsidR="00BB661C" w:rsidRPr="00C0655C" w:rsidRDefault="00BB661C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9" w:type="dxa"/>
            <w:gridSpan w:val="2"/>
          </w:tcPr>
          <w:p w:rsidR="00BB661C" w:rsidRPr="00C0655C" w:rsidRDefault="006C0F46" w:rsidP="006C0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Подрядчиком </w:t>
            </w:r>
            <w:r w:rsidR="00351525"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разработанного регламента взаимоотношений, согласованного всеми участниками процесса поддержания пластового давления: </w:t>
            </w:r>
            <w:r w:rsidR="00351525"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260" w:type="dxa"/>
          </w:tcPr>
          <w:p w:rsidR="00BB661C" w:rsidRPr="00C0655C" w:rsidRDefault="00BB661C" w:rsidP="0089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по «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0F56C9" w:rsidRPr="006C0F46" w:rsidTr="00BB661C">
        <w:trPr>
          <w:trHeight w:val="852"/>
        </w:trPr>
        <w:tc>
          <w:tcPr>
            <w:tcW w:w="675" w:type="dxa"/>
          </w:tcPr>
          <w:p w:rsidR="000F56C9" w:rsidRPr="00C0655C" w:rsidRDefault="000F56C9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9" w:type="dxa"/>
            <w:gridSpan w:val="2"/>
          </w:tcPr>
          <w:p w:rsidR="000F56C9" w:rsidRPr="00C0655C" w:rsidRDefault="000F56C9" w:rsidP="00DB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нормативных документов ОАО «СН-МНГ» в соответствие с действующим законодательством в части поддержания пластового давления</w:t>
            </w:r>
            <w:r w:rsidR="00021502"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…</w:t>
            </w:r>
          </w:p>
        </w:tc>
        <w:tc>
          <w:tcPr>
            <w:tcW w:w="3260" w:type="dxa"/>
          </w:tcPr>
          <w:p w:rsidR="000F56C9" w:rsidRPr="00C0655C" w:rsidRDefault="00021502" w:rsidP="0089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60B3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по «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декабря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755F97"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6D4BA4" w:rsidRPr="00C0655C" w:rsidTr="00CA37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70" w:type="dxa"/>
            <w:gridSpan w:val="2"/>
          </w:tcPr>
          <w:p w:rsidR="00984A22" w:rsidRPr="00935095" w:rsidRDefault="00984A22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D4BA4" w:rsidRPr="00C0655C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D4BA4" w:rsidRPr="00C0655C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Заказчик:</w:t>
            </w:r>
          </w:p>
          <w:tbl>
            <w:tblPr>
              <w:tblW w:w="9687" w:type="dxa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9687"/>
            </w:tblGrid>
            <w:tr w:rsidR="006D4BA4" w:rsidRPr="00C0655C" w:rsidTr="00CA377B">
              <w:tc>
                <w:tcPr>
                  <w:tcW w:w="4808" w:type="dxa"/>
                </w:tcPr>
                <w:p w:rsidR="006D4BA4" w:rsidRPr="00C0655C" w:rsidRDefault="006D4BA4" w:rsidP="00CA377B">
                  <w:pPr>
                    <w:keepLines/>
                    <w:snapToGrid w:val="0"/>
                    <w:spacing w:after="0" w:line="26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ОАО «СН-МНГ»</w:t>
                  </w:r>
                </w:p>
              </w:tc>
            </w:tr>
            <w:tr w:rsidR="006D4BA4" w:rsidRPr="00C0655C" w:rsidTr="00CA377B">
              <w:tc>
                <w:tcPr>
                  <w:tcW w:w="4808" w:type="dxa"/>
                </w:tcPr>
                <w:p w:rsidR="006D4BA4" w:rsidRPr="00C0655C" w:rsidRDefault="006D4BA4" w:rsidP="00CA37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</w:tc>
            </w:tr>
            <w:tr w:rsidR="006D4BA4" w:rsidRPr="00C0655C" w:rsidTr="00CA377B">
              <w:tc>
                <w:tcPr>
                  <w:tcW w:w="4808" w:type="dxa"/>
                </w:tcPr>
                <w:p w:rsidR="006D4BA4" w:rsidRPr="00C0655C" w:rsidRDefault="006D4BA4" w:rsidP="00CA37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(должность)</w:t>
                  </w:r>
                </w:p>
              </w:tc>
            </w:tr>
            <w:tr w:rsidR="006D4BA4" w:rsidRPr="00C0655C" w:rsidTr="00CA377B">
              <w:tc>
                <w:tcPr>
                  <w:tcW w:w="4808" w:type="dxa"/>
                </w:tcPr>
                <w:p w:rsidR="006D4BA4" w:rsidRPr="00C0655C" w:rsidRDefault="006D4BA4" w:rsidP="00CA37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D4BA4" w:rsidRPr="00C0655C" w:rsidRDefault="006D4BA4" w:rsidP="00CA37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___________________ (Ф.И.О.)                         </w:t>
                  </w:r>
                </w:p>
              </w:tc>
            </w:tr>
          </w:tbl>
          <w:p w:rsidR="006D4BA4" w:rsidRPr="00C0655C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gridSpan w:val="2"/>
          </w:tcPr>
          <w:p w:rsidR="00984A22" w:rsidRPr="00DF248A" w:rsidRDefault="00984A22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6D4BA4" w:rsidRPr="00C0655C" w:rsidRDefault="006D4BA4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D4BA4" w:rsidRPr="00C0655C" w:rsidRDefault="00CE06AA" w:rsidP="00CA377B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="006D4BA4"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6D4BA4" w:rsidRPr="00C0655C" w:rsidRDefault="006D4BA4" w:rsidP="00CA377B">
            <w:pPr>
              <w:keepLines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9687" w:type="dxa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9687"/>
            </w:tblGrid>
            <w:tr w:rsidR="006D4BA4" w:rsidRPr="00C0655C" w:rsidTr="00CA377B">
              <w:tc>
                <w:tcPr>
                  <w:tcW w:w="4879" w:type="dxa"/>
                </w:tcPr>
                <w:p w:rsidR="006D4BA4" w:rsidRPr="00C0655C" w:rsidRDefault="006D4BA4" w:rsidP="00CA377B">
                  <w:pPr>
                    <w:keepLines/>
                    <w:snapToGrid w:val="0"/>
                    <w:spacing w:after="0" w:line="26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«_____________________________»</w:t>
                  </w:r>
                </w:p>
                <w:p w:rsidR="006D4BA4" w:rsidRPr="00C0655C" w:rsidRDefault="006D4BA4" w:rsidP="006C0F46">
                  <w:pPr>
                    <w:keepLines/>
                    <w:snapToGrid w:val="0"/>
                    <w:spacing w:after="0" w:line="260" w:lineRule="auto"/>
                    <w:ind w:left="709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                     (наименование </w:t>
                  </w:r>
                  <w:r w:rsidR="006C0F46" w:rsidRPr="00C0655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Подрядчика</w:t>
                  </w:r>
                  <w:r w:rsidRPr="00C0655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</w:tr>
            <w:tr w:rsidR="006D4BA4" w:rsidRPr="00C0655C" w:rsidTr="00CA377B">
              <w:tc>
                <w:tcPr>
                  <w:tcW w:w="4879" w:type="dxa"/>
                </w:tcPr>
                <w:p w:rsidR="006D4BA4" w:rsidRPr="00C0655C" w:rsidRDefault="006D4BA4" w:rsidP="00CA377B">
                  <w:pPr>
                    <w:keepLines/>
                    <w:spacing w:after="0" w:line="2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______________________________</w:t>
                  </w:r>
                </w:p>
              </w:tc>
            </w:tr>
            <w:tr w:rsidR="006D4BA4" w:rsidRPr="00C0655C" w:rsidTr="00CA377B">
              <w:tc>
                <w:tcPr>
                  <w:tcW w:w="4879" w:type="dxa"/>
                </w:tcPr>
                <w:p w:rsidR="006D4BA4" w:rsidRPr="00C0655C" w:rsidRDefault="006D4BA4" w:rsidP="00CA37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(должность)</w:t>
                  </w:r>
                </w:p>
              </w:tc>
            </w:tr>
            <w:tr w:rsidR="006D4BA4" w:rsidRPr="00C0655C" w:rsidTr="00CA377B">
              <w:tc>
                <w:tcPr>
                  <w:tcW w:w="4879" w:type="dxa"/>
                </w:tcPr>
                <w:p w:rsidR="006D4BA4" w:rsidRPr="00C0655C" w:rsidRDefault="006D4BA4" w:rsidP="00CA377B">
                  <w:pPr>
                    <w:keepLines/>
                    <w:spacing w:after="0" w:line="260" w:lineRule="auto"/>
                    <w:ind w:left="709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6D4BA4" w:rsidRPr="00C0655C" w:rsidRDefault="006D4BA4" w:rsidP="00CA377B">
                  <w:pPr>
                    <w:keepLines/>
                    <w:spacing w:after="0" w:line="260" w:lineRule="auto"/>
                    <w:ind w:left="709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 (Ф.И.О.)</w:t>
                  </w:r>
                </w:p>
              </w:tc>
            </w:tr>
          </w:tbl>
          <w:p w:rsidR="006D4BA4" w:rsidRPr="00C0655C" w:rsidRDefault="006D4BA4" w:rsidP="00CA377B">
            <w:pPr>
              <w:keepLines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1BEE" w:rsidRPr="00C0655C" w:rsidRDefault="00A81BEE" w:rsidP="00A81BEE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6D4BA4" w:rsidRPr="00C0655C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</w:p>
    <w:p w:rsidR="006D4BA4" w:rsidRPr="00C0655C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</w:p>
    <w:p w:rsidR="00DF248A" w:rsidRDefault="00DF248A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lang w:val="en-US"/>
        </w:rPr>
      </w:pPr>
    </w:p>
    <w:p w:rsidR="00DF248A" w:rsidRDefault="00DF248A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lang w:val="en-US"/>
        </w:rPr>
      </w:pPr>
    </w:p>
    <w:p w:rsidR="00DF248A" w:rsidRDefault="00DF248A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lang w:val="en-US"/>
        </w:rPr>
      </w:pPr>
    </w:p>
    <w:p w:rsidR="00DF248A" w:rsidRDefault="00DF248A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lang w:val="en-US"/>
        </w:rPr>
      </w:pPr>
    </w:p>
    <w:p w:rsidR="00DF248A" w:rsidRDefault="00DF248A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lang w:val="en-US"/>
        </w:rPr>
      </w:pPr>
    </w:p>
    <w:p w:rsidR="00A81BEE" w:rsidRPr="00C0655C" w:rsidRDefault="00CE6208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  <w:r w:rsidRPr="00C0655C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Приложение № </w:t>
      </w:r>
      <w:r w:rsidR="00900476" w:rsidRPr="00C0655C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A81BEE" w:rsidRPr="00C0655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A81BEE" w:rsidRPr="00C0655C" w:rsidRDefault="00A81BEE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  <w:r w:rsidRPr="00C0655C">
        <w:rPr>
          <w:rFonts w:ascii="Times New Roman" w:hAnsi="Times New Roman" w:cs="Times New Roman"/>
          <w:snapToGrid w:val="0"/>
          <w:sz w:val="24"/>
          <w:szCs w:val="24"/>
        </w:rPr>
        <w:t>к договору № ________</w:t>
      </w:r>
    </w:p>
    <w:p w:rsidR="00A81BEE" w:rsidRPr="00C0655C" w:rsidRDefault="00A81BEE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  <w:r w:rsidRPr="00C0655C">
        <w:rPr>
          <w:rFonts w:ascii="Times New Roman" w:hAnsi="Times New Roman" w:cs="Times New Roman"/>
          <w:snapToGrid w:val="0"/>
          <w:color w:val="000000"/>
          <w:sz w:val="24"/>
          <w:szCs w:val="24"/>
        </w:rPr>
        <w:t>от «___»  ___________ 20__г.</w:t>
      </w:r>
    </w:p>
    <w:p w:rsidR="00351525" w:rsidRPr="00C0655C" w:rsidRDefault="00351525" w:rsidP="00351525">
      <w:pPr>
        <w:widowControl w:val="0"/>
        <w:spacing w:before="100" w:beforeAutospacing="1" w:line="240" w:lineRule="exact"/>
        <w:ind w:left="720" w:hanging="720"/>
        <w:jc w:val="center"/>
        <w:rPr>
          <w:rFonts w:ascii="Times New Roman" w:hAnsi="Times New Roman" w:cs="Times New Roman"/>
          <w:b/>
          <w:sz w:val="24"/>
        </w:rPr>
      </w:pPr>
      <w:r w:rsidRPr="00C0655C">
        <w:rPr>
          <w:rFonts w:ascii="Times New Roman" w:hAnsi="Times New Roman" w:cs="Times New Roman"/>
          <w:b/>
          <w:sz w:val="24"/>
        </w:rPr>
        <w:t xml:space="preserve">ТЕХНИЧЕСКОЕ ЗАДАНИЕ </w:t>
      </w:r>
    </w:p>
    <w:p w:rsidR="00351525" w:rsidRPr="00C0655C" w:rsidRDefault="00351525" w:rsidP="00351525">
      <w:pPr>
        <w:widowControl w:val="0"/>
        <w:spacing w:before="100" w:beforeAutospacing="1" w:line="240" w:lineRule="exact"/>
        <w:ind w:left="720" w:hanging="720"/>
        <w:jc w:val="center"/>
        <w:rPr>
          <w:rFonts w:ascii="Times New Roman" w:hAnsi="Times New Roman" w:cs="Times New Roman"/>
          <w:b/>
          <w:sz w:val="24"/>
        </w:rPr>
      </w:pPr>
    </w:p>
    <w:p w:rsidR="00351525" w:rsidRPr="00C0655C" w:rsidRDefault="00351525" w:rsidP="00351525">
      <w:pPr>
        <w:widowControl w:val="0"/>
        <w:spacing w:before="18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b/>
          <w:sz w:val="24"/>
          <w:szCs w:val="24"/>
        </w:rPr>
        <w:t xml:space="preserve">1. Заказчик: </w:t>
      </w:r>
      <w:r w:rsidRPr="00C0655C">
        <w:rPr>
          <w:rFonts w:ascii="Times New Roman" w:hAnsi="Times New Roman" w:cs="Times New Roman"/>
          <w:sz w:val="24"/>
          <w:szCs w:val="24"/>
        </w:rPr>
        <w:t>ОАО "СН-МНГ".</w:t>
      </w:r>
    </w:p>
    <w:p w:rsidR="00351525" w:rsidRPr="00C0655C" w:rsidRDefault="00351525" w:rsidP="00351525">
      <w:pPr>
        <w:widowControl w:val="0"/>
        <w:spacing w:before="180"/>
        <w:ind w:left="720" w:hanging="720"/>
        <w:jc w:val="both"/>
        <w:rPr>
          <w:rFonts w:ascii="Times New Roman" w:hAnsi="Times New Roman" w:cs="Times New Roman"/>
          <w:b/>
        </w:rPr>
      </w:pPr>
      <w:r w:rsidRPr="00C0655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E06AA" w:rsidRPr="00C0655C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C0655C">
        <w:rPr>
          <w:rFonts w:ascii="Times New Roman" w:hAnsi="Times New Roman" w:cs="Times New Roman"/>
          <w:b/>
          <w:sz w:val="24"/>
          <w:szCs w:val="24"/>
        </w:rPr>
        <w:t>: _____________</w:t>
      </w:r>
    </w:p>
    <w:p w:rsidR="00351525" w:rsidRPr="00C0655C" w:rsidRDefault="00351525" w:rsidP="00351525">
      <w:pPr>
        <w:keepLine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3. Цель работы: </w:t>
      </w:r>
    </w:p>
    <w:p w:rsidR="00351525" w:rsidRPr="00C0655C" w:rsidRDefault="00351525" w:rsidP="00351525">
      <w:pPr>
        <w:keepLine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51525" w:rsidRPr="00C0655C" w:rsidRDefault="00351525" w:rsidP="00351525">
      <w:pPr>
        <w:keepLines/>
        <w:spacing w:after="0" w:line="240" w:lineRule="atLeast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</w:t>
      </w:r>
      <w:r w:rsidR="007E4CE5" w:rsidRPr="00C065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Разработка </w:t>
      </w:r>
      <w:r w:rsidRPr="00C065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нормативной документации (Регламент взаимоотношений по процессу поддержания пластового давления).</w:t>
      </w:r>
    </w:p>
    <w:p w:rsidR="00351525" w:rsidRPr="00C0655C" w:rsidRDefault="00351525" w:rsidP="00351525">
      <w:pPr>
        <w:keepLines/>
        <w:spacing w:after="0" w:line="240" w:lineRule="atLeast"/>
        <w:ind w:firstLine="70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-Приведение нормативных документов ОАО «</w:t>
      </w:r>
      <w:proofErr w:type="spellStart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соответствие с действующим законодательством в части поддержания пластового давления</w:t>
      </w:r>
      <w:r w:rsidR="00056ADA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1525" w:rsidRPr="00C0655C" w:rsidRDefault="00351525" w:rsidP="00351525">
      <w:pPr>
        <w:widowControl w:val="0"/>
        <w:spacing w:before="18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55C">
        <w:rPr>
          <w:rFonts w:ascii="Times New Roman" w:hAnsi="Times New Roman" w:cs="Times New Roman"/>
          <w:b/>
          <w:sz w:val="24"/>
          <w:szCs w:val="24"/>
        </w:rPr>
        <w:t>4.Основные требования (научные, технические, экономические к работе):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Работа выполняется в соответствии с требованиями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«СН-МНГ».</w:t>
      </w:r>
    </w:p>
    <w:p w:rsidR="00014571" w:rsidRPr="00C0655C" w:rsidRDefault="00014571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Регламент должен содержать следующие разделы:</w:t>
      </w:r>
    </w:p>
    <w:p w:rsidR="00014571" w:rsidRPr="00C0655C" w:rsidRDefault="00014571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4.1. Планирование объемов закачки на долгосрочную и краткосрочную перспективу;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4.2. Обеспечение целевой закачки;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4.3. Взаимодействие служб в рамках рабочей группы по поддержанию пластового давления;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4.4. Формирование и исполнение плана геолого-технических мероприятий на нагнетательном фонде скважин;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4.5. Ответственность служб по процессу поддержания пластового давления;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4.6. Обязанность служб по процессу поддержания пластового давления;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4.7. Задачи и функции служб по процессу поддержания пластового давления;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4.8. Расчет затрат по направлению поддержания пластового давления;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4.9. Ответственность за подготовку скважины к проведению геолого-технических мероприятий;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4.10. Выполнение функций мониторинга проведенных мероприятий на нагнетательном фонде: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-бюджет;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-эффективность проведения геофизических гидродинамических исследований;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 xml:space="preserve">-дополнительная </w:t>
      </w:r>
      <w:r w:rsidR="007336C9" w:rsidRPr="00C0655C">
        <w:rPr>
          <w:rFonts w:ascii="Times New Roman" w:hAnsi="Times New Roman" w:cs="Times New Roman"/>
          <w:sz w:val="24"/>
          <w:szCs w:val="24"/>
        </w:rPr>
        <w:t>добыча.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4.11. Ответственность и взаимодействие сторон за обеспечение наземной инфраструктуры скважин, переводимых и вновь вводимых в эксплуатацию нагнетательных скважин;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4.12. Ответственность сторон за результат  эффективности закачки рабочего агента в пласт в системе поддержания пластового давления;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lastRenderedPageBreak/>
        <w:t xml:space="preserve">4.13. Ответственность сторон за </w:t>
      </w:r>
      <w:proofErr w:type="spellStart"/>
      <w:r w:rsidRPr="00C0655C">
        <w:rPr>
          <w:rFonts w:ascii="Times New Roman" w:hAnsi="Times New Roman" w:cs="Times New Roman"/>
          <w:sz w:val="24"/>
          <w:szCs w:val="24"/>
        </w:rPr>
        <w:t>замеряемость</w:t>
      </w:r>
      <w:proofErr w:type="spellEnd"/>
      <w:r w:rsidRPr="00C0655C">
        <w:rPr>
          <w:rFonts w:ascii="Times New Roman" w:hAnsi="Times New Roman" w:cs="Times New Roman"/>
          <w:sz w:val="24"/>
          <w:szCs w:val="24"/>
        </w:rPr>
        <w:t xml:space="preserve"> нагнетательного фонда скважин.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 xml:space="preserve">При изменении установленных требований в течение действия договора, </w:t>
      </w:r>
      <w:r w:rsidR="006F04CE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0655C">
        <w:rPr>
          <w:rFonts w:ascii="Times New Roman" w:hAnsi="Times New Roman" w:cs="Times New Roman"/>
          <w:sz w:val="24"/>
          <w:szCs w:val="24"/>
        </w:rPr>
        <w:t xml:space="preserve"> вносит соответствующие корректировки.</w:t>
      </w:r>
    </w:p>
    <w:p w:rsidR="00351525" w:rsidRPr="00C0655C" w:rsidRDefault="00351525" w:rsidP="00351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1525" w:rsidRPr="00C0655C" w:rsidRDefault="00351525" w:rsidP="0035152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55C">
        <w:rPr>
          <w:rFonts w:ascii="Times New Roman" w:hAnsi="Times New Roman" w:cs="Times New Roman"/>
          <w:b/>
          <w:sz w:val="24"/>
          <w:szCs w:val="24"/>
        </w:rPr>
        <w:t xml:space="preserve">5. Содержание работы </w:t>
      </w:r>
    </w:p>
    <w:p w:rsidR="00351525" w:rsidRPr="00C0655C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1525" w:rsidRPr="00C0655C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Разработка регламент</w:t>
      </w:r>
      <w:r w:rsidR="00EB3EEF" w:rsidRPr="00C0655C">
        <w:rPr>
          <w:rFonts w:ascii="Times New Roman" w:hAnsi="Times New Roman" w:cs="Times New Roman"/>
          <w:sz w:val="24"/>
          <w:szCs w:val="24"/>
        </w:rPr>
        <w:t>а</w:t>
      </w:r>
      <w:r w:rsidRPr="00C0655C">
        <w:rPr>
          <w:rFonts w:ascii="Times New Roman" w:hAnsi="Times New Roman" w:cs="Times New Roman"/>
          <w:sz w:val="24"/>
          <w:szCs w:val="24"/>
        </w:rPr>
        <w:t xml:space="preserve"> взаимоотношения по процессу поддержания пластового давления включает в себя следующие этапы:</w:t>
      </w:r>
    </w:p>
    <w:p w:rsidR="00351525" w:rsidRPr="00C0655C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1525" w:rsidRPr="00C0655C" w:rsidRDefault="00351525" w:rsidP="0035152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5.1.Сбор исходной информаци</w:t>
      </w:r>
      <w:proofErr w:type="gramStart"/>
      <w:r w:rsidRPr="00C0655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C0655C">
        <w:rPr>
          <w:rFonts w:ascii="Times New Roman" w:hAnsi="Times New Roman" w:cs="Times New Roman"/>
          <w:sz w:val="24"/>
          <w:szCs w:val="24"/>
        </w:rPr>
        <w:t>сводки, показатели, нормативная документация);</w:t>
      </w:r>
    </w:p>
    <w:p w:rsidR="00351525" w:rsidRPr="00C0655C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5.2.Обработка исходных материалов и результатов исследований в электронном виде с учетом настоящих требований;</w:t>
      </w:r>
    </w:p>
    <w:p w:rsidR="00351525" w:rsidRPr="00C0655C" w:rsidRDefault="00351525" w:rsidP="00351525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5.3.Оформление документации, графической и текстовой части выполненной работы;</w:t>
      </w:r>
    </w:p>
    <w:p w:rsidR="00351525" w:rsidRPr="00C0655C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 xml:space="preserve">5.4.Выдача </w:t>
      </w:r>
      <w:r w:rsidR="00CE06AA" w:rsidRPr="00C0655C">
        <w:rPr>
          <w:rFonts w:ascii="Times New Roman" w:hAnsi="Times New Roman" w:cs="Times New Roman"/>
          <w:sz w:val="24"/>
          <w:szCs w:val="24"/>
        </w:rPr>
        <w:t>Подрядчиком</w:t>
      </w:r>
      <w:r w:rsidRPr="00C0655C">
        <w:rPr>
          <w:rFonts w:ascii="Times New Roman" w:hAnsi="Times New Roman" w:cs="Times New Roman"/>
          <w:sz w:val="24"/>
          <w:szCs w:val="24"/>
        </w:rPr>
        <w:t xml:space="preserve"> разработанного регламента взаимоотношений, согласованного всеми участниками процесса поддержания пластового давления;</w:t>
      </w:r>
    </w:p>
    <w:p w:rsidR="001C5D5E" w:rsidRPr="00C0655C" w:rsidRDefault="001C5D5E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 xml:space="preserve">5.5.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нормативных документов ОАО «СН-МНГ» в соответствие с действующим законодательством в части поддержания пластового давления.</w:t>
      </w:r>
    </w:p>
    <w:p w:rsidR="00081EA0" w:rsidRPr="00C0655C" w:rsidRDefault="00081EA0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1525" w:rsidRPr="00C0655C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Выполненные работы являются собственностью Заказчика и не подлежат передаче третьим лицам в соответствии  с законодательством РФ.</w:t>
      </w:r>
    </w:p>
    <w:p w:rsidR="00056ADA" w:rsidRPr="00C0655C" w:rsidRDefault="00056ADA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6ADA" w:rsidRPr="00C0655C" w:rsidRDefault="00056ADA" w:rsidP="00056ADA">
      <w:pPr>
        <w:pStyle w:val="a5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655C">
        <w:rPr>
          <w:rFonts w:ascii="Times New Roman" w:hAnsi="Times New Roman"/>
          <w:b/>
          <w:sz w:val="24"/>
          <w:szCs w:val="24"/>
        </w:rPr>
        <w:t>Результат работ</w:t>
      </w:r>
    </w:p>
    <w:p w:rsidR="00056ADA" w:rsidRPr="00C0655C" w:rsidRDefault="00056ADA" w:rsidP="00056ADA">
      <w:pPr>
        <w:pStyle w:val="a5"/>
        <w:widowControl w:val="0"/>
        <w:spacing w:after="0" w:line="240" w:lineRule="auto"/>
        <w:ind w:left="540"/>
        <w:jc w:val="both"/>
        <w:rPr>
          <w:rFonts w:ascii="Times New Roman" w:hAnsi="Times New Roman"/>
          <w:b/>
          <w:sz w:val="24"/>
          <w:szCs w:val="24"/>
        </w:rPr>
      </w:pPr>
    </w:p>
    <w:p w:rsidR="00AB5A3D" w:rsidRPr="00C0655C" w:rsidRDefault="00AB5A3D" w:rsidP="00056ADA">
      <w:pPr>
        <w:pStyle w:val="a5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bCs/>
          <w:sz w:val="24"/>
          <w:szCs w:val="24"/>
        </w:rPr>
      </w:pPr>
      <w:r w:rsidRPr="00C0655C">
        <w:rPr>
          <w:rFonts w:ascii="Times New Roman" w:hAnsi="Times New Roman"/>
          <w:sz w:val="24"/>
          <w:szCs w:val="24"/>
        </w:rPr>
        <w:t xml:space="preserve">1. </w:t>
      </w:r>
      <w:r w:rsidR="00056ADA" w:rsidRPr="00C0655C">
        <w:rPr>
          <w:rFonts w:ascii="Times New Roman" w:hAnsi="Times New Roman"/>
          <w:sz w:val="24"/>
          <w:szCs w:val="24"/>
        </w:rPr>
        <w:t xml:space="preserve">Получение </w:t>
      </w:r>
      <w:r w:rsidR="00056ADA" w:rsidRPr="00C0655C">
        <w:rPr>
          <w:rFonts w:ascii="Times New Roman" w:hAnsi="Times New Roman"/>
          <w:bCs/>
          <w:sz w:val="24"/>
          <w:szCs w:val="24"/>
        </w:rPr>
        <w:t>нормативной документации (Регламент взаимоотношений по процессу поддержания пластового давления)</w:t>
      </w:r>
    </w:p>
    <w:p w:rsidR="00056ADA" w:rsidRPr="00C0655C" w:rsidRDefault="00AB5A3D" w:rsidP="00056ADA">
      <w:pPr>
        <w:pStyle w:val="a5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C0655C">
        <w:rPr>
          <w:rFonts w:ascii="Times New Roman" w:hAnsi="Times New Roman"/>
          <w:bCs/>
          <w:sz w:val="24"/>
          <w:szCs w:val="24"/>
        </w:rPr>
        <w:t>2.</w:t>
      </w:r>
      <w:r w:rsidRPr="00C065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655C">
        <w:rPr>
          <w:rFonts w:ascii="Times New Roman" w:hAnsi="Times New Roman"/>
          <w:sz w:val="24"/>
          <w:szCs w:val="24"/>
        </w:rPr>
        <w:t>П</w:t>
      </w:r>
      <w:r w:rsidR="00056ADA" w:rsidRPr="00C0655C">
        <w:rPr>
          <w:rFonts w:ascii="Times New Roman" w:hAnsi="Times New Roman"/>
          <w:sz w:val="24"/>
          <w:szCs w:val="24"/>
        </w:rPr>
        <w:t>риведение нормативных документов ОАО «</w:t>
      </w:r>
      <w:r w:rsidRPr="00C0655C">
        <w:rPr>
          <w:rFonts w:ascii="Times New Roman" w:hAnsi="Times New Roman"/>
          <w:sz w:val="24"/>
          <w:szCs w:val="24"/>
        </w:rPr>
        <w:t>СН-МНГ</w:t>
      </w:r>
      <w:r w:rsidR="00056ADA" w:rsidRPr="00C0655C">
        <w:rPr>
          <w:rFonts w:ascii="Times New Roman" w:hAnsi="Times New Roman"/>
          <w:sz w:val="24"/>
          <w:szCs w:val="24"/>
        </w:rPr>
        <w:t>» в соответствие с действующим законодательством в части поддержания пластового давления.</w:t>
      </w:r>
    </w:p>
    <w:p w:rsidR="00056ADA" w:rsidRPr="00C0655C" w:rsidRDefault="00056ADA" w:rsidP="00351525">
      <w:pPr>
        <w:widowControl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1525" w:rsidRPr="00C0655C" w:rsidRDefault="00056ADA" w:rsidP="00056AD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55C">
        <w:rPr>
          <w:rFonts w:ascii="Times New Roman" w:hAnsi="Times New Roman" w:cs="Times New Roman"/>
          <w:b/>
          <w:sz w:val="24"/>
          <w:szCs w:val="24"/>
        </w:rPr>
        <w:t>7</w:t>
      </w:r>
      <w:r w:rsidR="00351525" w:rsidRPr="00C0655C">
        <w:rPr>
          <w:rFonts w:ascii="Times New Roman" w:hAnsi="Times New Roman" w:cs="Times New Roman"/>
          <w:b/>
          <w:sz w:val="24"/>
          <w:szCs w:val="24"/>
        </w:rPr>
        <w:t xml:space="preserve">.Форма представления результатов </w:t>
      </w:r>
    </w:p>
    <w:p w:rsidR="00351525" w:rsidRPr="00C0655C" w:rsidRDefault="00351525" w:rsidP="00351525">
      <w:pPr>
        <w:widowControl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1525" w:rsidRPr="00C0655C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55C">
        <w:rPr>
          <w:rFonts w:ascii="Times New Roman" w:hAnsi="Times New Roman" w:cs="Times New Roman"/>
          <w:sz w:val="24"/>
          <w:szCs w:val="24"/>
        </w:rPr>
        <w:t>Согласованные и у</w:t>
      </w:r>
      <w:r w:rsidR="007E4CE5" w:rsidRPr="00C0655C">
        <w:rPr>
          <w:rFonts w:ascii="Times New Roman" w:hAnsi="Times New Roman" w:cs="Times New Roman"/>
          <w:sz w:val="24"/>
          <w:szCs w:val="24"/>
        </w:rPr>
        <w:t xml:space="preserve">твержденные экземпляры </w:t>
      </w:r>
      <w:r w:rsidRPr="00C0655C">
        <w:rPr>
          <w:rFonts w:ascii="Times New Roman" w:hAnsi="Times New Roman" w:cs="Times New Roman"/>
          <w:sz w:val="24"/>
          <w:szCs w:val="24"/>
        </w:rPr>
        <w:t xml:space="preserve">нормативных регламентов представить Заказчику в 5-и (пяти) экземплярах на бумажном носителе и в электронном виде на </w:t>
      </w:r>
      <w:r w:rsidRPr="00C0655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C0655C">
        <w:rPr>
          <w:rFonts w:ascii="Times New Roman" w:hAnsi="Times New Roman" w:cs="Times New Roman"/>
          <w:sz w:val="24"/>
          <w:szCs w:val="24"/>
        </w:rPr>
        <w:t xml:space="preserve">-диске. </w:t>
      </w:r>
    </w:p>
    <w:p w:rsidR="00351525" w:rsidRPr="00C0655C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426" w:rsidRPr="00C0655C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D6426" w:rsidRPr="00610F9E" w:rsidRDefault="005D6426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10F9E" w:rsidRDefault="00351525" w:rsidP="003515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351525" w:rsidRPr="006C0F46" w:rsidRDefault="00351525" w:rsidP="00351525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CE06AA" w:rsidRPr="006C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6C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351525" w:rsidRPr="00610F9E" w:rsidRDefault="00351525" w:rsidP="00351525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351525" w:rsidRPr="00610F9E" w:rsidTr="005D6426">
        <w:tc>
          <w:tcPr>
            <w:tcW w:w="4808" w:type="dxa"/>
          </w:tcPr>
          <w:p w:rsidR="00351525" w:rsidRPr="00C0655C" w:rsidRDefault="00351525" w:rsidP="005D6426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351525" w:rsidRPr="00C0655C" w:rsidRDefault="00351525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351525" w:rsidRPr="00C0655C" w:rsidRDefault="00351525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351525" w:rsidRPr="00610F9E" w:rsidTr="005D6426">
        <w:tc>
          <w:tcPr>
            <w:tcW w:w="4808" w:type="dxa"/>
          </w:tcPr>
          <w:p w:rsidR="00351525" w:rsidRPr="00C0655C" w:rsidRDefault="00351525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351525" w:rsidRPr="00C0655C" w:rsidRDefault="006C0F46" w:rsidP="005D6426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="00351525"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351525" w:rsidRPr="00610F9E" w:rsidTr="005D6426">
        <w:tc>
          <w:tcPr>
            <w:tcW w:w="4808" w:type="dxa"/>
          </w:tcPr>
          <w:p w:rsidR="00351525" w:rsidRPr="00C0655C" w:rsidRDefault="00351525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351525" w:rsidRPr="00C0655C" w:rsidRDefault="006C0F46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</w:t>
            </w:r>
            <w:r w:rsidR="00351525"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351525" w:rsidRPr="00610F9E" w:rsidTr="005D6426">
        <w:tc>
          <w:tcPr>
            <w:tcW w:w="4808" w:type="dxa"/>
          </w:tcPr>
          <w:p w:rsidR="00351525" w:rsidRPr="00C0655C" w:rsidRDefault="00351525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1525" w:rsidRPr="00C0655C" w:rsidRDefault="00351525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351525" w:rsidRPr="00C0655C" w:rsidRDefault="00351525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1F7A1D" w:rsidRPr="00C0655C" w:rsidRDefault="001F7A1D" w:rsidP="001F7A1D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90047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F7A1D" w:rsidRPr="00C0655C" w:rsidRDefault="001F7A1D" w:rsidP="001F7A1D">
      <w:pPr>
        <w:tabs>
          <w:tab w:val="num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Договору № </w:t>
      </w:r>
      <w:r w:rsidRPr="00C0655C">
        <w:rPr>
          <w:rFonts w:ascii="Times New Roman" w:eastAsia="Times New Roman" w:hAnsi="Times New Roman" w:cs="Times New Roman"/>
          <w:bCs/>
          <w:caps/>
          <w:color w:val="000000"/>
          <w:spacing w:val="-7"/>
          <w:sz w:val="24"/>
          <w:szCs w:val="24"/>
          <w:lang w:eastAsia="ru-RU"/>
        </w:rPr>
        <w:t>_________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A1D" w:rsidRPr="00C0655C" w:rsidRDefault="001F7A1D" w:rsidP="001F7A1D">
      <w:pPr>
        <w:tabs>
          <w:tab w:val="num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 20__ г.</w:t>
      </w:r>
    </w:p>
    <w:p w:rsidR="00845388" w:rsidRPr="00C0655C" w:rsidRDefault="00845388" w:rsidP="001F7A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C0655C" w:rsidRDefault="001F7A1D" w:rsidP="001F7A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1F7A1D" w:rsidRPr="00C0655C" w:rsidRDefault="001F7A1D" w:rsidP="001F7A1D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соглашения о договорной цене</w:t>
      </w:r>
    </w:p>
    <w:p w:rsidR="001F7A1D" w:rsidRPr="00C0655C" w:rsidRDefault="001F7A1D" w:rsidP="001F7A1D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C0655C" w:rsidRDefault="001F7A1D" w:rsidP="001F7A1D">
      <w:pPr>
        <w:shd w:val="clear" w:color="C0C0C0" w:fill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C0655C">
        <w:rPr>
          <w:rFonts w:ascii="Times New Roman" w:eastAsia="Times New Roman" w:hAnsi="Times New Roman" w:cs="Times New Roman"/>
          <w:lang w:eastAsia="ru-RU"/>
        </w:rPr>
        <w:t xml:space="preserve">на выполнение </w:t>
      </w:r>
      <w:r w:rsidRPr="00C0655C">
        <w:rPr>
          <w:rFonts w:ascii="Times New Roman" w:hAnsi="Times New Roman" w:cs="Times New Roman"/>
          <w:bCs/>
          <w:iCs/>
        </w:rPr>
        <w:t>работ по разработке нормативной документации</w:t>
      </w:r>
      <w:r w:rsidR="00AB5A3D" w:rsidRPr="00C0655C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5A3D" w:rsidRPr="00C0655C">
        <w:rPr>
          <w:rFonts w:ascii="Times New Roman" w:eastAsia="Times New Roman" w:hAnsi="Times New Roman" w:cs="Times New Roman"/>
          <w:bCs/>
          <w:lang w:eastAsia="ru-RU"/>
        </w:rPr>
        <w:t xml:space="preserve"> и п</w:t>
      </w:r>
      <w:r w:rsidR="00AB5A3D" w:rsidRPr="00C0655C">
        <w:rPr>
          <w:rFonts w:ascii="Times New Roman" w:eastAsia="Times New Roman" w:hAnsi="Times New Roman" w:cs="Times New Roman"/>
          <w:lang w:eastAsia="ru-RU"/>
        </w:rPr>
        <w:t>риведение нормативных документов Открытого акционерного общества «</w:t>
      </w:r>
      <w:proofErr w:type="spellStart"/>
      <w:r w:rsidR="00AB5A3D" w:rsidRPr="00C0655C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="00AB5A3D" w:rsidRPr="00C0655C">
        <w:rPr>
          <w:rFonts w:ascii="Times New Roman" w:eastAsia="Times New Roman" w:hAnsi="Times New Roman" w:cs="Times New Roman"/>
          <w:lang w:eastAsia="ru-RU"/>
        </w:rPr>
        <w:t>-Мегионнефтегаз» в соответствие с действующим законодательством в части поддержания пластового давления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50"/>
        <w:gridCol w:w="221"/>
      </w:tblGrid>
      <w:tr w:rsidR="001F7A1D" w:rsidRPr="00C0655C" w:rsidTr="005D6426">
        <w:trPr>
          <w:cantSplit/>
          <w:trHeight w:val="844"/>
        </w:trPr>
        <w:tc>
          <w:tcPr>
            <w:tcW w:w="9571" w:type="dxa"/>
            <w:gridSpan w:val="2"/>
          </w:tcPr>
          <w:p w:rsidR="001F7A1D" w:rsidRPr="00C0655C" w:rsidRDefault="001F7A1D" w:rsidP="005D64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bCs/>
                <w:spacing w:val="-7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C0655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lang w:eastAsia="ru-RU"/>
              </w:rPr>
              <w:t>____________________________________________________________________</w:t>
            </w:r>
            <w:r w:rsidRPr="00C0655C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55"/>
            </w:tblGrid>
            <w:tr w:rsidR="001F7A1D" w:rsidRPr="00C0655C" w:rsidTr="005D6426">
              <w:trPr>
                <w:trHeight w:val="562"/>
              </w:trPr>
              <w:tc>
                <w:tcPr>
                  <w:tcW w:w="0" w:type="auto"/>
                </w:tcPr>
                <w:p w:rsidR="001F7A1D" w:rsidRPr="00C0655C" w:rsidRDefault="001F7A1D" w:rsidP="00CE06A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Открытое акционерное общество «</w:t>
                  </w:r>
                  <w:proofErr w:type="spellStart"/>
                  <w:r w:rsidRPr="00C065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Славнефть</w:t>
                  </w:r>
                  <w:proofErr w:type="spellEnd"/>
                  <w:r w:rsidRPr="00C065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-Мегионнефтегаз» (ОАО «СН-МНГ»), именуемое в дальнейшем «Заказчик», в лице Генерального директора ________________________ действующего на основании Устава, с одной стороны и _______________, именуемое в дальнейшем «</w:t>
                  </w:r>
                  <w:r w:rsidR="00CE06AA" w:rsidRPr="00C0655C">
                    <w:rPr>
                      <w:rFonts w:ascii="Times New Roman" w:eastAsia="Times New Roman" w:hAnsi="Times New Roman" w:cs="Times New Roman"/>
                      <w:color w:val="000000"/>
                      <w:spacing w:val="-5"/>
                      <w:lang w:eastAsia="ru-RU"/>
                    </w:rPr>
                    <w:t>Подрядчик</w:t>
                  </w:r>
                  <w:r w:rsidRPr="00C065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», в лице __________________________________, действующего на основании Устава с другой стороны, достигли соглашения о величине договорной цены в размере: </w:t>
                  </w:r>
                </w:p>
              </w:tc>
            </w:tr>
          </w:tbl>
          <w:p w:rsidR="001F7A1D" w:rsidRPr="00C0655C" w:rsidRDefault="001F7A1D" w:rsidP="005D64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F7A1D" w:rsidRPr="00AB5A3D" w:rsidTr="005D6426">
        <w:trPr>
          <w:cantSplit/>
          <w:trHeight w:val="253"/>
        </w:trPr>
        <w:tc>
          <w:tcPr>
            <w:tcW w:w="9571" w:type="dxa"/>
            <w:gridSpan w:val="2"/>
          </w:tcPr>
          <w:p w:rsidR="001F7A1D" w:rsidRPr="00C0655C" w:rsidRDefault="001F7A1D" w:rsidP="005D6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 рублей (_______________</w:t>
            </w:r>
            <w:r w:rsidRPr="00C0655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сумма прописью </w:t>
            </w:r>
            <w:r w:rsidRPr="00C0655C">
              <w:rPr>
                <w:rFonts w:ascii="Times New Roman" w:eastAsia="Times New Roman" w:hAnsi="Times New Roman" w:cs="Times New Roman"/>
                <w:b/>
                <w:lang w:eastAsia="ru-RU"/>
              </w:rPr>
              <w:t>рублей________ копеек)</w:t>
            </w:r>
          </w:p>
          <w:p w:rsidR="001F7A1D" w:rsidRPr="00C0655C" w:rsidRDefault="001F7A1D" w:rsidP="005D6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C0655C">
              <w:rPr>
                <w:rFonts w:ascii="Times New Roman" w:eastAsia="Times New Roman" w:hAnsi="Times New Roman" w:cs="Times New Roman"/>
                <w:lang w:eastAsia="ru-RU"/>
              </w:rPr>
              <w:t xml:space="preserve">кроме того НДС -18%    </w:t>
            </w:r>
            <w:r w:rsidRPr="00C0655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 рублей (____________________ рублей ___ копеек 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1"/>
              <w:gridCol w:w="6394"/>
              <w:gridCol w:w="1778"/>
            </w:tblGrid>
            <w:tr w:rsidR="001F7A1D" w:rsidRPr="00C0655C" w:rsidTr="001F7A1D">
              <w:trPr>
                <w:trHeight w:val="593"/>
              </w:trPr>
              <w:tc>
                <w:tcPr>
                  <w:tcW w:w="831" w:type="dxa"/>
                  <w:shd w:val="clear" w:color="auto" w:fill="auto"/>
                  <w:vAlign w:val="center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№</w:t>
                  </w:r>
                </w:p>
              </w:tc>
              <w:tc>
                <w:tcPr>
                  <w:tcW w:w="6394" w:type="dxa"/>
                  <w:shd w:val="clear" w:color="auto" w:fill="auto"/>
                  <w:vAlign w:val="center"/>
                </w:tcPr>
                <w:p w:rsidR="001F7A1D" w:rsidRPr="00C0655C" w:rsidRDefault="001F7A1D" w:rsidP="001F7A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Наименование этапа</w:t>
                  </w:r>
                </w:p>
              </w:tc>
              <w:tc>
                <w:tcPr>
                  <w:tcW w:w="1778" w:type="dxa"/>
                  <w:shd w:val="clear" w:color="auto" w:fill="auto"/>
                  <w:vAlign w:val="center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Цена этапа без НДС (руб.)</w:t>
                  </w:r>
                </w:p>
              </w:tc>
            </w:tr>
            <w:tr w:rsidR="001F7A1D" w:rsidRPr="00C0655C" w:rsidTr="001F7A1D">
              <w:trPr>
                <w:trHeight w:val="739"/>
              </w:trPr>
              <w:tc>
                <w:tcPr>
                  <w:tcW w:w="831" w:type="dxa"/>
                  <w:shd w:val="clear" w:color="auto" w:fill="auto"/>
                  <w:vAlign w:val="center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1.</w:t>
                  </w:r>
                </w:p>
              </w:tc>
              <w:tc>
                <w:tcPr>
                  <w:tcW w:w="6394" w:type="dxa"/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C0655C">
                    <w:rPr>
                      <w:rFonts w:ascii="Times New Roman" w:hAnsi="Times New Roman" w:cs="Times New Roman"/>
                    </w:rPr>
                    <w:t>Сбор исходной информаци</w:t>
                  </w:r>
                  <w:proofErr w:type="gramStart"/>
                  <w:r w:rsidRPr="00C0655C">
                    <w:rPr>
                      <w:rFonts w:ascii="Times New Roman" w:hAnsi="Times New Roman" w:cs="Times New Roman"/>
                    </w:rPr>
                    <w:t>и(</w:t>
                  </w:r>
                  <w:proofErr w:type="gramEnd"/>
                  <w:r w:rsidRPr="00C0655C">
                    <w:rPr>
                      <w:rFonts w:ascii="Times New Roman" w:hAnsi="Times New Roman" w:cs="Times New Roman"/>
                    </w:rPr>
                    <w:t>сводки, показатели, нормативная документация)</w:t>
                  </w:r>
                  <w:r w:rsidRPr="00C0655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: </w:t>
                  </w:r>
                  <w:r w:rsidRPr="00C0655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…</w:t>
                  </w:r>
                </w:p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778" w:type="dxa"/>
                  <w:shd w:val="clear" w:color="auto" w:fill="auto"/>
                  <w:vAlign w:val="center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  <w:tr w:rsidR="001F7A1D" w:rsidRPr="00C0655C" w:rsidTr="001F7A1D">
              <w:trPr>
                <w:trHeight w:val="1020"/>
              </w:trPr>
              <w:tc>
                <w:tcPr>
                  <w:tcW w:w="831" w:type="dxa"/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2.</w:t>
                  </w:r>
                </w:p>
              </w:tc>
              <w:tc>
                <w:tcPr>
                  <w:tcW w:w="6394" w:type="dxa"/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0655C">
                    <w:rPr>
                      <w:rFonts w:ascii="Times New Roman" w:hAnsi="Times New Roman" w:cs="Times New Roman"/>
                    </w:rPr>
                    <w:t>Обработка исходных материалов и результатов исследований в электронном виде с учетом настоящих требований</w:t>
                  </w:r>
                  <w:proofErr w:type="gramStart"/>
                  <w:r w:rsidRPr="00C0655C">
                    <w:rPr>
                      <w:rFonts w:ascii="Times New Roman" w:hAnsi="Times New Roman" w:cs="Times New Roman"/>
                    </w:rPr>
                    <w:t xml:space="preserve"> :</w:t>
                  </w:r>
                  <w:proofErr w:type="gramEnd"/>
                  <w:r w:rsidRPr="00C0655C">
                    <w:rPr>
                      <w:rFonts w:ascii="Times New Roman" w:hAnsi="Times New Roman" w:cs="Times New Roman"/>
                    </w:rPr>
                    <w:t>…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  <w:tr w:rsidR="001F7A1D" w:rsidRPr="00C0655C" w:rsidTr="001F7A1D">
              <w:trPr>
                <w:trHeight w:val="763"/>
              </w:trPr>
              <w:tc>
                <w:tcPr>
                  <w:tcW w:w="831" w:type="dxa"/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3.</w:t>
                  </w:r>
                </w:p>
              </w:tc>
              <w:tc>
                <w:tcPr>
                  <w:tcW w:w="6394" w:type="dxa"/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0655C">
                    <w:rPr>
                      <w:rFonts w:ascii="Times New Roman" w:hAnsi="Times New Roman" w:cs="Times New Roman"/>
                    </w:rPr>
                    <w:t>Оформление документации, графической и текстовой части выполненной работы: …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  <w:tr w:rsidR="001F7A1D" w:rsidRPr="00C0655C" w:rsidTr="001F7A1D">
              <w:trPr>
                <w:trHeight w:val="1041"/>
              </w:trPr>
              <w:tc>
                <w:tcPr>
                  <w:tcW w:w="831" w:type="dxa"/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4.</w:t>
                  </w:r>
                </w:p>
              </w:tc>
              <w:tc>
                <w:tcPr>
                  <w:tcW w:w="6394" w:type="dxa"/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lang w:eastAsia="ru-RU"/>
                    </w:rPr>
                    <w:t>Выдача Исполнителем разработанного регламента взаимоотношений, согласованного всеми участниками процесса поддержания пластового давления: …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  <w:tr w:rsidR="001F7A1D" w:rsidRPr="00AB5A3D" w:rsidTr="001F7A1D">
              <w:trPr>
                <w:trHeight w:val="417"/>
              </w:trPr>
              <w:tc>
                <w:tcPr>
                  <w:tcW w:w="831" w:type="dxa"/>
                  <w:shd w:val="clear" w:color="auto" w:fill="auto"/>
                </w:tcPr>
                <w:p w:rsidR="001F7A1D" w:rsidRPr="00C0655C" w:rsidRDefault="00021502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5.</w:t>
                  </w:r>
                </w:p>
              </w:tc>
              <w:tc>
                <w:tcPr>
                  <w:tcW w:w="6394" w:type="dxa"/>
                  <w:shd w:val="clear" w:color="auto" w:fill="auto"/>
                </w:tcPr>
                <w:p w:rsidR="001F7A1D" w:rsidRPr="00AB5A3D" w:rsidRDefault="001F7A1D" w:rsidP="00021502">
                  <w:pPr>
                    <w:spacing w:after="0" w:line="240" w:lineRule="auto"/>
                    <w:ind w:hanging="93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ab/>
                  </w:r>
                  <w:r w:rsidR="00021502" w:rsidRPr="00C0655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Приведение нормативных документов ОАО «СН-МНГ» в соответствие с действующим законодательством в части поддержания пластового давления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1F7A1D" w:rsidRPr="00AB5A3D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</w:tbl>
          <w:p w:rsidR="001F7A1D" w:rsidRPr="00AB5A3D" w:rsidRDefault="001F7A1D" w:rsidP="005D6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A1D" w:rsidRPr="00FB3237" w:rsidTr="005D6426">
        <w:tc>
          <w:tcPr>
            <w:tcW w:w="3369" w:type="dxa"/>
          </w:tcPr>
          <w:p w:rsidR="001F7A1D" w:rsidRPr="00FB3237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2" w:type="dxa"/>
          </w:tcPr>
          <w:p w:rsidR="001F7A1D" w:rsidRPr="00FB3237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1F7A1D" w:rsidRPr="00FB3237" w:rsidTr="005D6426">
        <w:trPr>
          <w:trHeight w:val="87"/>
        </w:trPr>
        <w:tc>
          <w:tcPr>
            <w:tcW w:w="3369" w:type="dxa"/>
          </w:tcPr>
          <w:p w:rsidR="001F7A1D" w:rsidRDefault="001F7A1D" w:rsidP="00F37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  <w:p w:rsidR="002150AB" w:rsidRPr="00FB3237" w:rsidRDefault="002150AB" w:rsidP="00F37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202" w:type="dxa"/>
          </w:tcPr>
          <w:p w:rsidR="001F7A1D" w:rsidRPr="00FB3237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7A1D" w:rsidRPr="00FB3237" w:rsidTr="005D6426">
        <w:trPr>
          <w:cantSplit/>
        </w:trPr>
        <w:tc>
          <w:tcPr>
            <w:tcW w:w="9571" w:type="dxa"/>
            <w:gridSpan w:val="2"/>
          </w:tcPr>
          <w:p w:rsidR="001F7A1D" w:rsidRPr="00C0655C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Подписи сторон</w:t>
            </w:r>
          </w:p>
        </w:tc>
      </w:tr>
      <w:tr w:rsidR="001F7A1D" w:rsidRPr="00FB3237" w:rsidTr="005D6426">
        <w:tc>
          <w:tcPr>
            <w:tcW w:w="3369" w:type="dxa"/>
          </w:tcPr>
          <w:p w:rsidR="001F7A1D" w:rsidRPr="00C0655C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2" w:type="dxa"/>
          </w:tcPr>
          <w:p w:rsidR="001F7A1D" w:rsidRPr="00FB3237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7A1D" w:rsidRPr="00FB3237" w:rsidTr="005D6426">
        <w:tc>
          <w:tcPr>
            <w:tcW w:w="3369" w:type="dxa"/>
          </w:tcPr>
          <w:tbl>
            <w:tblPr>
              <w:tblW w:w="11180" w:type="dxa"/>
              <w:tblLook w:val="0000" w:firstRow="0" w:lastRow="0" w:firstColumn="0" w:lastColumn="0" w:noHBand="0" w:noVBand="0"/>
            </w:tblPr>
            <w:tblGrid>
              <w:gridCol w:w="5529"/>
              <w:gridCol w:w="5651"/>
            </w:tblGrid>
            <w:tr w:rsidR="001F7A1D" w:rsidRPr="00C0655C" w:rsidTr="005D6426">
              <w:tc>
                <w:tcPr>
                  <w:tcW w:w="5529" w:type="dxa"/>
                </w:tcPr>
                <w:p w:rsidR="001F7A1D" w:rsidRPr="00C0655C" w:rsidRDefault="001F7A1D" w:rsidP="005D64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51" w:type="dxa"/>
                </w:tcPr>
                <w:p w:rsidR="001F7A1D" w:rsidRPr="00C0655C" w:rsidRDefault="001F7A1D" w:rsidP="005D64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C0655C" w:rsidTr="005D6426">
              <w:tc>
                <w:tcPr>
                  <w:tcW w:w="5529" w:type="dxa"/>
                </w:tcPr>
                <w:p w:rsidR="001F7A1D" w:rsidRPr="00C0655C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ЗАКАЗЧИК: </w:t>
                  </w:r>
                </w:p>
                <w:p w:rsidR="001F7A1D" w:rsidRPr="00C0655C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ОАО "СН-МНГ" </w:t>
                  </w:r>
                </w:p>
                <w:p w:rsidR="001F7A1D" w:rsidRPr="00C0655C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_________________________ </w:t>
                  </w:r>
                </w:p>
                <w:p w:rsidR="001F7A1D" w:rsidRPr="00C0655C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  <w:lang w:eastAsia="ru-RU"/>
                    </w:rPr>
                    <w:t xml:space="preserve">(должность) </w:t>
                  </w:r>
                </w:p>
                <w:p w:rsidR="001F7A1D" w:rsidRPr="00C0655C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 xml:space="preserve">___________ ______________ </w:t>
                  </w:r>
                </w:p>
                <w:p w:rsidR="001F7A1D" w:rsidRPr="00C0655C" w:rsidRDefault="001F7A1D" w:rsidP="005D64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i/>
                      <w:iCs/>
                      <w:sz w:val="23"/>
                      <w:szCs w:val="23"/>
                      <w:lang w:eastAsia="ru-RU"/>
                    </w:rPr>
                    <w:t>(подпись) (ФИО)</w:t>
                  </w:r>
                </w:p>
              </w:tc>
              <w:tc>
                <w:tcPr>
                  <w:tcW w:w="5651" w:type="dxa"/>
                </w:tcPr>
                <w:p w:rsidR="001F7A1D" w:rsidRPr="00C0655C" w:rsidRDefault="00CE06AA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ПОДРЯДЧИК</w:t>
                  </w:r>
                  <w:r w:rsidR="001F7A1D" w:rsidRPr="00C065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: </w:t>
                  </w:r>
                </w:p>
                <w:p w:rsidR="001F7A1D" w:rsidRPr="00C0655C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___________________________ </w:t>
                  </w:r>
                </w:p>
                <w:p w:rsidR="001F7A1D" w:rsidRPr="00C0655C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330" w:hanging="2330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  <w:lang w:eastAsia="ru-RU"/>
                    </w:rPr>
                    <w:t xml:space="preserve">(наименование) </w:t>
                  </w:r>
                </w:p>
                <w:p w:rsidR="001F7A1D" w:rsidRPr="00C0655C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330" w:hanging="2330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  <w:lang w:eastAsia="ru-RU"/>
                    </w:rPr>
                    <w:t xml:space="preserve">___________________________ </w:t>
                  </w:r>
                </w:p>
                <w:p w:rsidR="001F7A1D" w:rsidRPr="00C0655C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330" w:hanging="2330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  <w:lang w:eastAsia="ru-RU"/>
                    </w:rPr>
                    <w:t xml:space="preserve">(должность) </w:t>
                  </w:r>
                </w:p>
                <w:p w:rsidR="001F7A1D" w:rsidRPr="00C0655C" w:rsidRDefault="001F7A1D" w:rsidP="005D642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330" w:hanging="2330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  <w:lang w:eastAsia="ru-RU"/>
                    </w:rPr>
                    <w:t xml:space="preserve">_____________ ______________ </w:t>
                  </w:r>
                </w:p>
                <w:p w:rsidR="001F7A1D" w:rsidRPr="00C0655C" w:rsidRDefault="001F7A1D" w:rsidP="005D64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330" w:hanging="233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i/>
                      <w:iCs/>
                      <w:sz w:val="23"/>
                      <w:szCs w:val="23"/>
                      <w:lang w:eastAsia="ru-RU"/>
                    </w:rPr>
                    <w:t>(подпись) (ФИО)</w:t>
                  </w:r>
                </w:p>
              </w:tc>
            </w:tr>
          </w:tbl>
          <w:p w:rsidR="001F7A1D" w:rsidRPr="00C0655C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2" w:type="dxa"/>
          </w:tcPr>
          <w:p w:rsidR="001F7A1D" w:rsidRPr="00FB3237" w:rsidRDefault="001F7A1D" w:rsidP="005D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501F6" w:rsidRDefault="00D501F6" w:rsidP="00D501F6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C0655C" w:rsidRDefault="001F7A1D" w:rsidP="001F7A1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90047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№4</w:t>
      </w:r>
    </w:p>
    <w:p w:rsidR="001F7A1D" w:rsidRPr="00C0655C" w:rsidRDefault="001F7A1D" w:rsidP="001F7A1D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1F7A1D" w:rsidRPr="00C0655C" w:rsidRDefault="001F7A1D" w:rsidP="001F7A1D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1F7A1D" w:rsidRPr="00C0655C" w:rsidRDefault="001F7A1D" w:rsidP="001F7A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A1D" w:rsidRPr="00C0655C" w:rsidRDefault="001F7A1D" w:rsidP="001F7A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A1D" w:rsidRPr="00935095" w:rsidRDefault="001F7A1D" w:rsidP="001F7A1D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A1D" w:rsidRPr="00C0655C" w:rsidRDefault="001F7A1D" w:rsidP="001F7A1D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A1D" w:rsidRPr="009C2EB9" w:rsidRDefault="001F7A1D" w:rsidP="001F7A1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_____  от «_____»____________ 20____ г.</w:t>
      </w:r>
    </w:p>
    <w:p w:rsidR="001F7A1D" w:rsidRPr="00C0655C" w:rsidRDefault="001F7A1D" w:rsidP="001F7A1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</w:p>
    <w:p w:rsidR="001F7A1D" w:rsidRPr="00C0655C" w:rsidRDefault="001F7A1D" w:rsidP="001F7A1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№ _____________ от «_____»____________ 20_____ г.</w:t>
      </w:r>
    </w:p>
    <w:p w:rsidR="001F7A1D" w:rsidRPr="00C0655C" w:rsidRDefault="001F7A1D" w:rsidP="001F7A1D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ADA" w:rsidRPr="00C0655C" w:rsidRDefault="00935095" w:rsidP="001F7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40.25pt;margin-top:35.4pt;width:418.2pt;height:147.6pt;rotation:-2208712fd;z-index:-251658752">
            <v:shadow color="#868686"/>
            <v:textpath style="font-family:&quot;Arial Black&quot;;v-text-kern:t" trim="t" fitpath="t" string="Ф О Р М А"/>
          </v:shape>
        </w:pict>
      </w:r>
      <w:r w:rsidR="001F7A1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="001F7A1D"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1F7A1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_______________________________, с одной стороны, и от лица </w:t>
      </w:r>
      <w:r w:rsidR="00CE06AA"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="001F7A1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_______________________________, с другой стороны, составили настоящий акт о том, что выполненная работа по этапу ___ Календарного плана </w:t>
      </w:r>
      <w:r w:rsidR="0045211F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  <w:r w:rsidR="001F7A1D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удовлетворяет условиям Договора и надлежащем виде оформлена.</w:t>
      </w:r>
    </w:p>
    <w:p w:rsidR="001F7A1D" w:rsidRPr="00C0655C" w:rsidRDefault="001F7A1D" w:rsidP="001F7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Краткое описание выполненной работы:</w:t>
      </w:r>
    </w:p>
    <w:p w:rsidR="001F7A1D" w:rsidRPr="00C0655C" w:rsidRDefault="001F7A1D" w:rsidP="001F7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1F7A1D" w:rsidRPr="009C2EB9" w:rsidRDefault="001F7A1D" w:rsidP="001F7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___________________.</w:t>
      </w:r>
    </w:p>
    <w:p w:rsidR="001F7A1D" w:rsidRPr="009C2EB9" w:rsidRDefault="001F7A1D" w:rsidP="001F7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№ ____ составляет _________ руб. 00 коп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кроме того НДС  ______ рублей ___ коп. (______________ рублей _______ коп).</w:t>
      </w: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Следует к перечислению по настоящему акту _________ руб. 00 коп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включая  НДС  ______ рублей ___ коп. (______________ рублей _______ коп).</w:t>
      </w: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9C2EB9" w:rsidRDefault="001F7A1D" w:rsidP="001F7A1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9C2EB9" w:rsidRDefault="001F7A1D" w:rsidP="001F7A1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1F7A1D" w:rsidRPr="00935095" w:rsidRDefault="001F7A1D" w:rsidP="00DF2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Заказчика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  </w:t>
      </w:r>
      <w:r w:rsidR="00CE06AA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Подрядчика</w:t>
      </w:r>
    </w:p>
    <w:p w:rsidR="001F7A1D" w:rsidRPr="009C2EB9" w:rsidRDefault="001F7A1D" w:rsidP="001F7A1D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C0655C" w:rsidRDefault="001F7A1D" w:rsidP="001F7A1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CE06AA"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1F7A1D" w:rsidRPr="00C0655C" w:rsidRDefault="001F7A1D" w:rsidP="001F7A1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1F7A1D" w:rsidRPr="00C0655C" w:rsidTr="005D6426">
        <w:tc>
          <w:tcPr>
            <w:tcW w:w="4808" w:type="dxa"/>
          </w:tcPr>
          <w:p w:rsidR="001F7A1D" w:rsidRPr="00C0655C" w:rsidRDefault="001F7A1D" w:rsidP="005D6426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1F7A1D" w:rsidRPr="00C0655C" w:rsidRDefault="001F7A1D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1F7A1D" w:rsidRPr="00C0655C" w:rsidRDefault="001F7A1D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1F7A1D" w:rsidRPr="00C0655C" w:rsidTr="005D6426">
        <w:tc>
          <w:tcPr>
            <w:tcW w:w="4808" w:type="dxa"/>
          </w:tcPr>
          <w:p w:rsidR="001F7A1D" w:rsidRPr="00C0655C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  <w:r w:rsidR="00D075DE"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</w:t>
            </w: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</w:t>
            </w:r>
          </w:p>
        </w:tc>
        <w:tc>
          <w:tcPr>
            <w:tcW w:w="4879" w:type="dxa"/>
          </w:tcPr>
          <w:p w:rsidR="001F7A1D" w:rsidRPr="00C0655C" w:rsidRDefault="00AB5A3D" w:rsidP="005D6426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D075DE"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1F7A1D"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="00D075DE"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</w:t>
            </w:r>
          </w:p>
        </w:tc>
      </w:tr>
      <w:tr w:rsidR="001F7A1D" w:rsidRPr="00C0655C" w:rsidTr="005D6426">
        <w:tc>
          <w:tcPr>
            <w:tcW w:w="4808" w:type="dxa"/>
          </w:tcPr>
          <w:p w:rsidR="001F7A1D" w:rsidRPr="00C0655C" w:rsidRDefault="00D075DE" w:rsidP="00D075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</w:t>
            </w:r>
            <w:r w:rsidR="001F7A1D"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1F7A1D" w:rsidRPr="00C0655C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1F7A1D" w:rsidRPr="00C0655C" w:rsidTr="005D6426">
        <w:tc>
          <w:tcPr>
            <w:tcW w:w="4808" w:type="dxa"/>
          </w:tcPr>
          <w:p w:rsidR="001F7A1D" w:rsidRPr="00C0655C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7A1D" w:rsidRPr="00C0655C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1F7A1D" w:rsidRPr="00C0655C" w:rsidRDefault="001F7A1D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7A1D" w:rsidRPr="00C0655C" w:rsidRDefault="001F7A1D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  <w:p w:rsidR="001F7A1D" w:rsidRPr="00C0655C" w:rsidRDefault="001F7A1D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F7A1D" w:rsidRPr="00C0655C" w:rsidRDefault="001F7A1D" w:rsidP="001F7A1D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B235B1" w:rsidRPr="00C0655C" w:rsidTr="0061406E">
        <w:trPr>
          <w:trHeight w:val="180"/>
        </w:trPr>
        <w:tc>
          <w:tcPr>
            <w:tcW w:w="4728" w:type="dxa"/>
          </w:tcPr>
          <w:p w:rsidR="00B235B1" w:rsidRPr="00C0655C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235B1" w:rsidRPr="00C0655C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</w:tcPr>
          <w:p w:rsidR="00B235B1" w:rsidRPr="00C0655C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М.П.</w:t>
            </w:r>
          </w:p>
        </w:tc>
      </w:tr>
    </w:tbl>
    <w:p w:rsidR="00900476" w:rsidRPr="00C0655C" w:rsidRDefault="00900476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D5E" w:rsidRPr="00C0655C" w:rsidRDefault="001C5D5E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55C" w:rsidRDefault="00C0655C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0655C" w:rsidRDefault="00C0655C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F248A" w:rsidRDefault="00DF248A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F248A" w:rsidRDefault="00DF248A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F248A" w:rsidRDefault="00DF248A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F7A1D" w:rsidRPr="00C0655C" w:rsidRDefault="001F7A1D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900476"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1F7A1D" w:rsidRPr="00C0655C" w:rsidRDefault="001F7A1D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№______</w:t>
      </w:r>
    </w:p>
    <w:p w:rsidR="001F7A1D" w:rsidRPr="00C0655C" w:rsidRDefault="001F7A1D" w:rsidP="001F7A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от «___»  ___________ 20__г.</w:t>
      </w:r>
    </w:p>
    <w:p w:rsidR="001F7A1D" w:rsidRPr="00C0655C" w:rsidRDefault="001F7A1D" w:rsidP="001F7A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Default="001F7A1D" w:rsidP="001F7A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1F7A1D" w:rsidRPr="009D2D80" w:rsidRDefault="001F7A1D" w:rsidP="001F7A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A1D" w:rsidRPr="009D2D80" w:rsidRDefault="001F7A1D" w:rsidP="001F7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A1D" w:rsidRPr="009D2D80" w:rsidRDefault="001F7A1D" w:rsidP="001F7A1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F7A1D" w:rsidRPr="009D2D80" w:rsidRDefault="001F7A1D" w:rsidP="001F7A1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F7A1D" w:rsidRPr="009D2D80" w:rsidRDefault="001F7A1D" w:rsidP="001F7A1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1F7A1D" w:rsidRPr="009D2D80" w:rsidRDefault="001F7A1D" w:rsidP="001F7A1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1F7A1D" w:rsidRPr="009D2D80" w:rsidRDefault="001F7A1D" w:rsidP="001F7A1D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9D2D80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1F7A1D" w:rsidRPr="009D2D80" w:rsidRDefault="001F7A1D" w:rsidP="001F7A1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proofErr w:type="gramStart"/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ка, осуществляемыми в пользу стимулирующей его Стороны понимаются</w:t>
      </w:r>
      <w:proofErr w:type="gramEnd"/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7A1D" w:rsidRPr="009D2D80" w:rsidRDefault="001F7A1D" w:rsidP="001F7A1D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 неоправданных преимуществ по сравнению с другими контрагентами;</w:t>
      </w:r>
    </w:p>
    <w:p w:rsidR="001F7A1D" w:rsidRPr="009D2D80" w:rsidRDefault="001F7A1D" w:rsidP="001F7A1D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1F7A1D" w:rsidRPr="009D2D80" w:rsidRDefault="001F7A1D" w:rsidP="001F7A1D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1F7A1D" w:rsidRPr="009D2D80" w:rsidRDefault="001F7A1D" w:rsidP="001F7A1D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7A1D" w:rsidRPr="00C0655C" w:rsidRDefault="001F7A1D" w:rsidP="001F7A1D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C065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C065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(ОАО «СН-МНГ»)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«_______» </w:t>
      </w:r>
      <w:r w:rsidRPr="00C065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(ОАО «СН-МНГ»)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цепочке собственников «_________»</w:t>
      </w:r>
      <w:r w:rsidRPr="00C065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1F7A1D" w:rsidRPr="00C0655C" w:rsidRDefault="001F7A1D" w:rsidP="001F7A1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C065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«_________»</w:t>
      </w:r>
      <w:r w:rsidRPr="00C065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«_______» </w:t>
      </w:r>
      <w:r w:rsidRPr="00C065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(ОАО «СН-МНГ»).</w:t>
      </w:r>
    </w:p>
    <w:p w:rsidR="001F7A1D" w:rsidRPr="00C0655C" w:rsidRDefault="001F7A1D" w:rsidP="001F7A1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1F7A1D" w:rsidRPr="009D2D80" w:rsidTr="005D6426">
        <w:tc>
          <w:tcPr>
            <w:tcW w:w="9315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76"/>
              <w:gridCol w:w="286"/>
              <w:gridCol w:w="1902"/>
              <w:gridCol w:w="2041"/>
              <w:gridCol w:w="2856"/>
            </w:tblGrid>
            <w:tr w:rsidR="001F7A1D" w:rsidRPr="00C0655C" w:rsidTr="005D6426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Славнефть</w:t>
                  </w:r>
                  <w:proofErr w:type="spellEnd"/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</w:t>
                  </w: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1F7A1D" w:rsidRPr="00C0655C" w:rsidTr="005D6426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1F7A1D" w:rsidRPr="00C0655C" w:rsidTr="005D6426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Подтверждающие документы              (наименование, реквизиты)</w:t>
                  </w:r>
                </w:p>
              </w:tc>
            </w:tr>
            <w:tr w:rsidR="001F7A1D" w:rsidRPr="00C0655C" w:rsidTr="005D6426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1F7A1D" w:rsidRPr="00C0655C" w:rsidTr="005D6426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1F7A1D" w:rsidRPr="00C0655C" w:rsidTr="005D6426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C0655C" w:rsidTr="005D6426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C0655C" w:rsidTr="005D6426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C0655C" w:rsidTr="005D6426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C0655C" w:rsidTr="005D6426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7A1D" w:rsidRPr="009D2D80" w:rsidTr="005D6426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F7A1D" w:rsidRPr="00C0655C" w:rsidRDefault="001F7A1D" w:rsidP="005D6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F7A1D" w:rsidRPr="009D2D80" w:rsidRDefault="001F7A1D" w:rsidP="005D6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65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</w:t>
                  </w:r>
                </w:p>
              </w:tc>
            </w:tr>
          </w:tbl>
          <w:p w:rsidR="001F7A1D" w:rsidRPr="009D2D80" w:rsidRDefault="001F7A1D" w:rsidP="005D6426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7A1D" w:rsidRPr="00C0655C" w:rsidRDefault="001F7A1D" w:rsidP="001F7A1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органом контрагента) или уполномоченным на основании доверенности лицом и направляется в адрес «_______» </w:t>
      </w:r>
      <w:r w:rsidRPr="00C065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(ОАО «СН-МНГ»)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C065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(ОАО «СН-МНГ») </w:t>
      </w: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1F7A1D" w:rsidRPr="00C0655C" w:rsidRDefault="001F7A1D" w:rsidP="001F7A1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5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</w:t>
      </w: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Сторон.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1F7A1D" w:rsidRPr="009D2D80" w:rsidRDefault="001F7A1D" w:rsidP="001F7A1D">
      <w:pPr>
        <w:numPr>
          <w:ilvl w:val="0"/>
          <w:numId w:val="11"/>
        </w:numPr>
        <w:tabs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1F7A1D" w:rsidRDefault="001F7A1D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ACC" w:rsidRDefault="00CD4ACC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ACC" w:rsidRDefault="00CD4ACC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ACC" w:rsidRDefault="00CD4ACC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ACC" w:rsidRDefault="00CD4ACC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ACC" w:rsidRPr="009D2D80" w:rsidRDefault="00CD4ACC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A1D" w:rsidRPr="00D075DE" w:rsidRDefault="001F7A1D" w:rsidP="001F7A1D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1F7A1D" w:rsidRPr="005D6426" w:rsidRDefault="001F7A1D" w:rsidP="001F7A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F7A1D" w:rsidRPr="005D6426" w:rsidRDefault="001F7A1D" w:rsidP="001F7A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F7A1D" w:rsidRPr="00845388" w:rsidRDefault="001F7A1D" w:rsidP="001F7A1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CE06AA" w:rsidRPr="00845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845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1F7A1D" w:rsidRPr="00C0655C" w:rsidRDefault="001F7A1D" w:rsidP="001F7A1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1F7A1D" w:rsidRPr="00C0655C" w:rsidTr="005D6426">
        <w:tc>
          <w:tcPr>
            <w:tcW w:w="4808" w:type="dxa"/>
          </w:tcPr>
          <w:p w:rsidR="001F7A1D" w:rsidRPr="00C0655C" w:rsidRDefault="001F7A1D" w:rsidP="005D6426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1F7A1D" w:rsidRPr="00C0655C" w:rsidRDefault="001F7A1D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1F7A1D" w:rsidRPr="00C0655C" w:rsidRDefault="001F7A1D" w:rsidP="005D642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1F7A1D" w:rsidRPr="00C0655C" w:rsidTr="005D6426">
        <w:tc>
          <w:tcPr>
            <w:tcW w:w="4808" w:type="dxa"/>
          </w:tcPr>
          <w:p w:rsidR="001F7A1D" w:rsidRPr="00C0655C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</w:t>
            </w:r>
            <w:r w:rsidR="00D075DE"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</w:t>
            </w: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</w:t>
            </w:r>
          </w:p>
        </w:tc>
        <w:tc>
          <w:tcPr>
            <w:tcW w:w="4879" w:type="dxa"/>
          </w:tcPr>
          <w:p w:rsidR="001F7A1D" w:rsidRPr="00C0655C" w:rsidRDefault="00D075DE" w:rsidP="005D6426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="001F7A1D"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Pr="00C065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</w:t>
            </w:r>
          </w:p>
        </w:tc>
      </w:tr>
      <w:tr w:rsidR="001F7A1D" w:rsidRPr="00C0655C" w:rsidTr="005D6426">
        <w:tc>
          <w:tcPr>
            <w:tcW w:w="4808" w:type="dxa"/>
          </w:tcPr>
          <w:p w:rsidR="001F7A1D" w:rsidRPr="00C0655C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1F7A1D" w:rsidRPr="00C0655C" w:rsidRDefault="001F7A1D" w:rsidP="005D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1F7A1D" w:rsidRPr="009C2EB9" w:rsidTr="005D6426">
        <w:tc>
          <w:tcPr>
            <w:tcW w:w="4808" w:type="dxa"/>
          </w:tcPr>
          <w:p w:rsidR="001F7A1D" w:rsidRPr="00C0655C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7A1D" w:rsidRPr="00C0655C" w:rsidRDefault="001F7A1D" w:rsidP="005D6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1F7A1D" w:rsidRPr="00C0655C" w:rsidRDefault="001F7A1D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7A1D" w:rsidRPr="00C0655C" w:rsidRDefault="001F7A1D" w:rsidP="005D642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F7A1D" w:rsidRDefault="001F7A1D" w:rsidP="001F7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sectPr w:rsidR="006D4BA4" w:rsidSect="00A81BE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48A" w:rsidRDefault="00DF248A" w:rsidP="00DF248A">
      <w:pPr>
        <w:spacing w:after="0" w:line="240" w:lineRule="auto"/>
      </w:pPr>
      <w:r>
        <w:separator/>
      </w:r>
    </w:p>
  </w:endnote>
  <w:endnote w:type="continuationSeparator" w:id="0">
    <w:p w:rsidR="00DF248A" w:rsidRDefault="00DF248A" w:rsidP="00DF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48A" w:rsidRDefault="00DF248A" w:rsidP="00DF248A">
      <w:pPr>
        <w:spacing w:after="0" w:line="240" w:lineRule="auto"/>
      </w:pPr>
      <w:r>
        <w:separator/>
      </w:r>
    </w:p>
  </w:footnote>
  <w:footnote w:type="continuationSeparator" w:id="0">
    <w:p w:rsidR="00DF248A" w:rsidRDefault="00DF248A" w:rsidP="00DF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48A" w:rsidRPr="00DF248A" w:rsidRDefault="00DF248A" w:rsidP="00DF248A">
    <w:pPr>
      <w:pStyle w:val="ac"/>
      <w:tabs>
        <w:tab w:val="clear" w:pos="4677"/>
        <w:tab w:val="clear" w:pos="9355"/>
        <w:tab w:val="left" w:pos="7538"/>
      </w:tabs>
    </w:pPr>
    <w:r>
      <w:tab/>
      <w:t xml:space="preserve">                    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2C88DD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-118"/>
        </w:tabs>
        <w:ind w:left="2357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1793145"/>
    <w:multiLevelType w:val="multilevel"/>
    <w:tmpl w:val="C67057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">
    <w:nsid w:val="0185059B"/>
    <w:multiLevelType w:val="multilevel"/>
    <w:tmpl w:val="74B85A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B4EB3"/>
    <w:multiLevelType w:val="multilevel"/>
    <w:tmpl w:val="EBA83E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A0D15"/>
    <w:multiLevelType w:val="multilevel"/>
    <w:tmpl w:val="1E24BC1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 w:val="0"/>
      </w:rPr>
    </w:lvl>
  </w:abstractNum>
  <w:abstractNum w:abstractNumId="8">
    <w:nsid w:val="351A5C2B"/>
    <w:multiLevelType w:val="multilevel"/>
    <w:tmpl w:val="D5A6F4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79E7961"/>
    <w:multiLevelType w:val="multilevel"/>
    <w:tmpl w:val="C7BC06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4663C6B"/>
    <w:multiLevelType w:val="multilevel"/>
    <w:tmpl w:val="0596AA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E1B2C79"/>
    <w:multiLevelType w:val="multilevel"/>
    <w:tmpl w:val="C83E80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4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1519E"/>
    <w:multiLevelType w:val="multilevel"/>
    <w:tmpl w:val="B218B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EBA0BF8"/>
    <w:multiLevelType w:val="hybridMultilevel"/>
    <w:tmpl w:val="3E28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5"/>
  </w:num>
  <w:num w:numId="5">
    <w:abstractNumId w:val="19"/>
  </w:num>
  <w:num w:numId="6">
    <w:abstractNumId w:val="11"/>
  </w:num>
  <w:num w:numId="7">
    <w:abstractNumId w:val="5"/>
  </w:num>
  <w:num w:numId="8">
    <w:abstractNumId w:val="14"/>
  </w:num>
  <w:num w:numId="9">
    <w:abstractNumId w:val="1"/>
  </w:num>
  <w:num w:numId="10">
    <w:abstractNumId w:val="0"/>
  </w:num>
  <w:num w:numId="1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7"/>
  </w:num>
  <w:num w:numId="14">
    <w:abstractNumId w:val="9"/>
  </w:num>
  <w:num w:numId="15">
    <w:abstractNumId w:val="4"/>
  </w:num>
  <w:num w:numId="16">
    <w:abstractNumId w:val="10"/>
  </w:num>
  <w:num w:numId="17">
    <w:abstractNumId w:val="16"/>
  </w:num>
  <w:num w:numId="18">
    <w:abstractNumId w:val="7"/>
  </w:num>
  <w:num w:numId="19">
    <w:abstractNumId w:val="12"/>
  </w:num>
  <w:num w:numId="20">
    <w:abstractNumId w:val="2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CE"/>
    <w:rsid w:val="00014571"/>
    <w:rsid w:val="00021502"/>
    <w:rsid w:val="00056ADA"/>
    <w:rsid w:val="00081EA0"/>
    <w:rsid w:val="000F56C9"/>
    <w:rsid w:val="001013CE"/>
    <w:rsid w:val="00113594"/>
    <w:rsid w:val="0014491D"/>
    <w:rsid w:val="00192352"/>
    <w:rsid w:val="00193F5A"/>
    <w:rsid w:val="001B307F"/>
    <w:rsid w:val="001C4354"/>
    <w:rsid w:val="001C5D5E"/>
    <w:rsid w:val="001F7A1D"/>
    <w:rsid w:val="002150AB"/>
    <w:rsid w:val="002430A8"/>
    <w:rsid w:val="00272761"/>
    <w:rsid w:val="002950DB"/>
    <w:rsid w:val="002B3553"/>
    <w:rsid w:val="002D3EB9"/>
    <w:rsid w:val="002D427D"/>
    <w:rsid w:val="002F1E0B"/>
    <w:rsid w:val="002F3109"/>
    <w:rsid w:val="00343FC2"/>
    <w:rsid w:val="00351525"/>
    <w:rsid w:val="00355CC8"/>
    <w:rsid w:val="00362106"/>
    <w:rsid w:val="00364F6E"/>
    <w:rsid w:val="00366A11"/>
    <w:rsid w:val="003977BE"/>
    <w:rsid w:val="003D0945"/>
    <w:rsid w:val="003E65DC"/>
    <w:rsid w:val="00411D7A"/>
    <w:rsid w:val="00411FE8"/>
    <w:rsid w:val="004121E3"/>
    <w:rsid w:val="00441EC5"/>
    <w:rsid w:val="0045211F"/>
    <w:rsid w:val="004624C3"/>
    <w:rsid w:val="004648C0"/>
    <w:rsid w:val="0049296D"/>
    <w:rsid w:val="00496D3B"/>
    <w:rsid w:val="005D5026"/>
    <w:rsid w:val="005D6426"/>
    <w:rsid w:val="00605154"/>
    <w:rsid w:val="0061406E"/>
    <w:rsid w:val="006266C0"/>
    <w:rsid w:val="00633DEA"/>
    <w:rsid w:val="00636310"/>
    <w:rsid w:val="006906D1"/>
    <w:rsid w:val="006C0F46"/>
    <w:rsid w:val="006D4BA4"/>
    <w:rsid w:val="006E21C9"/>
    <w:rsid w:val="006E3C6A"/>
    <w:rsid w:val="006F04CE"/>
    <w:rsid w:val="007336C9"/>
    <w:rsid w:val="007368CE"/>
    <w:rsid w:val="0074162D"/>
    <w:rsid w:val="007466E7"/>
    <w:rsid w:val="00752301"/>
    <w:rsid w:val="0075268C"/>
    <w:rsid w:val="00755F97"/>
    <w:rsid w:val="00786F6F"/>
    <w:rsid w:val="007E04C6"/>
    <w:rsid w:val="007E4CE5"/>
    <w:rsid w:val="007F4A5E"/>
    <w:rsid w:val="00835E80"/>
    <w:rsid w:val="0083637C"/>
    <w:rsid w:val="00845388"/>
    <w:rsid w:val="00865AB8"/>
    <w:rsid w:val="00892C5E"/>
    <w:rsid w:val="008960B3"/>
    <w:rsid w:val="008F6234"/>
    <w:rsid w:val="00900476"/>
    <w:rsid w:val="00911D99"/>
    <w:rsid w:val="00935095"/>
    <w:rsid w:val="00984A22"/>
    <w:rsid w:val="00987C7B"/>
    <w:rsid w:val="009955B3"/>
    <w:rsid w:val="009A021F"/>
    <w:rsid w:val="009D5775"/>
    <w:rsid w:val="009E38ED"/>
    <w:rsid w:val="00A15B88"/>
    <w:rsid w:val="00A2061D"/>
    <w:rsid w:val="00A64D88"/>
    <w:rsid w:val="00A721E1"/>
    <w:rsid w:val="00A81BEE"/>
    <w:rsid w:val="00AA3355"/>
    <w:rsid w:val="00AB5A3D"/>
    <w:rsid w:val="00B235B1"/>
    <w:rsid w:val="00B263AA"/>
    <w:rsid w:val="00B273F8"/>
    <w:rsid w:val="00B4354D"/>
    <w:rsid w:val="00B57794"/>
    <w:rsid w:val="00B6698C"/>
    <w:rsid w:val="00BA24F9"/>
    <w:rsid w:val="00BB661C"/>
    <w:rsid w:val="00C0655C"/>
    <w:rsid w:val="00C348AD"/>
    <w:rsid w:val="00C76335"/>
    <w:rsid w:val="00C76DE1"/>
    <w:rsid w:val="00C77E0D"/>
    <w:rsid w:val="00CA377B"/>
    <w:rsid w:val="00CC3727"/>
    <w:rsid w:val="00CD4ACC"/>
    <w:rsid w:val="00CE06AA"/>
    <w:rsid w:val="00CE6208"/>
    <w:rsid w:val="00D05FBE"/>
    <w:rsid w:val="00D075DE"/>
    <w:rsid w:val="00D12794"/>
    <w:rsid w:val="00D501F6"/>
    <w:rsid w:val="00D74891"/>
    <w:rsid w:val="00DA2CDC"/>
    <w:rsid w:val="00DB61E7"/>
    <w:rsid w:val="00DC1BDF"/>
    <w:rsid w:val="00DF248A"/>
    <w:rsid w:val="00E32FF7"/>
    <w:rsid w:val="00E63E76"/>
    <w:rsid w:val="00EB3EEF"/>
    <w:rsid w:val="00F0229E"/>
    <w:rsid w:val="00F13156"/>
    <w:rsid w:val="00F15D50"/>
    <w:rsid w:val="00F1663C"/>
    <w:rsid w:val="00F169DA"/>
    <w:rsid w:val="00F372CB"/>
    <w:rsid w:val="00F435CC"/>
    <w:rsid w:val="00FB3237"/>
    <w:rsid w:val="00FF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EB9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D3EB9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D3EB9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2D3EB9"/>
    <w:pPr>
      <w:keepNext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2D3EB9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9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3EB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3EB9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3EB9"/>
    <w:rPr>
      <w:bCs/>
      <w:sz w:val="28"/>
      <w:lang w:eastAsia="ru-RU"/>
    </w:rPr>
  </w:style>
  <w:style w:type="character" w:customStyle="1" w:styleId="80">
    <w:name w:val="Заголовок 8 Знак"/>
    <w:basedOn w:val="a0"/>
    <w:link w:val="8"/>
    <w:rsid w:val="002D3EB9"/>
    <w:rPr>
      <w:i/>
      <w:iCs/>
      <w:sz w:val="16"/>
      <w:szCs w:val="24"/>
      <w:lang w:eastAsia="ru-RU"/>
    </w:rPr>
  </w:style>
  <w:style w:type="paragraph" w:styleId="a3">
    <w:name w:val="Title"/>
    <w:basedOn w:val="a"/>
    <w:link w:val="a4"/>
    <w:qFormat/>
    <w:rsid w:val="006906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906D1"/>
    <w:rPr>
      <w:b/>
      <w:bCs/>
      <w:sz w:val="22"/>
      <w:szCs w:val="24"/>
      <w:lang w:eastAsia="ru-RU"/>
    </w:rPr>
  </w:style>
  <w:style w:type="paragraph" w:styleId="a5">
    <w:name w:val="List Paragraph"/>
    <w:basedOn w:val="a"/>
    <w:qFormat/>
    <w:rsid w:val="002430A8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2430A8"/>
    <w:rPr>
      <w:rFonts w:ascii="Calibri" w:hAnsi="Calibri"/>
      <w:sz w:val="22"/>
      <w:szCs w:val="22"/>
    </w:rPr>
  </w:style>
  <w:style w:type="character" w:customStyle="1" w:styleId="itemtext">
    <w:name w:val="itemtext"/>
    <w:basedOn w:val="a0"/>
    <w:rsid w:val="00B273F8"/>
  </w:style>
  <w:style w:type="paragraph" w:styleId="a6">
    <w:name w:val="Balloon Text"/>
    <w:basedOn w:val="a"/>
    <w:link w:val="a7"/>
    <w:uiPriority w:val="99"/>
    <w:semiHidden/>
    <w:unhideWhenUsed/>
    <w:rsid w:val="001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354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A81BEE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1BEE"/>
    <w:rPr>
      <w:sz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23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237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DF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F248A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DF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F248A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EB9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D3EB9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D3EB9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2D3EB9"/>
    <w:pPr>
      <w:keepNext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2D3EB9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9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3EB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3EB9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3EB9"/>
    <w:rPr>
      <w:bCs/>
      <w:sz w:val="28"/>
      <w:lang w:eastAsia="ru-RU"/>
    </w:rPr>
  </w:style>
  <w:style w:type="character" w:customStyle="1" w:styleId="80">
    <w:name w:val="Заголовок 8 Знак"/>
    <w:basedOn w:val="a0"/>
    <w:link w:val="8"/>
    <w:rsid w:val="002D3EB9"/>
    <w:rPr>
      <w:i/>
      <w:iCs/>
      <w:sz w:val="16"/>
      <w:szCs w:val="24"/>
      <w:lang w:eastAsia="ru-RU"/>
    </w:rPr>
  </w:style>
  <w:style w:type="paragraph" w:styleId="a3">
    <w:name w:val="Title"/>
    <w:basedOn w:val="a"/>
    <w:link w:val="a4"/>
    <w:qFormat/>
    <w:rsid w:val="006906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906D1"/>
    <w:rPr>
      <w:b/>
      <w:bCs/>
      <w:sz w:val="22"/>
      <w:szCs w:val="24"/>
      <w:lang w:eastAsia="ru-RU"/>
    </w:rPr>
  </w:style>
  <w:style w:type="paragraph" w:styleId="a5">
    <w:name w:val="List Paragraph"/>
    <w:basedOn w:val="a"/>
    <w:qFormat/>
    <w:rsid w:val="002430A8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2430A8"/>
    <w:rPr>
      <w:rFonts w:ascii="Calibri" w:hAnsi="Calibri"/>
      <w:sz w:val="22"/>
      <w:szCs w:val="22"/>
    </w:rPr>
  </w:style>
  <w:style w:type="character" w:customStyle="1" w:styleId="itemtext">
    <w:name w:val="itemtext"/>
    <w:basedOn w:val="a0"/>
    <w:rsid w:val="00B273F8"/>
  </w:style>
  <w:style w:type="paragraph" w:styleId="a6">
    <w:name w:val="Balloon Text"/>
    <w:basedOn w:val="a"/>
    <w:link w:val="a7"/>
    <w:uiPriority w:val="99"/>
    <w:semiHidden/>
    <w:unhideWhenUsed/>
    <w:rsid w:val="001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354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A81BEE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1BEE"/>
    <w:rPr>
      <w:sz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23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237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DF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F248A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DF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F248A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5542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13706-E73D-4C5B-A6BA-4C3C68BD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9836</Words>
  <Characters>56067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Николаевич Хорошильцев</dc:creator>
  <cp:lastModifiedBy>Валерий Андреевич Посохин</cp:lastModifiedBy>
  <cp:revision>3</cp:revision>
  <cp:lastPrinted>2015-09-18T06:13:00Z</cp:lastPrinted>
  <dcterms:created xsi:type="dcterms:W3CDTF">2016-05-23T09:43:00Z</dcterms:created>
  <dcterms:modified xsi:type="dcterms:W3CDTF">2016-05-23T09:55:00Z</dcterms:modified>
</cp:coreProperties>
</file>