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89" w:rsidRPr="001A6F89" w:rsidRDefault="001A6F89" w:rsidP="001A6F89">
      <w:pPr>
        <w:jc w:val="right"/>
        <w:rPr>
          <w:rFonts w:ascii="Times New Roman" w:hAnsi="Times New Roman"/>
        </w:rPr>
      </w:pPr>
      <w:r w:rsidRPr="001A6F89">
        <w:rPr>
          <w:rFonts w:ascii="Times New Roman" w:hAnsi="Times New Roman"/>
        </w:rPr>
        <w:t>Приложение №5</w:t>
      </w:r>
    </w:p>
    <w:p w:rsidR="001A6F89" w:rsidRPr="00BD3C19" w:rsidRDefault="001A6F89" w:rsidP="001A6F89">
      <w:pPr>
        <w:jc w:val="right"/>
      </w:pPr>
      <w:r w:rsidRPr="001A6F89">
        <w:rPr>
          <w:rFonts w:ascii="Times New Roman" w:hAnsi="Times New Roman"/>
        </w:rPr>
        <w:t>к Предложению делать Оферты №</w:t>
      </w:r>
      <w:r w:rsidRPr="001A6F89">
        <w:rPr>
          <w:rFonts w:ascii="Times New Roman" w:hAnsi="Times New Roman"/>
        </w:rPr>
        <w:t>569</w:t>
      </w:r>
      <w:r w:rsidRPr="001A6F89">
        <w:rPr>
          <w:rFonts w:ascii="Times New Roman" w:hAnsi="Times New Roman"/>
        </w:rPr>
        <w:t>-КС-2015</w:t>
      </w:r>
    </w:p>
    <w:p w:rsidR="00B83993" w:rsidRPr="00B83993" w:rsidRDefault="00B83993" w:rsidP="00B83993">
      <w:pPr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18"/>
        <w:gridCol w:w="2410"/>
      </w:tblGrid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Справка о заключенных и выполненных аналогичных договорах за 3 года*</w:t>
            </w:r>
          </w:p>
        </w:tc>
      </w:tr>
      <w:tr w:rsidR="00B83993" w:rsidRPr="00B83993" w:rsidTr="00992758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 договора, срок действия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договора,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92758" w:rsidRPr="00B83993" w:rsidTr="00992758">
        <w:trPr>
          <w:trHeight w:val="374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758" w:rsidRPr="00B83993" w:rsidRDefault="00992758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2758" w:rsidRPr="00B83993" w:rsidRDefault="00992758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992758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992758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3993" w:rsidRPr="00B83993" w:rsidRDefault="00B83993" w:rsidP="00B83993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5624" w:rsidRPr="0010155C" w:rsidRDefault="00B83993" w:rsidP="000C78C7">
      <w:pPr>
        <w:spacing w:after="0"/>
        <w:rPr>
          <w:rFonts w:ascii="Times New Roman" w:eastAsia="Times New Roman" w:hAnsi="Times New Roman"/>
          <w:b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r w:rsidR="0010155C" w:rsidRPr="00B83993">
        <w:rPr>
          <w:rFonts w:ascii="Times New Roman" w:eastAsia="Times New Roman" w:hAnsi="Times New Roman"/>
          <w:sz w:val="24"/>
          <w:szCs w:val="24"/>
        </w:rPr>
        <w:t>Задании</w:t>
      </w:r>
      <w:r w:rsidR="0010155C">
        <w:rPr>
          <w:rFonts w:ascii="Times New Roman" w:eastAsia="Times New Roman" w:hAnsi="Times New Roman"/>
          <w:sz w:val="24"/>
          <w:szCs w:val="24"/>
        </w:rPr>
        <w:t xml:space="preserve">  на проектирование</w:t>
      </w:r>
      <w:r w:rsidR="000C78C7">
        <w:rPr>
          <w:rFonts w:ascii="Times New Roman" w:eastAsia="Times New Roman" w:hAnsi="Times New Roman"/>
          <w:sz w:val="24"/>
          <w:szCs w:val="24"/>
        </w:rPr>
        <w:t>.</w:t>
      </w:r>
    </w:p>
    <w:sectPr w:rsidR="00F65624" w:rsidRPr="0010155C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C9" w:rsidRDefault="00DB39C9" w:rsidP="00144599">
      <w:pPr>
        <w:spacing w:after="0" w:line="240" w:lineRule="auto"/>
      </w:pPr>
      <w:r>
        <w:separator/>
      </w:r>
    </w:p>
  </w:endnote>
  <w:endnote w:type="continuationSeparator" w:id="0">
    <w:p w:rsidR="00DB39C9" w:rsidRDefault="00DB39C9" w:rsidP="001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C9" w:rsidRDefault="00DB39C9" w:rsidP="00144599">
      <w:pPr>
        <w:spacing w:after="0" w:line="240" w:lineRule="auto"/>
      </w:pPr>
      <w:r>
        <w:separator/>
      </w:r>
    </w:p>
  </w:footnote>
  <w:footnote w:type="continuationSeparator" w:id="0">
    <w:p w:rsidR="00DB39C9" w:rsidRDefault="00DB39C9" w:rsidP="0014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723ABA5C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  <w:strike w:val="0"/>
      </w:rPr>
    </w:lvl>
  </w:abstractNum>
  <w:abstractNum w:abstractNumId="2">
    <w:nsid w:val="0E1268A3"/>
    <w:multiLevelType w:val="hybridMultilevel"/>
    <w:tmpl w:val="27B23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0"/>
  </w:num>
  <w:num w:numId="4">
    <w:abstractNumId w:val="4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9"/>
  </w:num>
  <w:num w:numId="15">
    <w:abstractNumId w:val="16"/>
  </w:num>
  <w:num w:numId="16">
    <w:abstractNumId w:val="18"/>
  </w:num>
  <w:num w:numId="17">
    <w:abstractNumId w:val="12"/>
  </w:num>
  <w:num w:numId="18">
    <w:abstractNumId w:val="7"/>
  </w:num>
  <w:num w:numId="19">
    <w:abstractNumId w:val="1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F9"/>
    <w:rsid w:val="00003693"/>
    <w:rsid w:val="00033982"/>
    <w:rsid w:val="00052299"/>
    <w:rsid w:val="00055FC4"/>
    <w:rsid w:val="00071CC8"/>
    <w:rsid w:val="00076B7E"/>
    <w:rsid w:val="000805C9"/>
    <w:rsid w:val="000951D3"/>
    <w:rsid w:val="000C78C7"/>
    <w:rsid w:val="000D446E"/>
    <w:rsid w:val="000F0476"/>
    <w:rsid w:val="0010155C"/>
    <w:rsid w:val="00117B57"/>
    <w:rsid w:val="00144599"/>
    <w:rsid w:val="001A0C5D"/>
    <w:rsid w:val="001A6F89"/>
    <w:rsid w:val="001D7F5B"/>
    <w:rsid w:val="001E77EF"/>
    <w:rsid w:val="00245172"/>
    <w:rsid w:val="00264DA8"/>
    <w:rsid w:val="002742DB"/>
    <w:rsid w:val="002A5F9B"/>
    <w:rsid w:val="002E27E4"/>
    <w:rsid w:val="003058D8"/>
    <w:rsid w:val="0031714F"/>
    <w:rsid w:val="00345100"/>
    <w:rsid w:val="0035090F"/>
    <w:rsid w:val="00407095"/>
    <w:rsid w:val="0043313E"/>
    <w:rsid w:val="00442429"/>
    <w:rsid w:val="00444909"/>
    <w:rsid w:val="00446B44"/>
    <w:rsid w:val="00446C19"/>
    <w:rsid w:val="00447CA3"/>
    <w:rsid w:val="0046795C"/>
    <w:rsid w:val="004E051D"/>
    <w:rsid w:val="004E0BA9"/>
    <w:rsid w:val="00515799"/>
    <w:rsid w:val="00541402"/>
    <w:rsid w:val="00543353"/>
    <w:rsid w:val="0055624E"/>
    <w:rsid w:val="0056750E"/>
    <w:rsid w:val="00584B75"/>
    <w:rsid w:val="00590281"/>
    <w:rsid w:val="005E1B14"/>
    <w:rsid w:val="00640C4D"/>
    <w:rsid w:val="00645370"/>
    <w:rsid w:val="0064784D"/>
    <w:rsid w:val="0065614D"/>
    <w:rsid w:val="00665A18"/>
    <w:rsid w:val="0069725B"/>
    <w:rsid w:val="006B49A6"/>
    <w:rsid w:val="00713B7C"/>
    <w:rsid w:val="00725971"/>
    <w:rsid w:val="007374E6"/>
    <w:rsid w:val="00741DBA"/>
    <w:rsid w:val="00746F83"/>
    <w:rsid w:val="00763507"/>
    <w:rsid w:val="00764FC7"/>
    <w:rsid w:val="00774A62"/>
    <w:rsid w:val="00794FA3"/>
    <w:rsid w:val="007A5329"/>
    <w:rsid w:val="007D281A"/>
    <w:rsid w:val="00806E1E"/>
    <w:rsid w:val="00827B28"/>
    <w:rsid w:val="008365AE"/>
    <w:rsid w:val="00840412"/>
    <w:rsid w:val="008870CF"/>
    <w:rsid w:val="008A5FCD"/>
    <w:rsid w:val="008A78F9"/>
    <w:rsid w:val="008C464B"/>
    <w:rsid w:val="008E2D69"/>
    <w:rsid w:val="008E60E1"/>
    <w:rsid w:val="00900B09"/>
    <w:rsid w:val="009245D7"/>
    <w:rsid w:val="00943F52"/>
    <w:rsid w:val="00960858"/>
    <w:rsid w:val="00973864"/>
    <w:rsid w:val="009847B7"/>
    <w:rsid w:val="00984B0E"/>
    <w:rsid w:val="00992758"/>
    <w:rsid w:val="009A1BFC"/>
    <w:rsid w:val="009F0660"/>
    <w:rsid w:val="00A1666C"/>
    <w:rsid w:val="00A26467"/>
    <w:rsid w:val="00A54423"/>
    <w:rsid w:val="00A85B2B"/>
    <w:rsid w:val="00A86303"/>
    <w:rsid w:val="00A9473F"/>
    <w:rsid w:val="00A949F8"/>
    <w:rsid w:val="00AB3BA7"/>
    <w:rsid w:val="00AF175E"/>
    <w:rsid w:val="00AF33C2"/>
    <w:rsid w:val="00AF5F0C"/>
    <w:rsid w:val="00B176DC"/>
    <w:rsid w:val="00B52434"/>
    <w:rsid w:val="00B562B9"/>
    <w:rsid w:val="00B83993"/>
    <w:rsid w:val="00B90B52"/>
    <w:rsid w:val="00BA4D49"/>
    <w:rsid w:val="00BA6A2C"/>
    <w:rsid w:val="00BB60EC"/>
    <w:rsid w:val="00BC6994"/>
    <w:rsid w:val="00BD5978"/>
    <w:rsid w:val="00C12167"/>
    <w:rsid w:val="00C51E3A"/>
    <w:rsid w:val="00C56785"/>
    <w:rsid w:val="00C97B1C"/>
    <w:rsid w:val="00CA2FFD"/>
    <w:rsid w:val="00CC5DCA"/>
    <w:rsid w:val="00CE6622"/>
    <w:rsid w:val="00CE7A57"/>
    <w:rsid w:val="00CF157C"/>
    <w:rsid w:val="00D11033"/>
    <w:rsid w:val="00D42BEF"/>
    <w:rsid w:val="00D46438"/>
    <w:rsid w:val="00D4778C"/>
    <w:rsid w:val="00D54868"/>
    <w:rsid w:val="00D649FE"/>
    <w:rsid w:val="00D70EE9"/>
    <w:rsid w:val="00D73302"/>
    <w:rsid w:val="00DB39C9"/>
    <w:rsid w:val="00DC59FE"/>
    <w:rsid w:val="00DD0A6C"/>
    <w:rsid w:val="00E6015B"/>
    <w:rsid w:val="00E644E7"/>
    <w:rsid w:val="00E770EA"/>
    <w:rsid w:val="00E9045B"/>
    <w:rsid w:val="00EB01C9"/>
    <w:rsid w:val="00EB3830"/>
    <w:rsid w:val="00ED18BB"/>
    <w:rsid w:val="00ED766D"/>
    <w:rsid w:val="00EE3F3C"/>
    <w:rsid w:val="00EE5598"/>
    <w:rsid w:val="00EF0A4E"/>
    <w:rsid w:val="00F00D92"/>
    <w:rsid w:val="00F02809"/>
    <w:rsid w:val="00F122D8"/>
    <w:rsid w:val="00F13086"/>
    <w:rsid w:val="00F172F9"/>
    <w:rsid w:val="00F52715"/>
    <w:rsid w:val="00F60258"/>
    <w:rsid w:val="00F629FA"/>
    <w:rsid w:val="00F65624"/>
    <w:rsid w:val="00F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12167"/>
    <w:pPr>
      <w:keepNext/>
      <w:widowControl w:val="0"/>
      <w:numPr>
        <w:ilvl w:val="1"/>
        <w:numId w:val="1"/>
      </w:numPr>
      <w:autoSpaceDE w:val="0"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72F9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link w:val="a3"/>
    <w:rsid w:val="00F172F9"/>
    <w:rPr>
      <w:rFonts w:ascii="Arial" w:eastAsia="Times New Roman" w:hAnsi="Arial"/>
      <w:b/>
      <w:bCs/>
      <w:sz w:val="28"/>
      <w:szCs w:val="24"/>
    </w:rPr>
  </w:style>
  <w:style w:type="paragraph" w:customStyle="1" w:styleId="ConsPlusNormal">
    <w:name w:val="ConsPlusNormal"/>
    <w:rsid w:val="00F172F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5">
    <w:name w:val="Hyperlink"/>
    <w:uiPriority w:val="99"/>
    <w:unhideWhenUsed/>
    <w:rsid w:val="00BB60EC"/>
    <w:rPr>
      <w:color w:val="0000FF"/>
      <w:u w:val="single"/>
    </w:rPr>
  </w:style>
  <w:style w:type="character" w:customStyle="1" w:styleId="a6">
    <w:name w:val="комментарий"/>
    <w:rsid w:val="00BB60EC"/>
    <w:rPr>
      <w:rFonts w:ascii="Arial" w:hAnsi="Arial"/>
      <w:b/>
      <w:i/>
      <w:shd w:val="clear" w:color="auto" w:fill="FFFF99"/>
    </w:rPr>
  </w:style>
  <w:style w:type="character" w:customStyle="1" w:styleId="20">
    <w:name w:val="Заголовок 2 Знак"/>
    <w:link w:val="2"/>
    <w:rsid w:val="00C12167"/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paragraph" w:styleId="3">
    <w:name w:val="Body Text Indent 3"/>
    <w:basedOn w:val="a"/>
    <w:link w:val="30"/>
    <w:rsid w:val="00C12167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30">
    <w:name w:val="Основной текст с отступом 3 Знак"/>
    <w:link w:val="3"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No Spacing"/>
    <w:uiPriority w:val="1"/>
    <w:qFormat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C1216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C12167"/>
    <w:rPr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121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1216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5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509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4459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445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Детков Александр Игоревич</cp:lastModifiedBy>
  <cp:revision>2</cp:revision>
  <cp:lastPrinted>2015-12-10T13:27:00Z</cp:lastPrinted>
  <dcterms:created xsi:type="dcterms:W3CDTF">2016-01-11T07:49:00Z</dcterms:created>
  <dcterms:modified xsi:type="dcterms:W3CDTF">2016-01-11T07:49:00Z</dcterms:modified>
</cp:coreProperties>
</file>