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</w:t>
      </w:r>
      <w:r w:rsidR="0042272C">
        <w:rPr>
          <w:rFonts w:ascii="Times New Roman" w:eastAsia="Times New Roman" w:hAnsi="Times New Roman" w:cs="Times New Roman"/>
        </w:rPr>
        <w:t>.1</w:t>
      </w:r>
      <w:r>
        <w:rPr>
          <w:rFonts w:ascii="Times New Roman" w:eastAsia="Times New Roman" w:hAnsi="Times New Roman" w:cs="Times New Roman"/>
        </w:rPr>
        <w:t>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Default="00990873" w:rsidP="0099087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2272C" w:rsidRPr="00747DD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с мест хранения».  </w:t>
      </w:r>
    </w:p>
    <w:p w:rsidR="0042272C" w:rsidRPr="00B3640F" w:rsidRDefault="0042272C" w:rsidP="004227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B3640F">
        <w:rPr>
          <w:rFonts w:ascii="Times New Roman" w:hAnsi="Times New Roman" w:cs="Times New Roman"/>
          <w:iCs/>
        </w:rPr>
        <w:t xml:space="preserve">ПДО № </w:t>
      </w:r>
      <w:r>
        <w:rPr>
          <w:rFonts w:ascii="Times New Roman" w:hAnsi="Times New Roman" w:cs="Times New Roman"/>
          <w:iCs/>
        </w:rPr>
        <w:t>142</w:t>
      </w:r>
      <w:r w:rsidRPr="00B3640F">
        <w:rPr>
          <w:rFonts w:ascii="Times New Roman" w:hAnsi="Times New Roman" w:cs="Times New Roman"/>
          <w:iCs/>
        </w:rPr>
        <w:t>-БНГРЭ-2019</w:t>
      </w:r>
    </w:p>
    <w:p w:rsidR="00A823D6" w:rsidRPr="00F406DA" w:rsidRDefault="00A823D6" w:rsidP="00A823D6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«Реализация лома черных металлов на условиях самостоятельного вывоза с мест хранения в </w:t>
      </w:r>
      <w:proofErr w:type="gram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Новый Уренгой,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мкр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Коротчаево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, ЯНАО.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72C" w:rsidRDefault="0042272C" w:rsidP="0042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  <w:r w:rsidR="00A823D6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(пункт №7 требований к предмету оферты), в том числе: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42272C" w:rsidRPr="00647AC4" w:rsidRDefault="0042272C" w:rsidP="0042272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погрузке в транспорт (в присутствии представителя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Поставщика);</w:t>
            </w:r>
          </w:p>
          <w:p w:rsidR="00990873" w:rsidRDefault="0042272C" w:rsidP="0042272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124"/>
        <w:gridCol w:w="1176"/>
        <w:gridCol w:w="1517"/>
      </w:tblGrid>
      <w:tr w:rsidR="00990873" w:rsidTr="00990873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990873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990873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990873">
        <w:trPr>
          <w:trHeight w:val="37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990873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990873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990873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0018CD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2019 г.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Default="00652E48"/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0018CD"/>
    <w:rsid w:val="000651F0"/>
    <w:rsid w:val="00161B9C"/>
    <w:rsid w:val="0042272C"/>
    <w:rsid w:val="00564324"/>
    <w:rsid w:val="00631838"/>
    <w:rsid w:val="00652E48"/>
    <w:rsid w:val="007F0042"/>
    <w:rsid w:val="00990873"/>
    <w:rsid w:val="00A823D6"/>
    <w:rsid w:val="00AC0A46"/>
    <w:rsid w:val="00B51BA5"/>
    <w:rsid w:val="00E32B82"/>
    <w:rsid w:val="00E9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Khismatulina_ZZ</cp:lastModifiedBy>
  <cp:revision>7</cp:revision>
  <dcterms:created xsi:type="dcterms:W3CDTF">2019-11-07T08:58:00Z</dcterms:created>
  <dcterms:modified xsi:type="dcterms:W3CDTF">2019-12-05T15:29:00Z</dcterms:modified>
</cp:coreProperties>
</file>